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BA15E17" w:rsidP="57FE60D9" w:rsidRDefault="7DDB18CD" w14:paraId="3F562363" w14:textId="45C61954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2D785034" w:rsidR="7DDB18CD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Electives Curriculum Subcommittee Meeting</w:t>
      </w:r>
    </w:p>
    <w:p w:rsidR="30D8C167" w:rsidP="2D785034" w:rsidRDefault="30D8C167" w14:paraId="19BA032E" w14:textId="4669576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2D785034" w:rsidR="30D8C167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Agenda</w:t>
      </w:r>
    </w:p>
    <w:p w:rsidR="0BA15E17" w:rsidP="02C0B0C4" w:rsidRDefault="2D711857" w14:paraId="7F69F5E5" w14:textId="72CA9E3D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02C0B0C4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 xml:space="preserve">Friday, </w:t>
      </w:r>
      <w:r w:rsidR="00485206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>March</w:t>
      </w:r>
      <w:r w:rsidRPr="02C0B0C4" w:rsidR="340106C7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 xml:space="preserve"> </w:t>
      </w:r>
      <w:r w:rsidR="00236FF7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>13</w:t>
      </w:r>
      <w:r w:rsidRPr="02C0B0C4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 xml:space="preserve">, </w:t>
      </w:r>
      <w:proofErr w:type="gramStart"/>
      <w:r w:rsidRPr="02C0B0C4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>202</w:t>
      </w:r>
      <w:r w:rsidRPr="02C0B0C4" w:rsidR="697BB46F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>6</w:t>
      </w:r>
      <w:proofErr w:type="gramEnd"/>
      <w:r w:rsidRPr="02C0B0C4"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  <w:t xml:space="preserve"> | 12:00-1:00 PM | Zoom</w:t>
      </w:r>
    </w:p>
    <w:p w:rsidR="57FE60D9" w:rsidP="57FE60D9" w:rsidRDefault="57FE60D9" w14:paraId="7DEAC0AA" w14:textId="34F99673">
      <w:pPr>
        <w:spacing w:after="0"/>
        <w:jc w:val="center"/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</w:pPr>
    </w:p>
    <w:p w:rsidRPr="00485206" w:rsidR="7B41244C" w:rsidP="00485206" w:rsidRDefault="7B41244C" w14:paraId="4E26C16F" w14:textId="1AC2556F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Call to order</w:t>
      </w:r>
    </w:p>
    <w:p w:rsidRPr="00485206" w:rsidR="7B41244C" w:rsidP="00485206" w:rsidRDefault="7B41244C" w14:paraId="252A9AFC" w14:textId="7E50882F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Review/Vote on minutes (January and February)</w:t>
      </w:r>
    </w:p>
    <w:p w:rsidRPr="00485206" w:rsidR="7B41244C" w:rsidP="00485206" w:rsidRDefault="7B41244C" w14:paraId="274BAB92" w14:textId="48611F7F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OB/GYN Intern Readiness Course - update, review</w:t>
      </w:r>
    </w:p>
    <w:p w:rsidRPr="00485206" w:rsidR="7B41244C" w:rsidP="00485206" w:rsidRDefault="7B41244C" w14:paraId="79416656" w14:textId="6F32313E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Workflow for non-VSLO elective approvals (example - NEJM Peer Reviewed Literature Course)</w:t>
      </w:r>
    </w:p>
    <w:p w:rsidRPr="00485206" w:rsidR="7B41244C" w:rsidP="00485206" w:rsidRDefault="7B41244C" w14:paraId="5FD52743" w14:textId="0F24111E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Old Business</w:t>
      </w:r>
    </w:p>
    <w:p w:rsidRPr="00485206" w:rsidR="7B41244C" w:rsidP="00485206" w:rsidRDefault="7B41244C" w14:paraId="7F37E57B" w14:textId="05B2DB7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New Business</w:t>
      </w:r>
    </w:p>
    <w:p w:rsidRPr="00485206" w:rsidR="5AB546C8" w:rsidP="00485206" w:rsidRDefault="7B41244C" w14:paraId="7BE0D410" w14:textId="2C5C1013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Adjourn</w:t>
      </w:r>
    </w:p>
    <w:p w:rsidR="2D785034" w:rsidP="2D785034" w:rsidRDefault="2D785034" w14:paraId="5ECF9797" w14:textId="100E4C01">
      <w:pPr>
        <w:pStyle w:val="Normal"/>
      </w:pPr>
    </w:p>
    <w:sectPr w:rsidR="62719EC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45B6"/>
    <w:multiLevelType w:val="hybridMultilevel"/>
    <w:tmpl w:val="2DF21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4DA0"/>
    <w:multiLevelType w:val="multilevel"/>
    <w:tmpl w:val="1D92C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4D206D75"/>
    <w:multiLevelType w:val="hybridMultilevel"/>
    <w:tmpl w:val="3F38B6E4"/>
    <w:lvl w:ilvl="0" w:tplc="C6DC5F3C">
      <w:start w:val="1"/>
      <w:numFmt w:val="decimal"/>
      <w:lvlText w:val="%1."/>
      <w:lvlJc w:val="left"/>
      <w:pPr>
        <w:ind w:left="720" w:hanging="360"/>
      </w:pPr>
    </w:lvl>
    <w:lvl w:ilvl="1" w:tplc="0C349CC0">
      <w:start w:val="1"/>
      <w:numFmt w:val="lowerLetter"/>
      <w:lvlText w:val="%2."/>
      <w:lvlJc w:val="left"/>
      <w:pPr>
        <w:ind w:left="1440" w:hanging="360"/>
      </w:pPr>
    </w:lvl>
    <w:lvl w:ilvl="2" w:tplc="F74CCFAC">
      <w:start w:val="1"/>
      <w:numFmt w:val="lowerRoman"/>
      <w:lvlText w:val="%3."/>
      <w:lvlJc w:val="right"/>
      <w:pPr>
        <w:ind w:left="2160" w:hanging="180"/>
      </w:pPr>
    </w:lvl>
    <w:lvl w:ilvl="3" w:tplc="787EF57C">
      <w:start w:val="1"/>
      <w:numFmt w:val="decimal"/>
      <w:lvlText w:val="%4."/>
      <w:lvlJc w:val="left"/>
      <w:pPr>
        <w:ind w:left="2880" w:hanging="360"/>
      </w:pPr>
    </w:lvl>
    <w:lvl w:ilvl="4" w:tplc="43B840EA">
      <w:start w:val="1"/>
      <w:numFmt w:val="lowerLetter"/>
      <w:lvlText w:val="%5."/>
      <w:lvlJc w:val="left"/>
      <w:pPr>
        <w:ind w:left="3600" w:hanging="360"/>
      </w:pPr>
    </w:lvl>
    <w:lvl w:ilvl="5" w:tplc="C1A69AA4">
      <w:start w:val="1"/>
      <w:numFmt w:val="lowerRoman"/>
      <w:lvlText w:val="%6."/>
      <w:lvlJc w:val="right"/>
      <w:pPr>
        <w:ind w:left="4320" w:hanging="180"/>
      </w:pPr>
    </w:lvl>
    <w:lvl w:ilvl="6" w:tplc="F7B6A73E">
      <w:start w:val="1"/>
      <w:numFmt w:val="decimal"/>
      <w:lvlText w:val="%7."/>
      <w:lvlJc w:val="left"/>
      <w:pPr>
        <w:ind w:left="5040" w:hanging="360"/>
      </w:pPr>
    </w:lvl>
    <w:lvl w:ilvl="7" w:tplc="5F02387E">
      <w:start w:val="1"/>
      <w:numFmt w:val="lowerLetter"/>
      <w:lvlText w:val="%8."/>
      <w:lvlJc w:val="left"/>
      <w:pPr>
        <w:ind w:left="5760" w:hanging="360"/>
      </w:pPr>
    </w:lvl>
    <w:lvl w:ilvl="8" w:tplc="8ADE00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3031B"/>
    <w:multiLevelType w:val="hybridMultilevel"/>
    <w:tmpl w:val="A57C263C"/>
    <w:lvl w:ilvl="0" w:tplc="28549482">
      <w:start w:val="1"/>
      <w:numFmt w:val="decimal"/>
      <w:lvlText w:val="%1."/>
      <w:lvlJc w:val="left"/>
      <w:pPr>
        <w:ind w:left="720" w:hanging="360"/>
      </w:pPr>
    </w:lvl>
    <w:lvl w:ilvl="1" w:tplc="E8C08CDA">
      <w:start w:val="1"/>
      <w:numFmt w:val="lowerLetter"/>
      <w:lvlText w:val="%2."/>
      <w:lvlJc w:val="left"/>
      <w:pPr>
        <w:ind w:left="1440" w:hanging="360"/>
      </w:pPr>
    </w:lvl>
    <w:lvl w:ilvl="2" w:tplc="26142464">
      <w:start w:val="1"/>
      <w:numFmt w:val="lowerRoman"/>
      <w:lvlText w:val="%3."/>
      <w:lvlJc w:val="right"/>
      <w:pPr>
        <w:ind w:left="2160" w:hanging="180"/>
      </w:pPr>
    </w:lvl>
    <w:lvl w:ilvl="3" w:tplc="8564D326">
      <w:start w:val="1"/>
      <w:numFmt w:val="decimal"/>
      <w:lvlText w:val="%4."/>
      <w:lvlJc w:val="left"/>
      <w:pPr>
        <w:ind w:left="2880" w:hanging="360"/>
      </w:pPr>
    </w:lvl>
    <w:lvl w:ilvl="4" w:tplc="16F06E26">
      <w:start w:val="1"/>
      <w:numFmt w:val="lowerLetter"/>
      <w:lvlText w:val="%5."/>
      <w:lvlJc w:val="left"/>
      <w:pPr>
        <w:ind w:left="3600" w:hanging="360"/>
      </w:pPr>
    </w:lvl>
    <w:lvl w:ilvl="5" w:tplc="0A468912">
      <w:start w:val="1"/>
      <w:numFmt w:val="lowerRoman"/>
      <w:lvlText w:val="%6."/>
      <w:lvlJc w:val="right"/>
      <w:pPr>
        <w:ind w:left="4320" w:hanging="180"/>
      </w:pPr>
    </w:lvl>
    <w:lvl w:ilvl="6" w:tplc="E92AAD32">
      <w:start w:val="1"/>
      <w:numFmt w:val="decimal"/>
      <w:lvlText w:val="%7."/>
      <w:lvlJc w:val="left"/>
      <w:pPr>
        <w:ind w:left="5040" w:hanging="360"/>
      </w:pPr>
    </w:lvl>
    <w:lvl w:ilvl="7" w:tplc="EAF42316">
      <w:start w:val="1"/>
      <w:numFmt w:val="lowerLetter"/>
      <w:lvlText w:val="%8."/>
      <w:lvlJc w:val="left"/>
      <w:pPr>
        <w:ind w:left="5760" w:hanging="360"/>
      </w:pPr>
    </w:lvl>
    <w:lvl w:ilvl="8" w:tplc="8190DCFC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35327">
    <w:abstractNumId w:val="3"/>
  </w:num>
  <w:num w:numId="2" w16cid:durableId="1079443521">
    <w:abstractNumId w:val="1"/>
  </w:num>
  <w:num w:numId="3" w16cid:durableId="742220565">
    <w:abstractNumId w:val="2"/>
  </w:num>
  <w:num w:numId="4" w16cid:durableId="50308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F6F589"/>
    <w:rsid w:val="000C63ED"/>
    <w:rsid w:val="000F3E32"/>
    <w:rsid w:val="00236FF7"/>
    <w:rsid w:val="00315CB5"/>
    <w:rsid w:val="004337FE"/>
    <w:rsid w:val="00485206"/>
    <w:rsid w:val="008F6482"/>
    <w:rsid w:val="00C56262"/>
    <w:rsid w:val="00C901A5"/>
    <w:rsid w:val="01B597CD"/>
    <w:rsid w:val="02C0B0C4"/>
    <w:rsid w:val="0306E3AF"/>
    <w:rsid w:val="0469B0A9"/>
    <w:rsid w:val="06A2797C"/>
    <w:rsid w:val="0BA15E17"/>
    <w:rsid w:val="0C4FEBDA"/>
    <w:rsid w:val="0CBCD942"/>
    <w:rsid w:val="0D7AF0BF"/>
    <w:rsid w:val="0F28EC89"/>
    <w:rsid w:val="0FD92B2F"/>
    <w:rsid w:val="1257ED2B"/>
    <w:rsid w:val="1268EB97"/>
    <w:rsid w:val="147300CF"/>
    <w:rsid w:val="174F1E4A"/>
    <w:rsid w:val="1A7B6266"/>
    <w:rsid w:val="1B27254B"/>
    <w:rsid w:val="1D37DF4A"/>
    <w:rsid w:val="250AE64B"/>
    <w:rsid w:val="264C18FB"/>
    <w:rsid w:val="2D711857"/>
    <w:rsid w:val="2D785034"/>
    <w:rsid w:val="2F06EEA8"/>
    <w:rsid w:val="3003F5C4"/>
    <w:rsid w:val="302BD975"/>
    <w:rsid w:val="30D8C167"/>
    <w:rsid w:val="32A73D5B"/>
    <w:rsid w:val="32DAA007"/>
    <w:rsid w:val="3399A667"/>
    <w:rsid w:val="340106C7"/>
    <w:rsid w:val="360E2BEF"/>
    <w:rsid w:val="3628ECC3"/>
    <w:rsid w:val="37F6F589"/>
    <w:rsid w:val="3C0A7334"/>
    <w:rsid w:val="43E92AB2"/>
    <w:rsid w:val="442F8695"/>
    <w:rsid w:val="44C9B509"/>
    <w:rsid w:val="4657C8F0"/>
    <w:rsid w:val="4791AA75"/>
    <w:rsid w:val="4917B83B"/>
    <w:rsid w:val="4C741FF7"/>
    <w:rsid w:val="4FC102AB"/>
    <w:rsid w:val="50C28C06"/>
    <w:rsid w:val="57F2E90D"/>
    <w:rsid w:val="57FE60D9"/>
    <w:rsid w:val="5A3AEA1D"/>
    <w:rsid w:val="5AB546C8"/>
    <w:rsid w:val="5BFA1D54"/>
    <w:rsid w:val="5C3624B8"/>
    <w:rsid w:val="5D0BF6D8"/>
    <w:rsid w:val="62719EC8"/>
    <w:rsid w:val="64B3A369"/>
    <w:rsid w:val="64C41AEB"/>
    <w:rsid w:val="651C37E3"/>
    <w:rsid w:val="66D0732E"/>
    <w:rsid w:val="6907A533"/>
    <w:rsid w:val="697BB46F"/>
    <w:rsid w:val="69BF25D3"/>
    <w:rsid w:val="6CC36195"/>
    <w:rsid w:val="6DD88B84"/>
    <w:rsid w:val="70D673B3"/>
    <w:rsid w:val="73CB955B"/>
    <w:rsid w:val="74D2BA31"/>
    <w:rsid w:val="7567581F"/>
    <w:rsid w:val="7612D4DC"/>
    <w:rsid w:val="76585571"/>
    <w:rsid w:val="7B1F8F01"/>
    <w:rsid w:val="7B41244C"/>
    <w:rsid w:val="7C587BA9"/>
    <w:rsid w:val="7DD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73F9FF82-83C6-40EA-B0D1-143B0CD2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BA15E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D071B-E00C-4877-A30A-F749B8F4F3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318C5F-B5DD-47DE-A885-39244BE7C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E86DAA-E935-46B8-A71E-66BBE2274D1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Luong, Helen</dc:creator>
  <keywords/>
  <dc:description/>
  <lastModifiedBy>Luong, Helen</lastModifiedBy>
  <revision>13</revision>
  <dcterms:created xsi:type="dcterms:W3CDTF">2025-05-09T14:43:00.0000000Z</dcterms:created>
  <dcterms:modified xsi:type="dcterms:W3CDTF">2026-03-13T15:23:09.7295603Z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