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5A" w:rsidRDefault="00D4075A">
      <w:r>
        <w:t>Why do you write?</w:t>
      </w:r>
    </w:p>
    <w:p w:rsidR="00000000" w:rsidRPr="00D4075A" w:rsidRDefault="00C82E43" w:rsidP="00D4075A">
      <w:pPr>
        <w:numPr>
          <w:ilvl w:val="0"/>
          <w:numId w:val="10"/>
        </w:numPr>
      </w:pPr>
      <w:r w:rsidRPr="00D4075A">
        <w:t>Share your ideas</w:t>
      </w:r>
    </w:p>
    <w:p w:rsidR="00000000" w:rsidRPr="00D4075A" w:rsidRDefault="00C82E43" w:rsidP="00D4075A">
      <w:pPr>
        <w:numPr>
          <w:ilvl w:val="0"/>
          <w:numId w:val="10"/>
        </w:numPr>
      </w:pPr>
      <w:r w:rsidRPr="00D4075A">
        <w:t>Clarify your thoughts</w:t>
      </w:r>
    </w:p>
    <w:p w:rsidR="00000000" w:rsidRPr="00D4075A" w:rsidRDefault="00C82E43" w:rsidP="00D4075A">
      <w:pPr>
        <w:numPr>
          <w:ilvl w:val="0"/>
          <w:numId w:val="10"/>
        </w:numPr>
      </w:pPr>
      <w:r w:rsidRPr="00D4075A">
        <w:t>Leave a legacy</w:t>
      </w:r>
    </w:p>
    <w:p w:rsidR="00000000" w:rsidRDefault="00C82E43" w:rsidP="00D4075A">
      <w:pPr>
        <w:numPr>
          <w:ilvl w:val="0"/>
          <w:numId w:val="10"/>
        </w:numPr>
      </w:pPr>
      <w:r w:rsidRPr="00D4075A">
        <w:t>Qualify for promotion</w:t>
      </w:r>
    </w:p>
    <w:p w:rsidR="00D4075A" w:rsidRDefault="00D4075A" w:rsidP="00D4075A"/>
    <w:p w:rsidR="00D4075A" w:rsidRDefault="00D4075A" w:rsidP="00D4075A">
      <w:r>
        <w:t>Why don’t you write?</w:t>
      </w:r>
    </w:p>
    <w:p w:rsidR="00000000" w:rsidRPr="00D4075A" w:rsidRDefault="00C82E43" w:rsidP="00D4075A">
      <w:pPr>
        <w:numPr>
          <w:ilvl w:val="0"/>
          <w:numId w:val="11"/>
        </w:numPr>
      </w:pPr>
      <w:r w:rsidRPr="00D4075A">
        <w:t>Time constraints</w:t>
      </w:r>
    </w:p>
    <w:p w:rsidR="00000000" w:rsidRPr="00D4075A" w:rsidRDefault="00C82E43" w:rsidP="00D4075A">
      <w:pPr>
        <w:numPr>
          <w:ilvl w:val="0"/>
          <w:numId w:val="11"/>
        </w:numPr>
      </w:pPr>
      <w:r w:rsidRPr="00D4075A">
        <w:t>Imposter syndrome</w:t>
      </w:r>
    </w:p>
    <w:p w:rsidR="00000000" w:rsidRPr="00D4075A" w:rsidRDefault="00C82E43" w:rsidP="00D4075A">
      <w:pPr>
        <w:numPr>
          <w:ilvl w:val="0"/>
          <w:numId w:val="11"/>
        </w:numPr>
      </w:pPr>
      <w:r w:rsidRPr="00D4075A">
        <w:t>Writer’s block</w:t>
      </w:r>
    </w:p>
    <w:p w:rsidR="00000000" w:rsidRPr="00D4075A" w:rsidRDefault="00C82E43" w:rsidP="00D4075A">
      <w:pPr>
        <w:numPr>
          <w:ilvl w:val="0"/>
          <w:numId w:val="11"/>
        </w:numPr>
      </w:pPr>
      <w:r w:rsidRPr="00D4075A">
        <w:t>Nothing to share</w:t>
      </w:r>
    </w:p>
    <w:p w:rsidR="00000000" w:rsidRPr="00D4075A" w:rsidRDefault="00C82E43" w:rsidP="00D4075A">
      <w:pPr>
        <w:numPr>
          <w:ilvl w:val="0"/>
          <w:numId w:val="11"/>
        </w:numPr>
      </w:pPr>
      <w:r w:rsidRPr="00D4075A">
        <w:t>Not a good writer</w:t>
      </w:r>
    </w:p>
    <w:p w:rsidR="00D4075A" w:rsidRPr="00D4075A" w:rsidRDefault="00D4075A" w:rsidP="00D4075A"/>
    <w:p w:rsidR="00D4075A" w:rsidRDefault="00D4075A"/>
    <w:p w:rsidR="00D4075A" w:rsidRDefault="00D4075A">
      <w:r>
        <w:lastRenderedPageBreak/>
        <w:t>What can you write?</w:t>
      </w:r>
    </w:p>
    <w:p w:rsidR="00000000" w:rsidRPr="00D4075A" w:rsidRDefault="00C82E43" w:rsidP="00D4075A">
      <w:pPr>
        <w:numPr>
          <w:ilvl w:val="0"/>
          <w:numId w:val="9"/>
        </w:numPr>
      </w:pPr>
      <w:r w:rsidRPr="00D4075A">
        <w:t>Article</w:t>
      </w:r>
    </w:p>
    <w:p w:rsidR="00000000" w:rsidRPr="00D4075A" w:rsidRDefault="00C82E43" w:rsidP="00D4075A">
      <w:pPr>
        <w:numPr>
          <w:ilvl w:val="0"/>
          <w:numId w:val="9"/>
        </w:numPr>
      </w:pPr>
      <w:r w:rsidRPr="00D4075A">
        <w:t>Editorial</w:t>
      </w:r>
    </w:p>
    <w:p w:rsidR="00000000" w:rsidRPr="00D4075A" w:rsidRDefault="00C82E43" w:rsidP="00D4075A">
      <w:pPr>
        <w:numPr>
          <w:ilvl w:val="0"/>
          <w:numId w:val="9"/>
        </w:numPr>
      </w:pPr>
      <w:r w:rsidRPr="00D4075A">
        <w:t>Case report</w:t>
      </w:r>
    </w:p>
    <w:p w:rsidR="00000000" w:rsidRPr="00D4075A" w:rsidRDefault="00C82E43" w:rsidP="00D4075A">
      <w:pPr>
        <w:numPr>
          <w:ilvl w:val="0"/>
          <w:numId w:val="9"/>
        </w:numPr>
      </w:pPr>
      <w:r w:rsidRPr="00D4075A">
        <w:t>Curricula</w:t>
      </w:r>
    </w:p>
    <w:p w:rsidR="00000000" w:rsidRPr="00D4075A" w:rsidRDefault="00C82E43" w:rsidP="00D4075A">
      <w:pPr>
        <w:numPr>
          <w:ilvl w:val="0"/>
          <w:numId w:val="9"/>
        </w:numPr>
      </w:pPr>
      <w:r w:rsidRPr="00D4075A">
        <w:t>Reviews</w:t>
      </w:r>
    </w:p>
    <w:p w:rsidR="00000000" w:rsidRPr="00D4075A" w:rsidRDefault="00C82E43" w:rsidP="00D4075A">
      <w:pPr>
        <w:numPr>
          <w:ilvl w:val="0"/>
          <w:numId w:val="9"/>
        </w:numPr>
      </w:pPr>
      <w:r w:rsidRPr="00D4075A">
        <w:t>Case studies</w:t>
      </w:r>
    </w:p>
    <w:p w:rsidR="00000000" w:rsidRPr="00D4075A" w:rsidRDefault="00C82E43" w:rsidP="00D4075A">
      <w:pPr>
        <w:numPr>
          <w:ilvl w:val="0"/>
          <w:numId w:val="9"/>
        </w:numPr>
      </w:pPr>
      <w:r w:rsidRPr="00D4075A">
        <w:t>Chapters</w:t>
      </w:r>
    </w:p>
    <w:p w:rsidR="00D4075A" w:rsidRDefault="00D4075A"/>
    <w:p w:rsidR="002C62C7" w:rsidRDefault="00D4075A">
      <w:r>
        <w:t>$100 April 7</w:t>
      </w:r>
    </w:p>
    <w:p w:rsidR="00D4075A" w:rsidRDefault="00D4075A">
      <w:r>
        <w:t>$110 April 8</w:t>
      </w:r>
    </w:p>
    <w:p w:rsidR="00D4075A" w:rsidRDefault="00D4075A"/>
    <w:p w:rsidR="00D4075A" w:rsidRDefault="00D4075A">
      <w:r>
        <w:t>$100 today</w:t>
      </w:r>
    </w:p>
    <w:p w:rsidR="00D4075A" w:rsidRDefault="00D4075A">
      <w:r>
        <w:t>$110 tomorrow</w:t>
      </w:r>
    </w:p>
    <w:p w:rsidR="00D4075A" w:rsidRDefault="00D4075A">
      <w:pPr>
        <w:sectPr w:rsidR="00D4075A" w:rsidSect="00D4075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075A" w:rsidRDefault="00D4075A"/>
    <w:p w:rsidR="00D4075A" w:rsidRDefault="00D4075A">
      <w:r>
        <w:t>Extended will:</w:t>
      </w:r>
    </w:p>
    <w:p w:rsidR="00000000" w:rsidRPr="00D4075A" w:rsidRDefault="00C82E43" w:rsidP="00D4075A">
      <w:pPr>
        <w:numPr>
          <w:ilvl w:val="0"/>
          <w:numId w:val="1"/>
        </w:numPr>
      </w:pPr>
      <w:r w:rsidRPr="00D4075A">
        <w:t>Ulysses strapped to the mast of the ship</w:t>
      </w:r>
    </w:p>
    <w:p w:rsidR="00000000" w:rsidRPr="00D4075A" w:rsidRDefault="00C82E43" w:rsidP="00D4075A">
      <w:pPr>
        <w:numPr>
          <w:ilvl w:val="0"/>
          <w:numId w:val="1"/>
        </w:numPr>
      </w:pPr>
      <w:r w:rsidRPr="00D4075A">
        <w:t>Victor Hugo had his valet hide his clothes</w:t>
      </w:r>
    </w:p>
    <w:p w:rsidR="00000000" w:rsidRPr="00D4075A" w:rsidRDefault="00C82E43" w:rsidP="00D4075A">
      <w:pPr>
        <w:numPr>
          <w:ilvl w:val="0"/>
          <w:numId w:val="1"/>
        </w:numPr>
      </w:pPr>
      <w:r w:rsidRPr="00D4075A">
        <w:t>Isabel Allende starts a novel every January 8</w:t>
      </w:r>
    </w:p>
    <w:p w:rsidR="00000000" w:rsidRDefault="00C82E43" w:rsidP="00D4075A">
      <w:pPr>
        <w:numPr>
          <w:ilvl w:val="0"/>
          <w:numId w:val="1"/>
        </w:numPr>
      </w:pPr>
      <w:r w:rsidRPr="00D4075A">
        <w:t xml:space="preserve">Annie </w:t>
      </w:r>
      <w:proofErr w:type="spellStart"/>
      <w:r w:rsidRPr="00D4075A">
        <w:t>Lamott</w:t>
      </w:r>
      <w:proofErr w:type="spellEnd"/>
      <w:r w:rsidRPr="00D4075A">
        <w:t xml:space="preserve"> keeps an empty picture frame on her desk</w:t>
      </w:r>
    </w:p>
    <w:p w:rsidR="00D4075A" w:rsidRPr="00D4075A" w:rsidRDefault="00D4075A" w:rsidP="00D4075A">
      <w:pPr>
        <w:ind w:left="720"/>
      </w:pPr>
      <w:bookmarkStart w:id="0" w:name="_GoBack"/>
      <w:bookmarkEnd w:id="0"/>
    </w:p>
    <w:p w:rsidR="00D4075A" w:rsidRPr="00D4075A" w:rsidRDefault="00D4075A" w:rsidP="00D4075A">
      <w:proofErr w:type="gramStart"/>
      <w:r w:rsidRPr="00D4075A">
        <w:t>External tools to help the part of ourselves that want to work.</w:t>
      </w:r>
      <w:proofErr w:type="gramEnd"/>
      <w:r w:rsidRPr="00D4075A">
        <w:t xml:space="preserve"> Better bargaining</w:t>
      </w:r>
    </w:p>
    <w:p w:rsidR="00D4075A" w:rsidRPr="00D4075A" w:rsidRDefault="00D4075A" w:rsidP="00D4075A">
      <w:r w:rsidRPr="00D4075A">
        <w:t xml:space="preserve">Procrastination is driven, in part, by the gap between effort (which is required now) and reward (which you reap only in the future, if ever). </w:t>
      </w:r>
      <w:proofErr w:type="gramStart"/>
      <w:r w:rsidRPr="00D4075A">
        <w:t>So narrowing that gap, by whatever means necessary, helps.</w:t>
      </w:r>
      <w:proofErr w:type="gramEnd"/>
      <w:r w:rsidRPr="00D4075A">
        <w:t xml:space="preserve"> Since open-ended tasks with distant deadlines are muc</w:t>
      </w:r>
      <w:r>
        <w:t>h easier to postpone than focus</w:t>
      </w:r>
      <w:r w:rsidRPr="00D4075A">
        <w:t>ed, short-term projects, dividing projects into smaller, more defined sections helps.</w:t>
      </w:r>
    </w:p>
    <w:p w:rsidR="00D4075A" w:rsidRDefault="00D4075A"/>
    <w:p w:rsidR="00D4075A" w:rsidRDefault="00D4075A">
      <w:pPr>
        <w:sectPr w:rsidR="00D4075A" w:rsidSect="00D407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075A" w:rsidRDefault="00D4075A">
      <w:r>
        <w:lastRenderedPageBreak/>
        <w:t xml:space="preserve">Temporary: </w:t>
      </w:r>
    </w:p>
    <w:p w:rsidR="00000000" w:rsidRPr="00D4075A" w:rsidRDefault="00C82E43" w:rsidP="00D4075A">
      <w:pPr>
        <w:numPr>
          <w:ilvl w:val="0"/>
          <w:numId w:val="2"/>
        </w:numPr>
      </w:pPr>
      <w:r w:rsidRPr="00D4075A">
        <w:t>Take an exercise break</w:t>
      </w:r>
    </w:p>
    <w:p w:rsidR="00000000" w:rsidRPr="00D4075A" w:rsidRDefault="00C82E43" w:rsidP="00D4075A">
      <w:pPr>
        <w:numPr>
          <w:ilvl w:val="0"/>
          <w:numId w:val="2"/>
        </w:numPr>
      </w:pPr>
      <w:r w:rsidRPr="00D4075A">
        <w:t>Work on bibliography, formatting</w:t>
      </w:r>
    </w:p>
    <w:p w:rsidR="00000000" w:rsidRPr="00D4075A" w:rsidRDefault="00C82E43" w:rsidP="00D4075A">
      <w:pPr>
        <w:numPr>
          <w:ilvl w:val="0"/>
          <w:numId w:val="2"/>
        </w:numPr>
      </w:pPr>
      <w:r w:rsidRPr="00D4075A">
        <w:t>Laugh at the process</w:t>
      </w:r>
    </w:p>
    <w:p w:rsidR="00000000" w:rsidRPr="00D4075A" w:rsidRDefault="00C82E43" w:rsidP="00D4075A">
      <w:pPr>
        <w:numPr>
          <w:ilvl w:val="0"/>
          <w:numId w:val="2"/>
        </w:numPr>
      </w:pPr>
      <w:r w:rsidRPr="00D4075A">
        <w:t>Draw a comic strip version, cut into pieces and tape on the wall</w:t>
      </w:r>
    </w:p>
    <w:p w:rsidR="00000000" w:rsidRPr="00D4075A" w:rsidRDefault="00C82E43" w:rsidP="00D4075A">
      <w:pPr>
        <w:numPr>
          <w:ilvl w:val="0"/>
          <w:numId w:val="2"/>
        </w:numPr>
      </w:pPr>
      <w:r w:rsidRPr="00D4075A">
        <w:t>Write why yo</w:t>
      </w:r>
      <w:r w:rsidRPr="00D4075A">
        <w:t>u’re stuck</w:t>
      </w:r>
    </w:p>
    <w:p w:rsidR="00000000" w:rsidRPr="00D4075A" w:rsidRDefault="00C82E43" w:rsidP="00D4075A">
      <w:pPr>
        <w:numPr>
          <w:ilvl w:val="0"/>
          <w:numId w:val="2"/>
        </w:numPr>
      </w:pPr>
      <w:r w:rsidRPr="00D4075A">
        <w:t>Dress up</w:t>
      </w:r>
    </w:p>
    <w:p w:rsidR="00D4075A" w:rsidRDefault="00D4075A"/>
    <w:p w:rsidR="00D4075A" w:rsidRDefault="00D4075A">
      <w:r>
        <w:t>Getting started:</w:t>
      </w:r>
    </w:p>
    <w:p w:rsidR="00000000" w:rsidRPr="00D4075A" w:rsidRDefault="00C82E43" w:rsidP="00D4075A">
      <w:pPr>
        <w:numPr>
          <w:ilvl w:val="0"/>
          <w:numId w:val="3"/>
        </w:numPr>
      </w:pPr>
      <w:r w:rsidRPr="00D4075A">
        <w:t>Cover the blank screen</w:t>
      </w:r>
    </w:p>
    <w:p w:rsidR="00000000" w:rsidRPr="00D4075A" w:rsidRDefault="00C82E43" w:rsidP="00D4075A">
      <w:pPr>
        <w:numPr>
          <w:ilvl w:val="0"/>
          <w:numId w:val="3"/>
        </w:numPr>
      </w:pPr>
      <w:r w:rsidRPr="00D4075A">
        <w:t>End mid-thought</w:t>
      </w:r>
    </w:p>
    <w:p w:rsidR="00000000" w:rsidRPr="00D4075A" w:rsidRDefault="00C82E43" w:rsidP="00D4075A">
      <w:pPr>
        <w:numPr>
          <w:ilvl w:val="0"/>
          <w:numId w:val="3"/>
        </w:numPr>
      </w:pPr>
      <w:r w:rsidRPr="00D4075A">
        <w:t>Free write</w:t>
      </w:r>
    </w:p>
    <w:p w:rsidR="00000000" w:rsidRPr="00D4075A" w:rsidRDefault="00C82E43" w:rsidP="00D4075A">
      <w:pPr>
        <w:numPr>
          <w:ilvl w:val="0"/>
          <w:numId w:val="3"/>
        </w:numPr>
      </w:pPr>
      <w:r w:rsidRPr="00D4075A">
        <w:t>Set a realistic goal</w:t>
      </w:r>
    </w:p>
    <w:p w:rsidR="00000000" w:rsidRPr="00D4075A" w:rsidRDefault="00C82E43" w:rsidP="00D4075A">
      <w:pPr>
        <w:numPr>
          <w:ilvl w:val="0"/>
          <w:numId w:val="3"/>
        </w:numPr>
      </w:pPr>
      <w:r w:rsidRPr="00D4075A">
        <w:t xml:space="preserve">How many pages? </w:t>
      </w:r>
    </w:p>
    <w:p w:rsidR="00000000" w:rsidRPr="00D4075A" w:rsidRDefault="00C82E43" w:rsidP="00D4075A">
      <w:pPr>
        <w:numPr>
          <w:ilvl w:val="0"/>
          <w:numId w:val="3"/>
        </w:numPr>
      </w:pPr>
      <w:r w:rsidRPr="00D4075A">
        <w:t>I argue that…</w:t>
      </w:r>
    </w:p>
    <w:p w:rsidR="00000000" w:rsidRPr="00D4075A" w:rsidRDefault="00C82E43" w:rsidP="00D4075A">
      <w:pPr>
        <w:numPr>
          <w:ilvl w:val="0"/>
          <w:numId w:val="3"/>
        </w:numPr>
      </w:pPr>
      <w:r w:rsidRPr="00D4075A">
        <w:t>Write a letter to your mother</w:t>
      </w:r>
    </w:p>
    <w:p w:rsidR="00D4075A" w:rsidRDefault="00D4075A"/>
    <w:p w:rsidR="00D4075A" w:rsidRDefault="00D4075A">
      <w:r>
        <w:t>Too many distractions:</w:t>
      </w:r>
    </w:p>
    <w:p w:rsidR="00000000" w:rsidRPr="00D4075A" w:rsidRDefault="00C82E43" w:rsidP="00D4075A">
      <w:pPr>
        <w:numPr>
          <w:ilvl w:val="0"/>
          <w:numId w:val="4"/>
        </w:numPr>
      </w:pPr>
      <w:r w:rsidRPr="00D4075A">
        <w:lastRenderedPageBreak/>
        <w:t>Make writing the first thing you do</w:t>
      </w:r>
    </w:p>
    <w:p w:rsidR="00000000" w:rsidRPr="00D4075A" w:rsidRDefault="00C82E43" w:rsidP="00D4075A">
      <w:pPr>
        <w:numPr>
          <w:ilvl w:val="0"/>
          <w:numId w:val="4"/>
        </w:numPr>
      </w:pPr>
      <w:r w:rsidRPr="00D4075A">
        <w:t>Write for 45 minutes, rest for 15</w:t>
      </w:r>
    </w:p>
    <w:p w:rsidR="00000000" w:rsidRPr="00D4075A" w:rsidRDefault="00C82E43" w:rsidP="00D4075A">
      <w:pPr>
        <w:numPr>
          <w:ilvl w:val="0"/>
          <w:numId w:val="4"/>
        </w:numPr>
      </w:pPr>
      <w:r w:rsidRPr="00D4075A">
        <w:t>Break the task down into component parts</w:t>
      </w:r>
    </w:p>
    <w:p w:rsidR="00000000" w:rsidRPr="00D4075A" w:rsidRDefault="00C82E43" w:rsidP="00D4075A">
      <w:pPr>
        <w:numPr>
          <w:ilvl w:val="0"/>
          <w:numId w:val="4"/>
        </w:numPr>
      </w:pPr>
      <w:r w:rsidRPr="00D4075A">
        <w:t>Internet freedom</w:t>
      </w:r>
    </w:p>
    <w:p w:rsidR="00D4075A" w:rsidRDefault="00D4075A"/>
    <w:p w:rsidR="00D4075A" w:rsidRDefault="00D4075A">
      <w:r>
        <w:t>Too much data:</w:t>
      </w:r>
    </w:p>
    <w:p w:rsidR="00000000" w:rsidRPr="00D4075A" w:rsidRDefault="00C82E43" w:rsidP="00D4075A">
      <w:pPr>
        <w:numPr>
          <w:ilvl w:val="0"/>
          <w:numId w:val="5"/>
        </w:numPr>
      </w:pPr>
      <w:r w:rsidRPr="00D4075A">
        <w:t>Tell a story</w:t>
      </w:r>
    </w:p>
    <w:p w:rsidR="00000000" w:rsidRPr="00D4075A" w:rsidRDefault="00C82E43" w:rsidP="00D4075A">
      <w:pPr>
        <w:numPr>
          <w:ilvl w:val="0"/>
          <w:numId w:val="5"/>
        </w:numPr>
      </w:pPr>
      <w:r w:rsidRPr="00D4075A">
        <w:t xml:space="preserve">Organizational scheme: </w:t>
      </w:r>
    </w:p>
    <w:p w:rsidR="00000000" w:rsidRPr="00D4075A" w:rsidRDefault="00C82E43" w:rsidP="00D4075A">
      <w:pPr>
        <w:numPr>
          <w:ilvl w:val="1"/>
          <w:numId w:val="5"/>
        </w:numPr>
      </w:pPr>
      <w:r w:rsidRPr="00D4075A">
        <w:t>ABDCE</w:t>
      </w:r>
    </w:p>
    <w:p w:rsidR="00000000" w:rsidRPr="00D4075A" w:rsidRDefault="00C82E43" w:rsidP="00D4075A">
      <w:pPr>
        <w:numPr>
          <w:ilvl w:val="1"/>
          <w:numId w:val="5"/>
        </w:numPr>
      </w:pPr>
      <w:r w:rsidRPr="00D4075A">
        <w:t>Chronological</w:t>
      </w:r>
    </w:p>
    <w:p w:rsidR="00000000" w:rsidRPr="00D4075A" w:rsidRDefault="00C82E43" w:rsidP="00D4075A">
      <w:pPr>
        <w:numPr>
          <w:ilvl w:val="1"/>
          <w:numId w:val="5"/>
        </w:numPr>
      </w:pPr>
      <w:r w:rsidRPr="00D4075A">
        <w:t>Case studies</w:t>
      </w:r>
    </w:p>
    <w:p w:rsidR="00000000" w:rsidRPr="00D4075A" w:rsidRDefault="00C82E43" w:rsidP="00D4075A">
      <w:pPr>
        <w:numPr>
          <w:ilvl w:val="1"/>
          <w:numId w:val="5"/>
        </w:numPr>
      </w:pPr>
      <w:r w:rsidRPr="00D4075A">
        <w:t>Types</w:t>
      </w:r>
    </w:p>
    <w:p w:rsidR="00000000" w:rsidRPr="00D4075A" w:rsidRDefault="00C82E43" w:rsidP="00D4075A">
      <w:pPr>
        <w:numPr>
          <w:ilvl w:val="1"/>
          <w:numId w:val="5"/>
        </w:numPr>
      </w:pPr>
      <w:r w:rsidRPr="00D4075A">
        <w:t>Previous theories, why wrong, new way of thinking</w:t>
      </w:r>
    </w:p>
    <w:p w:rsidR="00000000" w:rsidRPr="00D4075A" w:rsidRDefault="00C82E43" w:rsidP="00D4075A">
      <w:pPr>
        <w:numPr>
          <w:ilvl w:val="0"/>
          <w:numId w:val="5"/>
        </w:numPr>
      </w:pPr>
      <w:r w:rsidRPr="00D4075A">
        <w:t>Reduce variables</w:t>
      </w:r>
    </w:p>
    <w:p w:rsidR="00000000" w:rsidRPr="00D4075A" w:rsidRDefault="00C82E43" w:rsidP="00D4075A">
      <w:pPr>
        <w:numPr>
          <w:ilvl w:val="0"/>
          <w:numId w:val="5"/>
        </w:numPr>
      </w:pPr>
      <w:r w:rsidRPr="00D4075A">
        <w:t>Look for the paradox</w:t>
      </w:r>
    </w:p>
    <w:p w:rsidR="00D4075A" w:rsidRDefault="00D4075A"/>
    <w:p w:rsidR="00D4075A" w:rsidRDefault="00D4075A">
      <w:r>
        <w:t>Lost interest:</w:t>
      </w:r>
    </w:p>
    <w:p w:rsidR="00000000" w:rsidRPr="00D4075A" w:rsidRDefault="00C82E43" w:rsidP="00D4075A">
      <w:pPr>
        <w:numPr>
          <w:ilvl w:val="0"/>
          <w:numId w:val="6"/>
        </w:numPr>
      </w:pPr>
      <w:r w:rsidRPr="00D4075A">
        <w:lastRenderedPageBreak/>
        <w:t>Go to proposal</w:t>
      </w:r>
    </w:p>
    <w:p w:rsidR="00000000" w:rsidRPr="00D4075A" w:rsidRDefault="00C82E43" w:rsidP="00D4075A">
      <w:pPr>
        <w:numPr>
          <w:ilvl w:val="0"/>
          <w:numId w:val="6"/>
        </w:numPr>
      </w:pPr>
      <w:r w:rsidRPr="00D4075A">
        <w:t>Look at early article that exc</w:t>
      </w:r>
      <w:r w:rsidRPr="00D4075A">
        <w:t>ited you</w:t>
      </w:r>
    </w:p>
    <w:p w:rsidR="00000000" w:rsidRPr="00D4075A" w:rsidRDefault="00C82E43" w:rsidP="00D4075A">
      <w:pPr>
        <w:numPr>
          <w:ilvl w:val="0"/>
          <w:numId w:val="6"/>
        </w:numPr>
      </w:pPr>
      <w:r w:rsidRPr="00D4075A">
        <w:t>Give a guest lecture on the topic</w:t>
      </w:r>
    </w:p>
    <w:p w:rsidR="00000000" w:rsidRPr="00D4075A" w:rsidRDefault="00C82E43" w:rsidP="00D4075A">
      <w:pPr>
        <w:numPr>
          <w:ilvl w:val="0"/>
          <w:numId w:val="6"/>
        </w:numPr>
      </w:pPr>
      <w:r w:rsidRPr="00D4075A">
        <w:t>E-mail some of the authors you build on</w:t>
      </w:r>
    </w:p>
    <w:p w:rsidR="00000000" w:rsidRPr="00D4075A" w:rsidRDefault="00C82E43" w:rsidP="00D4075A">
      <w:pPr>
        <w:numPr>
          <w:ilvl w:val="0"/>
          <w:numId w:val="6"/>
        </w:numPr>
      </w:pPr>
      <w:r w:rsidRPr="00D4075A">
        <w:t>Present at a conference</w:t>
      </w:r>
    </w:p>
    <w:p w:rsidR="00D4075A" w:rsidRDefault="00D4075A"/>
    <w:p w:rsidR="00D4075A" w:rsidRDefault="00D4075A">
      <w:r>
        <w:t>Lack confidence</w:t>
      </w:r>
    </w:p>
    <w:p w:rsidR="00000000" w:rsidRPr="00D4075A" w:rsidRDefault="00C82E43" w:rsidP="00D4075A">
      <w:pPr>
        <w:numPr>
          <w:ilvl w:val="0"/>
          <w:numId w:val="7"/>
        </w:numPr>
      </w:pPr>
      <w:r w:rsidRPr="00D4075A">
        <w:t xml:space="preserve">Join a writing group </w:t>
      </w:r>
    </w:p>
    <w:p w:rsidR="00000000" w:rsidRPr="00D4075A" w:rsidRDefault="00C82E43" w:rsidP="00D4075A">
      <w:pPr>
        <w:numPr>
          <w:ilvl w:val="0"/>
          <w:numId w:val="7"/>
        </w:numPr>
      </w:pPr>
      <w:r w:rsidRPr="00D4075A">
        <w:t>Look at finished products</w:t>
      </w:r>
    </w:p>
    <w:p w:rsidR="00000000" w:rsidRPr="00D4075A" w:rsidRDefault="00C82E43" w:rsidP="00D4075A">
      <w:pPr>
        <w:numPr>
          <w:ilvl w:val="0"/>
          <w:numId w:val="7"/>
        </w:numPr>
      </w:pPr>
      <w:r w:rsidRPr="00D4075A">
        <w:t>Play the “So what?” game</w:t>
      </w:r>
    </w:p>
    <w:p w:rsidR="00000000" w:rsidRPr="00D4075A" w:rsidRDefault="00C82E43" w:rsidP="00D4075A">
      <w:pPr>
        <w:numPr>
          <w:ilvl w:val="0"/>
          <w:numId w:val="7"/>
        </w:numPr>
      </w:pPr>
      <w:r w:rsidRPr="00D4075A">
        <w:t>Start at part that’s easiest</w:t>
      </w:r>
    </w:p>
    <w:p w:rsidR="00000000" w:rsidRPr="00D4075A" w:rsidRDefault="00C82E43" w:rsidP="00D4075A">
      <w:pPr>
        <w:numPr>
          <w:ilvl w:val="0"/>
          <w:numId w:val="7"/>
        </w:numPr>
      </w:pPr>
      <w:r w:rsidRPr="00D4075A">
        <w:lastRenderedPageBreak/>
        <w:t>Keep a wr</w:t>
      </w:r>
      <w:r w:rsidRPr="00D4075A">
        <w:t>iting log—note the successes</w:t>
      </w:r>
    </w:p>
    <w:p w:rsidR="00000000" w:rsidRPr="00D4075A" w:rsidRDefault="00C82E43" w:rsidP="00D4075A">
      <w:pPr>
        <w:numPr>
          <w:ilvl w:val="0"/>
          <w:numId w:val="7"/>
        </w:numPr>
      </w:pPr>
      <w:r w:rsidRPr="00D4075A">
        <w:t>Write a letter in response to criticisms</w:t>
      </w:r>
    </w:p>
    <w:p w:rsidR="00D4075A" w:rsidRDefault="00D4075A"/>
    <w:p w:rsidR="00D4075A" w:rsidRDefault="00D4075A">
      <w:r>
        <w:t>Maintaining momentum</w:t>
      </w:r>
    </w:p>
    <w:p w:rsidR="00000000" w:rsidRPr="00D4075A" w:rsidRDefault="00C82E43" w:rsidP="00D4075A">
      <w:pPr>
        <w:numPr>
          <w:ilvl w:val="0"/>
          <w:numId w:val="8"/>
        </w:numPr>
      </w:pPr>
      <w:r w:rsidRPr="00D4075A">
        <w:t xml:space="preserve">Write </w:t>
      </w:r>
      <w:proofErr w:type="spellStart"/>
      <w:r w:rsidRPr="00D4075A">
        <w:t>everyday</w:t>
      </w:r>
      <w:proofErr w:type="spellEnd"/>
      <w:r w:rsidR="00D4075A">
        <w:t>, finish midsentence</w:t>
      </w:r>
    </w:p>
    <w:p w:rsidR="00000000" w:rsidRPr="00D4075A" w:rsidRDefault="00C82E43" w:rsidP="00D4075A">
      <w:pPr>
        <w:numPr>
          <w:ilvl w:val="0"/>
          <w:numId w:val="8"/>
        </w:numPr>
      </w:pPr>
      <w:r w:rsidRPr="00D4075A">
        <w:t>Keep a notebook</w:t>
      </w:r>
    </w:p>
    <w:p w:rsidR="00000000" w:rsidRPr="00D4075A" w:rsidRDefault="00C82E43" w:rsidP="00D4075A">
      <w:pPr>
        <w:numPr>
          <w:ilvl w:val="0"/>
          <w:numId w:val="8"/>
        </w:numPr>
      </w:pPr>
      <w:r w:rsidRPr="00D4075A">
        <w:t>Write at time when most productive</w:t>
      </w:r>
    </w:p>
    <w:p w:rsidR="00000000" w:rsidRPr="00D4075A" w:rsidRDefault="00C82E43" w:rsidP="00D4075A">
      <w:pPr>
        <w:numPr>
          <w:ilvl w:val="0"/>
          <w:numId w:val="8"/>
        </w:numPr>
      </w:pPr>
      <w:proofErr w:type="spellStart"/>
      <w:r w:rsidRPr="00D4075A">
        <w:t>Zotero</w:t>
      </w:r>
      <w:proofErr w:type="spellEnd"/>
      <w:r w:rsidRPr="00D4075A">
        <w:t xml:space="preserve">, </w:t>
      </w:r>
      <w:proofErr w:type="spellStart"/>
      <w:r w:rsidRPr="00D4075A">
        <w:t>RefWorks</w:t>
      </w:r>
      <w:proofErr w:type="spellEnd"/>
    </w:p>
    <w:p w:rsidR="00000000" w:rsidRPr="00D4075A" w:rsidRDefault="00C82E43" w:rsidP="00D4075A">
      <w:pPr>
        <w:numPr>
          <w:ilvl w:val="0"/>
          <w:numId w:val="8"/>
        </w:numPr>
      </w:pPr>
      <w:r w:rsidRPr="00D4075A">
        <w:t>Celebrate successes</w:t>
      </w:r>
    </w:p>
    <w:p w:rsidR="00000000" w:rsidRPr="00D4075A" w:rsidRDefault="00C82E43" w:rsidP="00D4075A">
      <w:pPr>
        <w:numPr>
          <w:ilvl w:val="0"/>
          <w:numId w:val="8"/>
        </w:numPr>
      </w:pPr>
      <w:r w:rsidRPr="00D4075A">
        <w:t>Don’t take criticism too personally</w:t>
      </w:r>
    </w:p>
    <w:p w:rsidR="00D4075A" w:rsidRDefault="00D4075A">
      <w:pPr>
        <w:sectPr w:rsidR="00D4075A" w:rsidSect="00D407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075A" w:rsidRDefault="00D4075A"/>
    <w:sectPr w:rsidR="00D4075A" w:rsidSect="00D407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9AE"/>
    <w:multiLevelType w:val="hybridMultilevel"/>
    <w:tmpl w:val="76FC0916"/>
    <w:lvl w:ilvl="0" w:tplc="02280B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871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4B7A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E83B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85D1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CFB0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0B1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AAB2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E3F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1F07"/>
    <w:multiLevelType w:val="hybridMultilevel"/>
    <w:tmpl w:val="F39066C6"/>
    <w:lvl w:ilvl="0" w:tplc="5B449A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235C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C72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C2F3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EEF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484D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C96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A3C8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EAA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87FC2"/>
    <w:multiLevelType w:val="hybridMultilevel"/>
    <w:tmpl w:val="F5EC121A"/>
    <w:lvl w:ilvl="0" w:tplc="B39052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26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09D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A8B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36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6FCB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4262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2984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68B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C2627"/>
    <w:multiLevelType w:val="hybridMultilevel"/>
    <w:tmpl w:val="BE50A330"/>
    <w:lvl w:ilvl="0" w:tplc="FA901DB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46EA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E41B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8B9C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EAD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4AF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4E71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68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458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49C"/>
    <w:multiLevelType w:val="hybridMultilevel"/>
    <w:tmpl w:val="70BE989E"/>
    <w:lvl w:ilvl="0" w:tplc="63425F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2037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ABBB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013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6A8C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406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C3B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2C0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6F6C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D60C2"/>
    <w:multiLevelType w:val="hybridMultilevel"/>
    <w:tmpl w:val="93824A5E"/>
    <w:lvl w:ilvl="0" w:tplc="6ECCE75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6808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4F5A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85FE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E741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C44D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ADC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CDA9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097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160C4"/>
    <w:multiLevelType w:val="hybridMultilevel"/>
    <w:tmpl w:val="01D0E74E"/>
    <w:lvl w:ilvl="0" w:tplc="4296D5E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8D76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AB21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63F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01E3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68A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C655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E01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C2E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3214F"/>
    <w:multiLevelType w:val="hybridMultilevel"/>
    <w:tmpl w:val="FB6292C0"/>
    <w:lvl w:ilvl="0" w:tplc="76A4D7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6F3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A975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C47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02BA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CF6A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418A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24B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89A1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A7C00"/>
    <w:multiLevelType w:val="hybridMultilevel"/>
    <w:tmpl w:val="B1E054EA"/>
    <w:lvl w:ilvl="0" w:tplc="02EA08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67334">
      <w:start w:val="142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EC5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ABDB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4C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049B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4ABA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6699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A320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FE5453"/>
    <w:multiLevelType w:val="hybridMultilevel"/>
    <w:tmpl w:val="879A870C"/>
    <w:lvl w:ilvl="0" w:tplc="7D8CDA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1CE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4856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241D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E9BD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CBE9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AFB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8145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E452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932CA"/>
    <w:multiLevelType w:val="hybridMultilevel"/>
    <w:tmpl w:val="7140118A"/>
    <w:lvl w:ilvl="0" w:tplc="22A2E3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A29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82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EAC4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46E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2246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4B2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E6AA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855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5A"/>
    <w:rsid w:val="00000310"/>
    <w:rsid w:val="00000CE2"/>
    <w:rsid w:val="000028E7"/>
    <w:rsid w:val="000031D6"/>
    <w:rsid w:val="000035AD"/>
    <w:rsid w:val="00004AC2"/>
    <w:rsid w:val="0000542E"/>
    <w:rsid w:val="00005777"/>
    <w:rsid w:val="000059B9"/>
    <w:rsid w:val="00005F4A"/>
    <w:rsid w:val="0000635B"/>
    <w:rsid w:val="00007370"/>
    <w:rsid w:val="00007F4E"/>
    <w:rsid w:val="00011196"/>
    <w:rsid w:val="00012247"/>
    <w:rsid w:val="00012456"/>
    <w:rsid w:val="000126BD"/>
    <w:rsid w:val="00012705"/>
    <w:rsid w:val="00012C96"/>
    <w:rsid w:val="00013060"/>
    <w:rsid w:val="00015301"/>
    <w:rsid w:val="00015393"/>
    <w:rsid w:val="00015900"/>
    <w:rsid w:val="000161C1"/>
    <w:rsid w:val="00016318"/>
    <w:rsid w:val="00016492"/>
    <w:rsid w:val="0001753D"/>
    <w:rsid w:val="00017561"/>
    <w:rsid w:val="00020721"/>
    <w:rsid w:val="0002102B"/>
    <w:rsid w:val="0002186B"/>
    <w:rsid w:val="000218AC"/>
    <w:rsid w:val="00021BB8"/>
    <w:rsid w:val="00021CBE"/>
    <w:rsid w:val="00021CCE"/>
    <w:rsid w:val="00022AB3"/>
    <w:rsid w:val="00022AEF"/>
    <w:rsid w:val="00023057"/>
    <w:rsid w:val="00024004"/>
    <w:rsid w:val="0002440D"/>
    <w:rsid w:val="00024627"/>
    <w:rsid w:val="0002494B"/>
    <w:rsid w:val="00025032"/>
    <w:rsid w:val="00025E13"/>
    <w:rsid w:val="00026581"/>
    <w:rsid w:val="00026FF6"/>
    <w:rsid w:val="00030318"/>
    <w:rsid w:val="00030F30"/>
    <w:rsid w:val="0003237F"/>
    <w:rsid w:val="000325A0"/>
    <w:rsid w:val="000326EC"/>
    <w:rsid w:val="00032917"/>
    <w:rsid w:val="00032969"/>
    <w:rsid w:val="00032A9A"/>
    <w:rsid w:val="00032D94"/>
    <w:rsid w:val="00032F2B"/>
    <w:rsid w:val="00033433"/>
    <w:rsid w:val="00034198"/>
    <w:rsid w:val="000344FA"/>
    <w:rsid w:val="00034A5C"/>
    <w:rsid w:val="00034AD4"/>
    <w:rsid w:val="000354DC"/>
    <w:rsid w:val="00035FE5"/>
    <w:rsid w:val="00036098"/>
    <w:rsid w:val="00036342"/>
    <w:rsid w:val="00036996"/>
    <w:rsid w:val="00036B13"/>
    <w:rsid w:val="000375DB"/>
    <w:rsid w:val="000375ED"/>
    <w:rsid w:val="000406E7"/>
    <w:rsid w:val="000408A9"/>
    <w:rsid w:val="000415C5"/>
    <w:rsid w:val="00041706"/>
    <w:rsid w:val="0004182B"/>
    <w:rsid w:val="000419E9"/>
    <w:rsid w:val="00041C5E"/>
    <w:rsid w:val="00041D65"/>
    <w:rsid w:val="00041E46"/>
    <w:rsid w:val="00041EB3"/>
    <w:rsid w:val="00041F0D"/>
    <w:rsid w:val="0004235F"/>
    <w:rsid w:val="00042608"/>
    <w:rsid w:val="000426DE"/>
    <w:rsid w:val="00042FAC"/>
    <w:rsid w:val="000439F6"/>
    <w:rsid w:val="0004469D"/>
    <w:rsid w:val="00044850"/>
    <w:rsid w:val="000467E1"/>
    <w:rsid w:val="00047CC6"/>
    <w:rsid w:val="000512E5"/>
    <w:rsid w:val="00051B9E"/>
    <w:rsid w:val="000526E1"/>
    <w:rsid w:val="00052DF8"/>
    <w:rsid w:val="0005301C"/>
    <w:rsid w:val="00053703"/>
    <w:rsid w:val="00053B6F"/>
    <w:rsid w:val="00053C61"/>
    <w:rsid w:val="00053D32"/>
    <w:rsid w:val="00053F4F"/>
    <w:rsid w:val="000542A7"/>
    <w:rsid w:val="00054308"/>
    <w:rsid w:val="000545EB"/>
    <w:rsid w:val="00054EA6"/>
    <w:rsid w:val="0005551B"/>
    <w:rsid w:val="00055A8D"/>
    <w:rsid w:val="00055B5D"/>
    <w:rsid w:val="00055E12"/>
    <w:rsid w:val="00055E6A"/>
    <w:rsid w:val="000566B0"/>
    <w:rsid w:val="000574F3"/>
    <w:rsid w:val="00060B1C"/>
    <w:rsid w:val="00060B85"/>
    <w:rsid w:val="00061E05"/>
    <w:rsid w:val="0006228E"/>
    <w:rsid w:val="00062E77"/>
    <w:rsid w:val="0006340C"/>
    <w:rsid w:val="00063515"/>
    <w:rsid w:val="0006377A"/>
    <w:rsid w:val="0006408C"/>
    <w:rsid w:val="00064120"/>
    <w:rsid w:val="00064627"/>
    <w:rsid w:val="0006462A"/>
    <w:rsid w:val="0006496E"/>
    <w:rsid w:val="0006539E"/>
    <w:rsid w:val="0006577D"/>
    <w:rsid w:val="00065B3C"/>
    <w:rsid w:val="00065CF1"/>
    <w:rsid w:val="00066511"/>
    <w:rsid w:val="000666A9"/>
    <w:rsid w:val="000667D3"/>
    <w:rsid w:val="0006715D"/>
    <w:rsid w:val="00067CDA"/>
    <w:rsid w:val="00070448"/>
    <w:rsid w:val="00070B69"/>
    <w:rsid w:val="00071541"/>
    <w:rsid w:val="000720D9"/>
    <w:rsid w:val="00072CCB"/>
    <w:rsid w:val="000732D0"/>
    <w:rsid w:val="000744D3"/>
    <w:rsid w:val="00074550"/>
    <w:rsid w:val="0007511C"/>
    <w:rsid w:val="00075435"/>
    <w:rsid w:val="000757C3"/>
    <w:rsid w:val="00075AED"/>
    <w:rsid w:val="000761EE"/>
    <w:rsid w:val="00076597"/>
    <w:rsid w:val="000769EE"/>
    <w:rsid w:val="00076ED8"/>
    <w:rsid w:val="000809FC"/>
    <w:rsid w:val="00081403"/>
    <w:rsid w:val="0008145F"/>
    <w:rsid w:val="00081529"/>
    <w:rsid w:val="0008199D"/>
    <w:rsid w:val="00082233"/>
    <w:rsid w:val="00082FB3"/>
    <w:rsid w:val="0008334C"/>
    <w:rsid w:val="00083369"/>
    <w:rsid w:val="000833E7"/>
    <w:rsid w:val="0008390F"/>
    <w:rsid w:val="00083DEC"/>
    <w:rsid w:val="00084647"/>
    <w:rsid w:val="00084739"/>
    <w:rsid w:val="00084A55"/>
    <w:rsid w:val="00085203"/>
    <w:rsid w:val="00085F42"/>
    <w:rsid w:val="0008601D"/>
    <w:rsid w:val="000869CF"/>
    <w:rsid w:val="000870F3"/>
    <w:rsid w:val="000875E9"/>
    <w:rsid w:val="000904DD"/>
    <w:rsid w:val="00090897"/>
    <w:rsid w:val="000909AD"/>
    <w:rsid w:val="00091022"/>
    <w:rsid w:val="000911D1"/>
    <w:rsid w:val="00091969"/>
    <w:rsid w:val="0009273C"/>
    <w:rsid w:val="000929F7"/>
    <w:rsid w:val="00092E87"/>
    <w:rsid w:val="00094C8A"/>
    <w:rsid w:val="00094DA6"/>
    <w:rsid w:val="00095181"/>
    <w:rsid w:val="00095298"/>
    <w:rsid w:val="000953BD"/>
    <w:rsid w:val="0009551D"/>
    <w:rsid w:val="0009556F"/>
    <w:rsid w:val="000968F5"/>
    <w:rsid w:val="000969CC"/>
    <w:rsid w:val="00096DDC"/>
    <w:rsid w:val="000977CB"/>
    <w:rsid w:val="00097E1D"/>
    <w:rsid w:val="000A047A"/>
    <w:rsid w:val="000A0AA6"/>
    <w:rsid w:val="000A0E61"/>
    <w:rsid w:val="000A12FB"/>
    <w:rsid w:val="000A21A4"/>
    <w:rsid w:val="000A2257"/>
    <w:rsid w:val="000A2767"/>
    <w:rsid w:val="000A2E9D"/>
    <w:rsid w:val="000A34E9"/>
    <w:rsid w:val="000A3547"/>
    <w:rsid w:val="000A3941"/>
    <w:rsid w:val="000A3B6E"/>
    <w:rsid w:val="000A3C32"/>
    <w:rsid w:val="000A3F3E"/>
    <w:rsid w:val="000A4353"/>
    <w:rsid w:val="000A45AE"/>
    <w:rsid w:val="000A4D9E"/>
    <w:rsid w:val="000A546A"/>
    <w:rsid w:val="000A574C"/>
    <w:rsid w:val="000A5850"/>
    <w:rsid w:val="000A6F31"/>
    <w:rsid w:val="000A70C2"/>
    <w:rsid w:val="000A794D"/>
    <w:rsid w:val="000B05EA"/>
    <w:rsid w:val="000B0B86"/>
    <w:rsid w:val="000B1D33"/>
    <w:rsid w:val="000B2178"/>
    <w:rsid w:val="000B29E0"/>
    <w:rsid w:val="000B3236"/>
    <w:rsid w:val="000B3664"/>
    <w:rsid w:val="000B37B4"/>
    <w:rsid w:val="000B3BDA"/>
    <w:rsid w:val="000B3DC0"/>
    <w:rsid w:val="000B44C8"/>
    <w:rsid w:val="000B4B2E"/>
    <w:rsid w:val="000B4E61"/>
    <w:rsid w:val="000B5155"/>
    <w:rsid w:val="000B563D"/>
    <w:rsid w:val="000B5AD5"/>
    <w:rsid w:val="000B6399"/>
    <w:rsid w:val="000B6B26"/>
    <w:rsid w:val="000B72EF"/>
    <w:rsid w:val="000B7FAC"/>
    <w:rsid w:val="000C0D0E"/>
    <w:rsid w:val="000C11E8"/>
    <w:rsid w:val="000C163A"/>
    <w:rsid w:val="000C1F7B"/>
    <w:rsid w:val="000C20B0"/>
    <w:rsid w:val="000C2142"/>
    <w:rsid w:val="000C3F50"/>
    <w:rsid w:val="000C3FC5"/>
    <w:rsid w:val="000C420C"/>
    <w:rsid w:val="000C4981"/>
    <w:rsid w:val="000C4DE8"/>
    <w:rsid w:val="000C5BE6"/>
    <w:rsid w:val="000C6BBD"/>
    <w:rsid w:val="000C70F9"/>
    <w:rsid w:val="000C790C"/>
    <w:rsid w:val="000D00E9"/>
    <w:rsid w:val="000D06C1"/>
    <w:rsid w:val="000D0F0F"/>
    <w:rsid w:val="000D0FA2"/>
    <w:rsid w:val="000D11E4"/>
    <w:rsid w:val="000D1CC2"/>
    <w:rsid w:val="000D2440"/>
    <w:rsid w:val="000D285E"/>
    <w:rsid w:val="000D2939"/>
    <w:rsid w:val="000D2E2A"/>
    <w:rsid w:val="000D300E"/>
    <w:rsid w:val="000D4B57"/>
    <w:rsid w:val="000D4CE0"/>
    <w:rsid w:val="000D4FF7"/>
    <w:rsid w:val="000D54D9"/>
    <w:rsid w:val="000D55DE"/>
    <w:rsid w:val="000D6261"/>
    <w:rsid w:val="000D62B6"/>
    <w:rsid w:val="000D6AC0"/>
    <w:rsid w:val="000D6BFF"/>
    <w:rsid w:val="000D7B2A"/>
    <w:rsid w:val="000D7C2A"/>
    <w:rsid w:val="000E00B4"/>
    <w:rsid w:val="000E076F"/>
    <w:rsid w:val="000E0B80"/>
    <w:rsid w:val="000E0FB1"/>
    <w:rsid w:val="000E1FBC"/>
    <w:rsid w:val="000E22AF"/>
    <w:rsid w:val="000E22F8"/>
    <w:rsid w:val="000E27A3"/>
    <w:rsid w:val="000E3A48"/>
    <w:rsid w:val="000E4041"/>
    <w:rsid w:val="000E521D"/>
    <w:rsid w:val="000E6028"/>
    <w:rsid w:val="000E6238"/>
    <w:rsid w:val="000E779A"/>
    <w:rsid w:val="000F0427"/>
    <w:rsid w:val="000F0A76"/>
    <w:rsid w:val="000F17E9"/>
    <w:rsid w:val="000F1BC2"/>
    <w:rsid w:val="000F2141"/>
    <w:rsid w:val="000F2487"/>
    <w:rsid w:val="000F2CD4"/>
    <w:rsid w:val="000F4302"/>
    <w:rsid w:val="000F4444"/>
    <w:rsid w:val="000F446F"/>
    <w:rsid w:val="000F474D"/>
    <w:rsid w:val="000F4777"/>
    <w:rsid w:val="000F49D3"/>
    <w:rsid w:val="000F4F01"/>
    <w:rsid w:val="000F67FE"/>
    <w:rsid w:val="000F6A46"/>
    <w:rsid w:val="000F6A82"/>
    <w:rsid w:val="000F6D0C"/>
    <w:rsid w:val="000F6EED"/>
    <w:rsid w:val="000F75AC"/>
    <w:rsid w:val="00100BD7"/>
    <w:rsid w:val="00100F54"/>
    <w:rsid w:val="00101A8E"/>
    <w:rsid w:val="00101EC7"/>
    <w:rsid w:val="00102152"/>
    <w:rsid w:val="00102971"/>
    <w:rsid w:val="0010330C"/>
    <w:rsid w:val="0010370F"/>
    <w:rsid w:val="001038EC"/>
    <w:rsid w:val="00103937"/>
    <w:rsid w:val="00103953"/>
    <w:rsid w:val="00103ABA"/>
    <w:rsid w:val="00103CC9"/>
    <w:rsid w:val="00103F3E"/>
    <w:rsid w:val="00103F7E"/>
    <w:rsid w:val="001049B2"/>
    <w:rsid w:val="0010652A"/>
    <w:rsid w:val="00106B86"/>
    <w:rsid w:val="0010784D"/>
    <w:rsid w:val="00107942"/>
    <w:rsid w:val="00107E9A"/>
    <w:rsid w:val="00110478"/>
    <w:rsid w:val="00110870"/>
    <w:rsid w:val="00111EDA"/>
    <w:rsid w:val="00113078"/>
    <w:rsid w:val="00113CE5"/>
    <w:rsid w:val="00113CF4"/>
    <w:rsid w:val="001145A8"/>
    <w:rsid w:val="00114A53"/>
    <w:rsid w:val="00114BA4"/>
    <w:rsid w:val="00116886"/>
    <w:rsid w:val="00117372"/>
    <w:rsid w:val="00117CEB"/>
    <w:rsid w:val="0012039E"/>
    <w:rsid w:val="001208C5"/>
    <w:rsid w:val="00120DC5"/>
    <w:rsid w:val="001213CD"/>
    <w:rsid w:val="0012154D"/>
    <w:rsid w:val="00121BB1"/>
    <w:rsid w:val="001222D7"/>
    <w:rsid w:val="00122865"/>
    <w:rsid w:val="00122F7C"/>
    <w:rsid w:val="0012332D"/>
    <w:rsid w:val="00123504"/>
    <w:rsid w:val="00124316"/>
    <w:rsid w:val="00124A3A"/>
    <w:rsid w:val="001254B8"/>
    <w:rsid w:val="00125A7E"/>
    <w:rsid w:val="0012637E"/>
    <w:rsid w:val="001265BA"/>
    <w:rsid w:val="00126A2D"/>
    <w:rsid w:val="00126B6E"/>
    <w:rsid w:val="00126B92"/>
    <w:rsid w:val="00126D68"/>
    <w:rsid w:val="0012742E"/>
    <w:rsid w:val="001300FA"/>
    <w:rsid w:val="0013020F"/>
    <w:rsid w:val="00130A22"/>
    <w:rsid w:val="001315E4"/>
    <w:rsid w:val="00131839"/>
    <w:rsid w:val="001319EE"/>
    <w:rsid w:val="00131B59"/>
    <w:rsid w:val="00131C7C"/>
    <w:rsid w:val="00133ABF"/>
    <w:rsid w:val="00133C49"/>
    <w:rsid w:val="0013425F"/>
    <w:rsid w:val="001343B8"/>
    <w:rsid w:val="00135860"/>
    <w:rsid w:val="00135C43"/>
    <w:rsid w:val="00135D8B"/>
    <w:rsid w:val="0013621E"/>
    <w:rsid w:val="001367B5"/>
    <w:rsid w:val="00136C83"/>
    <w:rsid w:val="00136DDF"/>
    <w:rsid w:val="00136ED0"/>
    <w:rsid w:val="00137AA0"/>
    <w:rsid w:val="00137C42"/>
    <w:rsid w:val="00137E97"/>
    <w:rsid w:val="0014101E"/>
    <w:rsid w:val="00141672"/>
    <w:rsid w:val="00141F02"/>
    <w:rsid w:val="001429E2"/>
    <w:rsid w:val="00143055"/>
    <w:rsid w:val="00143324"/>
    <w:rsid w:val="001433A9"/>
    <w:rsid w:val="001436AF"/>
    <w:rsid w:val="001448E2"/>
    <w:rsid w:val="00144BB7"/>
    <w:rsid w:val="001450C8"/>
    <w:rsid w:val="00145DB7"/>
    <w:rsid w:val="001469EC"/>
    <w:rsid w:val="00146A25"/>
    <w:rsid w:val="00146A34"/>
    <w:rsid w:val="00146C0F"/>
    <w:rsid w:val="00147265"/>
    <w:rsid w:val="00147F42"/>
    <w:rsid w:val="00147F50"/>
    <w:rsid w:val="00151189"/>
    <w:rsid w:val="001512B5"/>
    <w:rsid w:val="001512DA"/>
    <w:rsid w:val="001515B7"/>
    <w:rsid w:val="00151D92"/>
    <w:rsid w:val="00152125"/>
    <w:rsid w:val="00152333"/>
    <w:rsid w:val="00152378"/>
    <w:rsid w:val="00152435"/>
    <w:rsid w:val="0015389A"/>
    <w:rsid w:val="00153C17"/>
    <w:rsid w:val="00154706"/>
    <w:rsid w:val="0015483B"/>
    <w:rsid w:val="0015491C"/>
    <w:rsid w:val="0015505D"/>
    <w:rsid w:val="001553D4"/>
    <w:rsid w:val="00155BCB"/>
    <w:rsid w:val="00155DD4"/>
    <w:rsid w:val="00155E0F"/>
    <w:rsid w:val="00155E71"/>
    <w:rsid w:val="0015659E"/>
    <w:rsid w:val="00156975"/>
    <w:rsid w:val="00156A23"/>
    <w:rsid w:val="00156D97"/>
    <w:rsid w:val="00156E10"/>
    <w:rsid w:val="00156FD3"/>
    <w:rsid w:val="001572A0"/>
    <w:rsid w:val="00157373"/>
    <w:rsid w:val="00157374"/>
    <w:rsid w:val="001573AF"/>
    <w:rsid w:val="0015755C"/>
    <w:rsid w:val="001604E4"/>
    <w:rsid w:val="001604FD"/>
    <w:rsid w:val="00160624"/>
    <w:rsid w:val="00160721"/>
    <w:rsid w:val="00161025"/>
    <w:rsid w:val="00161238"/>
    <w:rsid w:val="00161337"/>
    <w:rsid w:val="0016153F"/>
    <w:rsid w:val="00161711"/>
    <w:rsid w:val="00161CA1"/>
    <w:rsid w:val="001623D2"/>
    <w:rsid w:val="00162440"/>
    <w:rsid w:val="001625C2"/>
    <w:rsid w:val="00162C12"/>
    <w:rsid w:val="00162E5C"/>
    <w:rsid w:val="00163AF9"/>
    <w:rsid w:val="00163DAC"/>
    <w:rsid w:val="001640AD"/>
    <w:rsid w:val="0016419F"/>
    <w:rsid w:val="0016428C"/>
    <w:rsid w:val="00164933"/>
    <w:rsid w:val="00165191"/>
    <w:rsid w:val="00165B10"/>
    <w:rsid w:val="00165DFF"/>
    <w:rsid w:val="0016633D"/>
    <w:rsid w:val="00166BD0"/>
    <w:rsid w:val="001670B4"/>
    <w:rsid w:val="00167718"/>
    <w:rsid w:val="00167E15"/>
    <w:rsid w:val="00170124"/>
    <w:rsid w:val="00170205"/>
    <w:rsid w:val="001702F8"/>
    <w:rsid w:val="00170856"/>
    <w:rsid w:val="00170B3B"/>
    <w:rsid w:val="00170CB4"/>
    <w:rsid w:val="0017198A"/>
    <w:rsid w:val="00171DFA"/>
    <w:rsid w:val="001722C1"/>
    <w:rsid w:val="00172639"/>
    <w:rsid w:val="00173DB7"/>
    <w:rsid w:val="001753A5"/>
    <w:rsid w:val="00176359"/>
    <w:rsid w:val="0017648C"/>
    <w:rsid w:val="001767C8"/>
    <w:rsid w:val="00176C17"/>
    <w:rsid w:val="00176DDB"/>
    <w:rsid w:val="00177030"/>
    <w:rsid w:val="0017776B"/>
    <w:rsid w:val="00177EE8"/>
    <w:rsid w:val="00180253"/>
    <w:rsid w:val="00180605"/>
    <w:rsid w:val="00180813"/>
    <w:rsid w:val="001808D1"/>
    <w:rsid w:val="00181627"/>
    <w:rsid w:val="0018179F"/>
    <w:rsid w:val="00181CBC"/>
    <w:rsid w:val="001827CD"/>
    <w:rsid w:val="00183BBC"/>
    <w:rsid w:val="00183C7F"/>
    <w:rsid w:val="00183C84"/>
    <w:rsid w:val="00183F1C"/>
    <w:rsid w:val="001842A5"/>
    <w:rsid w:val="001845D9"/>
    <w:rsid w:val="001848C0"/>
    <w:rsid w:val="00184DF3"/>
    <w:rsid w:val="001857B9"/>
    <w:rsid w:val="00185BC2"/>
    <w:rsid w:val="00185CCE"/>
    <w:rsid w:val="00185FFD"/>
    <w:rsid w:val="001876B4"/>
    <w:rsid w:val="00187AFE"/>
    <w:rsid w:val="00190000"/>
    <w:rsid w:val="00190C09"/>
    <w:rsid w:val="001916EE"/>
    <w:rsid w:val="001916FA"/>
    <w:rsid w:val="0019195B"/>
    <w:rsid w:val="00193206"/>
    <w:rsid w:val="001932EA"/>
    <w:rsid w:val="0019374A"/>
    <w:rsid w:val="00194272"/>
    <w:rsid w:val="001944A9"/>
    <w:rsid w:val="00195145"/>
    <w:rsid w:val="00195AF7"/>
    <w:rsid w:val="00195B62"/>
    <w:rsid w:val="00196843"/>
    <w:rsid w:val="001971DC"/>
    <w:rsid w:val="00197542"/>
    <w:rsid w:val="00197A99"/>
    <w:rsid w:val="00197DDB"/>
    <w:rsid w:val="001A0351"/>
    <w:rsid w:val="001A0950"/>
    <w:rsid w:val="001A1266"/>
    <w:rsid w:val="001A14A4"/>
    <w:rsid w:val="001A17A6"/>
    <w:rsid w:val="001A230B"/>
    <w:rsid w:val="001A23A5"/>
    <w:rsid w:val="001A2665"/>
    <w:rsid w:val="001A2833"/>
    <w:rsid w:val="001A3224"/>
    <w:rsid w:val="001A42C3"/>
    <w:rsid w:val="001A441B"/>
    <w:rsid w:val="001A4741"/>
    <w:rsid w:val="001A4A68"/>
    <w:rsid w:val="001A503D"/>
    <w:rsid w:val="001A516D"/>
    <w:rsid w:val="001A530F"/>
    <w:rsid w:val="001A54DD"/>
    <w:rsid w:val="001A58D2"/>
    <w:rsid w:val="001A5BD9"/>
    <w:rsid w:val="001A66C3"/>
    <w:rsid w:val="001A66F6"/>
    <w:rsid w:val="001A6DE0"/>
    <w:rsid w:val="001A703F"/>
    <w:rsid w:val="001B07F5"/>
    <w:rsid w:val="001B0E03"/>
    <w:rsid w:val="001B0F72"/>
    <w:rsid w:val="001B127F"/>
    <w:rsid w:val="001B1795"/>
    <w:rsid w:val="001B1833"/>
    <w:rsid w:val="001B19A5"/>
    <w:rsid w:val="001B1B55"/>
    <w:rsid w:val="001B1B6A"/>
    <w:rsid w:val="001B1E0A"/>
    <w:rsid w:val="001B383A"/>
    <w:rsid w:val="001B4164"/>
    <w:rsid w:val="001B4B51"/>
    <w:rsid w:val="001B4CFB"/>
    <w:rsid w:val="001B5434"/>
    <w:rsid w:val="001B55E1"/>
    <w:rsid w:val="001B5DD0"/>
    <w:rsid w:val="001B6426"/>
    <w:rsid w:val="001B648D"/>
    <w:rsid w:val="001B7A0A"/>
    <w:rsid w:val="001B7A4B"/>
    <w:rsid w:val="001C048B"/>
    <w:rsid w:val="001C0DB1"/>
    <w:rsid w:val="001C0EEF"/>
    <w:rsid w:val="001C101E"/>
    <w:rsid w:val="001C127E"/>
    <w:rsid w:val="001C18CF"/>
    <w:rsid w:val="001C1F48"/>
    <w:rsid w:val="001C1F6A"/>
    <w:rsid w:val="001C2143"/>
    <w:rsid w:val="001C24D0"/>
    <w:rsid w:val="001C2E4E"/>
    <w:rsid w:val="001C3447"/>
    <w:rsid w:val="001C3CAC"/>
    <w:rsid w:val="001C472B"/>
    <w:rsid w:val="001C5580"/>
    <w:rsid w:val="001C6A7F"/>
    <w:rsid w:val="001C6A9C"/>
    <w:rsid w:val="001C723D"/>
    <w:rsid w:val="001C75A8"/>
    <w:rsid w:val="001C7C6B"/>
    <w:rsid w:val="001C7CDF"/>
    <w:rsid w:val="001C7D1D"/>
    <w:rsid w:val="001D072C"/>
    <w:rsid w:val="001D07D4"/>
    <w:rsid w:val="001D114B"/>
    <w:rsid w:val="001D1ABB"/>
    <w:rsid w:val="001D2498"/>
    <w:rsid w:val="001D24E6"/>
    <w:rsid w:val="001D306E"/>
    <w:rsid w:val="001D316B"/>
    <w:rsid w:val="001D32D6"/>
    <w:rsid w:val="001D336D"/>
    <w:rsid w:val="001D33AF"/>
    <w:rsid w:val="001D3C7E"/>
    <w:rsid w:val="001D3F2A"/>
    <w:rsid w:val="001D42BB"/>
    <w:rsid w:val="001D46F1"/>
    <w:rsid w:val="001D49F0"/>
    <w:rsid w:val="001D514B"/>
    <w:rsid w:val="001D65E6"/>
    <w:rsid w:val="001D6DF2"/>
    <w:rsid w:val="001D780D"/>
    <w:rsid w:val="001D783D"/>
    <w:rsid w:val="001E0E44"/>
    <w:rsid w:val="001E1591"/>
    <w:rsid w:val="001E181F"/>
    <w:rsid w:val="001E1989"/>
    <w:rsid w:val="001E1B88"/>
    <w:rsid w:val="001E228C"/>
    <w:rsid w:val="001E321B"/>
    <w:rsid w:val="001E3618"/>
    <w:rsid w:val="001E3918"/>
    <w:rsid w:val="001E39FB"/>
    <w:rsid w:val="001E3D1C"/>
    <w:rsid w:val="001E3E00"/>
    <w:rsid w:val="001E44A4"/>
    <w:rsid w:val="001E4D72"/>
    <w:rsid w:val="001E5078"/>
    <w:rsid w:val="001E54A6"/>
    <w:rsid w:val="001E643B"/>
    <w:rsid w:val="001E649F"/>
    <w:rsid w:val="001E714C"/>
    <w:rsid w:val="001E71D1"/>
    <w:rsid w:val="001E7262"/>
    <w:rsid w:val="001E7517"/>
    <w:rsid w:val="001F0532"/>
    <w:rsid w:val="001F1138"/>
    <w:rsid w:val="001F191F"/>
    <w:rsid w:val="001F2134"/>
    <w:rsid w:val="001F2687"/>
    <w:rsid w:val="001F28D8"/>
    <w:rsid w:val="001F32BE"/>
    <w:rsid w:val="001F402D"/>
    <w:rsid w:val="001F4215"/>
    <w:rsid w:val="001F4B6E"/>
    <w:rsid w:val="001F4EA2"/>
    <w:rsid w:val="001F54DA"/>
    <w:rsid w:val="001F5F32"/>
    <w:rsid w:val="001F6006"/>
    <w:rsid w:val="001F63FB"/>
    <w:rsid w:val="001F6B94"/>
    <w:rsid w:val="001F7512"/>
    <w:rsid w:val="001F76AC"/>
    <w:rsid w:val="001F7851"/>
    <w:rsid w:val="002001FA"/>
    <w:rsid w:val="002014C7"/>
    <w:rsid w:val="002019DF"/>
    <w:rsid w:val="00203420"/>
    <w:rsid w:val="0020364A"/>
    <w:rsid w:val="00203681"/>
    <w:rsid w:val="0020371D"/>
    <w:rsid w:val="00203B52"/>
    <w:rsid w:val="0020463E"/>
    <w:rsid w:val="00205350"/>
    <w:rsid w:val="0020580A"/>
    <w:rsid w:val="0020590C"/>
    <w:rsid w:val="00205A41"/>
    <w:rsid w:val="00206123"/>
    <w:rsid w:val="0020637F"/>
    <w:rsid w:val="0020662F"/>
    <w:rsid w:val="0020776D"/>
    <w:rsid w:val="002077ED"/>
    <w:rsid w:val="0020794B"/>
    <w:rsid w:val="00207AC9"/>
    <w:rsid w:val="00207D82"/>
    <w:rsid w:val="00207E8A"/>
    <w:rsid w:val="00207FC7"/>
    <w:rsid w:val="002104FD"/>
    <w:rsid w:val="002107F1"/>
    <w:rsid w:val="00210E3D"/>
    <w:rsid w:val="00211257"/>
    <w:rsid w:val="0021214F"/>
    <w:rsid w:val="0021282A"/>
    <w:rsid w:val="00212956"/>
    <w:rsid w:val="002129BF"/>
    <w:rsid w:val="00212C34"/>
    <w:rsid w:val="00212CD3"/>
    <w:rsid w:val="002131F4"/>
    <w:rsid w:val="00213AC4"/>
    <w:rsid w:val="0021469C"/>
    <w:rsid w:val="00214C09"/>
    <w:rsid w:val="00215292"/>
    <w:rsid w:val="00215B94"/>
    <w:rsid w:val="00215E7C"/>
    <w:rsid w:val="002162BE"/>
    <w:rsid w:val="00216A7E"/>
    <w:rsid w:val="0021727E"/>
    <w:rsid w:val="00217717"/>
    <w:rsid w:val="00217BFF"/>
    <w:rsid w:val="00217CD3"/>
    <w:rsid w:val="00217F0F"/>
    <w:rsid w:val="00217F2C"/>
    <w:rsid w:val="0022000B"/>
    <w:rsid w:val="00220990"/>
    <w:rsid w:val="00220F74"/>
    <w:rsid w:val="002211BA"/>
    <w:rsid w:val="00221309"/>
    <w:rsid w:val="0022144E"/>
    <w:rsid w:val="00221580"/>
    <w:rsid w:val="002217BE"/>
    <w:rsid w:val="00222A66"/>
    <w:rsid w:val="00222E24"/>
    <w:rsid w:val="00223B33"/>
    <w:rsid w:val="00223FC0"/>
    <w:rsid w:val="002243F7"/>
    <w:rsid w:val="00224708"/>
    <w:rsid w:val="002249D1"/>
    <w:rsid w:val="00224E82"/>
    <w:rsid w:val="00224E98"/>
    <w:rsid w:val="002253F0"/>
    <w:rsid w:val="002254C2"/>
    <w:rsid w:val="00225993"/>
    <w:rsid w:val="00225C9C"/>
    <w:rsid w:val="00226ED8"/>
    <w:rsid w:val="00226F6B"/>
    <w:rsid w:val="002277FA"/>
    <w:rsid w:val="00227B7F"/>
    <w:rsid w:val="00227C4A"/>
    <w:rsid w:val="00227DCD"/>
    <w:rsid w:val="00227F31"/>
    <w:rsid w:val="00230E02"/>
    <w:rsid w:val="00231434"/>
    <w:rsid w:val="002318E6"/>
    <w:rsid w:val="002319FD"/>
    <w:rsid w:val="00231C97"/>
    <w:rsid w:val="00232A90"/>
    <w:rsid w:val="00233759"/>
    <w:rsid w:val="00233FC2"/>
    <w:rsid w:val="0023489E"/>
    <w:rsid w:val="002348EE"/>
    <w:rsid w:val="00234955"/>
    <w:rsid w:val="002350FD"/>
    <w:rsid w:val="002355CB"/>
    <w:rsid w:val="0023581B"/>
    <w:rsid w:val="002365C1"/>
    <w:rsid w:val="00236ED4"/>
    <w:rsid w:val="00237385"/>
    <w:rsid w:val="00237561"/>
    <w:rsid w:val="002377A6"/>
    <w:rsid w:val="00237E0A"/>
    <w:rsid w:val="002400AE"/>
    <w:rsid w:val="002405DF"/>
    <w:rsid w:val="00240826"/>
    <w:rsid w:val="002409B8"/>
    <w:rsid w:val="00241419"/>
    <w:rsid w:val="00242100"/>
    <w:rsid w:val="00242E80"/>
    <w:rsid w:val="0024367C"/>
    <w:rsid w:val="00243EC8"/>
    <w:rsid w:val="002443DB"/>
    <w:rsid w:val="00244642"/>
    <w:rsid w:val="00244BBD"/>
    <w:rsid w:val="00244C42"/>
    <w:rsid w:val="00245D81"/>
    <w:rsid w:val="0024613F"/>
    <w:rsid w:val="0024620E"/>
    <w:rsid w:val="00246330"/>
    <w:rsid w:val="00246C04"/>
    <w:rsid w:val="00246D4C"/>
    <w:rsid w:val="00246E2E"/>
    <w:rsid w:val="00247A3C"/>
    <w:rsid w:val="00247CA8"/>
    <w:rsid w:val="00247D6B"/>
    <w:rsid w:val="00250163"/>
    <w:rsid w:val="00250751"/>
    <w:rsid w:val="00250ED3"/>
    <w:rsid w:val="0025121E"/>
    <w:rsid w:val="002519A7"/>
    <w:rsid w:val="00251E2C"/>
    <w:rsid w:val="00251FB7"/>
    <w:rsid w:val="00252400"/>
    <w:rsid w:val="002527DC"/>
    <w:rsid w:val="00252921"/>
    <w:rsid w:val="00252DC9"/>
    <w:rsid w:val="0025304B"/>
    <w:rsid w:val="0025369F"/>
    <w:rsid w:val="002536B8"/>
    <w:rsid w:val="002537ED"/>
    <w:rsid w:val="00253AE1"/>
    <w:rsid w:val="00253CB0"/>
    <w:rsid w:val="002547F2"/>
    <w:rsid w:val="00254DD9"/>
    <w:rsid w:val="00254FF5"/>
    <w:rsid w:val="00255865"/>
    <w:rsid w:val="00255D34"/>
    <w:rsid w:val="00256D52"/>
    <w:rsid w:val="00257561"/>
    <w:rsid w:val="00257B8F"/>
    <w:rsid w:val="00257BF7"/>
    <w:rsid w:val="00257D67"/>
    <w:rsid w:val="00257FAD"/>
    <w:rsid w:val="00260A22"/>
    <w:rsid w:val="00261946"/>
    <w:rsid w:val="00262648"/>
    <w:rsid w:val="00262964"/>
    <w:rsid w:val="00262B90"/>
    <w:rsid w:val="00263791"/>
    <w:rsid w:val="00263B23"/>
    <w:rsid w:val="00263E46"/>
    <w:rsid w:val="00264D88"/>
    <w:rsid w:val="00264E88"/>
    <w:rsid w:val="00264EE4"/>
    <w:rsid w:val="00265622"/>
    <w:rsid w:val="00265630"/>
    <w:rsid w:val="002664B3"/>
    <w:rsid w:val="00266B4C"/>
    <w:rsid w:val="00266D1C"/>
    <w:rsid w:val="00266F08"/>
    <w:rsid w:val="0026725A"/>
    <w:rsid w:val="00267A57"/>
    <w:rsid w:val="00270157"/>
    <w:rsid w:val="002702D0"/>
    <w:rsid w:val="00270540"/>
    <w:rsid w:val="002705E4"/>
    <w:rsid w:val="00270667"/>
    <w:rsid w:val="0027079B"/>
    <w:rsid w:val="00270AF7"/>
    <w:rsid w:val="00271953"/>
    <w:rsid w:val="00271A49"/>
    <w:rsid w:val="00272D9E"/>
    <w:rsid w:val="00273089"/>
    <w:rsid w:val="0027312B"/>
    <w:rsid w:val="00273825"/>
    <w:rsid w:val="0027401E"/>
    <w:rsid w:val="0027450F"/>
    <w:rsid w:val="00274761"/>
    <w:rsid w:val="002747DE"/>
    <w:rsid w:val="0027482F"/>
    <w:rsid w:val="00275267"/>
    <w:rsid w:val="00275518"/>
    <w:rsid w:val="002755E4"/>
    <w:rsid w:val="0027713B"/>
    <w:rsid w:val="002771DD"/>
    <w:rsid w:val="00277C05"/>
    <w:rsid w:val="00277E3E"/>
    <w:rsid w:val="00280015"/>
    <w:rsid w:val="002800D0"/>
    <w:rsid w:val="00280F58"/>
    <w:rsid w:val="002811ED"/>
    <w:rsid w:val="002817B4"/>
    <w:rsid w:val="0028291F"/>
    <w:rsid w:val="00282C32"/>
    <w:rsid w:val="00282CFF"/>
    <w:rsid w:val="0028381B"/>
    <w:rsid w:val="00283D5E"/>
    <w:rsid w:val="00284045"/>
    <w:rsid w:val="0028464C"/>
    <w:rsid w:val="0028541A"/>
    <w:rsid w:val="002859F0"/>
    <w:rsid w:val="00285C77"/>
    <w:rsid w:val="00286948"/>
    <w:rsid w:val="00286B3E"/>
    <w:rsid w:val="00287C28"/>
    <w:rsid w:val="002909D5"/>
    <w:rsid w:val="0029165E"/>
    <w:rsid w:val="00291D5F"/>
    <w:rsid w:val="002920A6"/>
    <w:rsid w:val="00292129"/>
    <w:rsid w:val="00292145"/>
    <w:rsid w:val="0029233A"/>
    <w:rsid w:val="0029289C"/>
    <w:rsid w:val="00293185"/>
    <w:rsid w:val="00293241"/>
    <w:rsid w:val="00293493"/>
    <w:rsid w:val="00293643"/>
    <w:rsid w:val="00293D0D"/>
    <w:rsid w:val="00294224"/>
    <w:rsid w:val="0029437C"/>
    <w:rsid w:val="00295A86"/>
    <w:rsid w:val="00295FAF"/>
    <w:rsid w:val="002962BD"/>
    <w:rsid w:val="00296311"/>
    <w:rsid w:val="00296AF5"/>
    <w:rsid w:val="00296D89"/>
    <w:rsid w:val="002A02EE"/>
    <w:rsid w:val="002A03EB"/>
    <w:rsid w:val="002A0AAA"/>
    <w:rsid w:val="002A12F4"/>
    <w:rsid w:val="002A1834"/>
    <w:rsid w:val="002A1934"/>
    <w:rsid w:val="002A1DA3"/>
    <w:rsid w:val="002A2431"/>
    <w:rsid w:val="002A27BC"/>
    <w:rsid w:val="002A2EE2"/>
    <w:rsid w:val="002A3066"/>
    <w:rsid w:val="002A3101"/>
    <w:rsid w:val="002A3163"/>
    <w:rsid w:val="002A31AB"/>
    <w:rsid w:val="002A4216"/>
    <w:rsid w:val="002A42C7"/>
    <w:rsid w:val="002A5069"/>
    <w:rsid w:val="002A64A6"/>
    <w:rsid w:val="002B01EF"/>
    <w:rsid w:val="002B021F"/>
    <w:rsid w:val="002B0A71"/>
    <w:rsid w:val="002B1004"/>
    <w:rsid w:val="002B123E"/>
    <w:rsid w:val="002B1F09"/>
    <w:rsid w:val="002B21C3"/>
    <w:rsid w:val="002B2263"/>
    <w:rsid w:val="002B248E"/>
    <w:rsid w:val="002B25B5"/>
    <w:rsid w:val="002B274E"/>
    <w:rsid w:val="002B2CF5"/>
    <w:rsid w:val="002B2E0B"/>
    <w:rsid w:val="002B3108"/>
    <w:rsid w:val="002B37F3"/>
    <w:rsid w:val="002B3A71"/>
    <w:rsid w:val="002B3DD5"/>
    <w:rsid w:val="002B3ED2"/>
    <w:rsid w:val="002B4271"/>
    <w:rsid w:val="002B436F"/>
    <w:rsid w:val="002B484F"/>
    <w:rsid w:val="002B4EA0"/>
    <w:rsid w:val="002B5426"/>
    <w:rsid w:val="002B5587"/>
    <w:rsid w:val="002B587D"/>
    <w:rsid w:val="002B5FE1"/>
    <w:rsid w:val="002B6040"/>
    <w:rsid w:val="002B61B9"/>
    <w:rsid w:val="002B6A06"/>
    <w:rsid w:val="002B6AE0"/>
    <w:rsid w:val="002B6BAC"/>
    <w:rsid w:val="002B6F88"/>
    <w:rsid w:val="002B7E87"/>
    <w:rsid w:val="002C05F0"/>
    <w:rsid w:val="002C08C6"/>
    <w:rsid w:val="002C0D89"/>
    <w:rsid w:val="002C0F02"/>
    <w:rsid w:val="002C0F4C"/>
    <w:rsid w:val="002C111D"/>
    <w:rsid w:val="002C17C0"/>
    <w:rsid w:val="002C322E"/>
    <w:rsid w:val="002C32E2"/>
    <w:rsid w:val="002C351C"/>
    <w:rsid w:val="002C37CC"/>
    <w:rsid w:val="002C38C2"/>
    <w:rsid w:val="002C3C9D"/>
    <w:rsid w:val="002C4077"/>
    <w:rsid w:val="002C45F3"/>
    <w:rsid w:val="002C4AE2"/>
    <w:rsid w:val="002C4D7B"/>
    <w:rsid w:val="002C62C7"/>
    <w:rsid w:val="002C64CE"/>
    <w:rsid w:val="002C674A"/>
    <w:rsid w:val="002C67E1"/>
    <w:rsid w:val="002C69B6"/>
    <w:rsid w:val="002C7843"/>
    <w:rsid w:val="002D022B"/>
    <w:rsid w:val="002D0BEC"/>
    <w:rsid w:val="002D0D0B"/>
    <w:rsid w:val="002D1208"/>
    <w:rsid w:val="002D183D"/>
    <w:rsid w:val="002D2CB0"/>
    <w:rsid w:val="002D3299"/>
    <w:rsid w:val="002D3569"/>
    <w:rsid w:val="002D37EA"/>
    <w:rsid w:val="002D3AFE"/>
    <w:rsid w:val="002D3DB8"/>
    <w:rsid w:val="002D40EE"/>
    <w:rsid w:val="002D4342"/>
    <w:rsid w:val="002D442E"/>
    <w:rsid w:val="002D5878"/>
    <w:rsid w:val="002D5F6C"/>
    <w:rsid w:val="002D6BC9"/>
    <w:rsid w:val="002D7844"/>
    <w:rsid w:val="002D7CBE"/>
    <w:rsid w:val="002E13AF"/>
    <w:rsid w:val="002E1CE3"/>
    <w:rsid w:val="002E1EE4"/>
    <w:rsid w:val="002E24FA"/>
    <w:rsid w:val="002E2554"/>
    <w:rsid w:val="002E26B1"/>
    <w:rsid w:val="002E2C87"/>
    <w:rsid w:val="002E36B5"/>
    <w:rsid w:val="002E3BFE"/>
    <w:rsid w:val="002E3F6D"/>
    <w:rsid w:val="002E41A0"/>
    <w:rsid w:val="002E426F"/>
    <w:rsid w:val="002E502D"/>
    <w:rsid w:val="002E5346"/>
    <w:rsid w:val="002E5673"/>
    <w:rsid w:val="002E593C"/>
    <w:rsid w:val="002E5B64"/>
    <w:rsid w:val="002E6253"/>
    <w:rsid w:val="002E65AD"/>
    <w:rsid w:val="002E6BFE"/>
    <w:rsid w:val="002E6F04"/>
    <w:rsid w:val="002E72A1"/>
    <w:rsid w:val="002E786D"/>
    <w:rsid w:val="002F00C4"/>
    <w:rsid w:val="002F07F6"/>
    <w:rsid w:val="002F0AFA"/>
    <w:rsid w:val="002F1781"/>
    <w:rsid w:val="002F1B96"/>
    <w:rsid w:val="002F1F00"/>
    <w:rsid w:val="002F23B2"/>
    <w:rsid w:val="002F2E29"/>
    <w:rsid w:val="002F36C1"/>
    <w:rsid w:val="002F3796"/>
    <w:rsid w:val="002F37D1"/>
    <w:rsid w:val="002F405E"/>
    <w:rsid w:val="002F4169"/>
    <w:rsid w:val="002F4C11"/>
    <w:rsid w:val="002F54C9"/>
    <w:rsid w:val="002F5693"/>
    <w:rsid w:val="002F58F8"/>
    <w:rsid w:val="002F63E9"/>
    <w:rsid w:val="002F6B9C"/>
    <w:rsid w:val="002F6FB7"/>
    <w:rsid w:val="002F7098"/>
    <w:rsid w:val="002F7902"/>
    <w:rsid w:val="002F7A52"/>
    <w:rsid w:val="002F7E60"/>
    <w:rsid w:val="002F7FDD"/>
    <w:rsid w:val="0030018E"/>
    <w:rsid w:val="00300A44"/>
    <w:rsid w:val="00300F04"/>
    <w:rsid w:val="00300F4F"/>
    <w:rsid w:val="00301D09"/>
    <w:rsid w:val="00302BE0"/>
    <w:rsid w:val="00302BEE"/>
    <w:rsid w:val="00302FBE"/>
    <w:rsid w:val="00303143"/>
    <w:rsid w:val="0030395D"/>
    <w:rsid w:val="003040F9"/>
    <w:rsid w:val="00304159"/>
    <w:rsid w:val="003045C9"/>
    <w:rsid w:val="003047ED"/>
    <w:rsid w:val="00304898"/>
    <w:rsid w:val="00304D7B"/>
    <w:rsid w:val="00304E9B"/>
    <w:rsid w:val="00305416"/>
    <w:rsid w:val="003065D9"/>
    <w:rsid w:val="00306845"/>
    <w:rsid w:val="00306BDC"/>
    <w:rsid w:val="0030742A"/>
    <w:rsid w:val="00307432"/>
    <w:rsid w:val="00307528"/>
    <w:rsid w:val="0031072E"/>
    <w:rsid w:val="00310D77"/>
    <w:rsid w:val="00311AA9"/>
    <w:rsid w:val="003120A3"/>
    <w:rsid w:val="003121B8"/>
    <w:rsid w:val="0031233E"/>
    <w:rsid w:val="003125D4"/>
    <w:rsid w:val="003131B1"/>
    <w:rsid w:val="00313FC2"/>
    <w:rsid w:val="003145E8"/>
    <w:rsid w:val="00314DDC"/>
    <w:rsid w:val="00314EE0"/>
    <w:rsid w:val="00315503"/>
    <w:rsid w:val="003155CA"/>
    <w:rsid w:val="00315861"/>
    <w:rsid w:val="00315BAB"/>
    <w:rsid w:val="00316F09"/>
    <w:rsid w:val="00317359"/>
    <w:rsid w:val="00317416"/>
    <w:rsid w:val="003174E8"/>
    <w:rsid w:val="003176E8"/>
    <w:rsid w:val="00317A54"/>
    <w:rsid w:val="0032012C"/>
    <w:rsid w:val="00320160"/>
    <w:rsid w:val="00320651"/>
    <w:rsid w:val="00320A2A"/>
    <w:rsid w:val="00320C4E"/>
    <w:rsid w:val="00320C8A"/>
    <w:rsid w:val="00321044"/>
    <w:rsid w:val="00321784"/>
    <w:rsid w:val="00322A64"/>
    <w:rsid w:val="003231C2"/>
    <w:rsid w:val="003235B3"/>
    <w:rsid w:val="003253E0"/>
    <w:rsid w:val="0032661A"/>
    <w:rsid w:val="0032678A"/>
    <w:rsid w:val="003269F2"/>
    <w:rsid w:val="00326D41"/>
    <w:rsid w:val="00327101"/>
    <w:rsid w:val="00327119"/>
    <w:rsid w:val="0032787E"/>
    <w:rsid w:val="00330619"/>
    <w:rsid w:val="00330C34"/>
    <w:rsid w:val="0033100B"/>
    <w:rsid w:val="003317E8"/>
    <w:rsid w:val="00331E0C"/>
    <w:rsid w:val="00332B71"/>
    <w:rsid w:val="00333401"/>
    <w:rsid w:val="00333910"/>
    <w:rsid w:val="003344C3"/>
    <w:rsid w:val="003345C5"/>
    <w:rsid w:val="00334C34"/>
    <w:rsid w:val="00335497"/>
    <w:rsid w:val="003354DF"/>
    <w:rsid w:val="00335706"/>
    <w:rsid w:val="00336613"/>
    <w:rsid w:val="0033724A"/>
    <w:rsid w:val="00337769"/>
    <w:rsid w:val="00337866"/>
    <w:rsid w:val="00340353"/>
    <w:rsid w:val="0034085B"/>
    <w:rsid w:val="00340F38"/>
    <w:rsid w:val="003411AF"/>
    <w:rsid w:val="00341660"/>
    <w:rsid w:val="0034187C"/>
    <w:rsid w:val="0034215C"/>
    <w:rsid w:val="003421AE"/>
    <w:rsid w:val="0034299D"/>
    <w:rsid w:val="00342DFA"/>
    <w:rsid w:val="00342EC0"/>
    <w:rsid w:val="003434A1"/>
    <w:rsid w:val="0034371D"/>
    <w:rsid w:val="0034384C"/>
    <w:rsid w:val="003439DC"/>
    <w:rsid w:val="00343C6A"/>
    <w:rsid w:val="00343E20"/>
    <w:rsid w:val="0034445F"/>
    <w:rsid w:val="003444D9"/>
    <w:rsid w:val="0034525D"/>
    <w:rsid w:val="00345569"/>
    <w:rsid w:val="00345655"/>
    <w:rsid w:val="00345771"/>
    <w:rsid w:val="00345A7D"/>
    <w:rsid w:val="00345E28"/>
    <w:rsid w:val="00346665"/>
    <w:rsid w:val="00347504"/>
    <w:rsid w:val="00347745"/>
    <w:rsid w:val="00347E11"/>
    <w:rsid w:val="00347EA7"/>
    <w:rsid w:val="0035059D"/>
    <w:rsid w:val="00351530"/>
    <w:rsid w:val="00351760"/>
    <w:rsid w:val="003520CC"/>
    <w:rsid w:val="0035288F"/>
    <w:rsid w:val="00352DD2"/>
    <w:rsid w:val="00352EED"/>
    <w:rsid w:val="003536DA"/>
    <w:rsid w:val="00354009"/>
    <w:rsid w:val="0035498E"/>
    <w:rsid w:val="003553FB"/>
    <w:rsid w:val="00355624"/>
    <w:rsid w:val="0035577F"/>
    <w:rsid w:val="003560DC"/>
    <w:rsid w:val="0035664E"/>
    <w:rsid w:val="003574B3"/>
    <w:rsid w:val="00357F2D"/>
    <w:rsid w:val="003604EE"/>
    <w:rsid w:val="00360B94"/>
    <w:rsid w:val="003611EF"/>
    <w:rsid w:val="00361D6B"/>
    <w:rsid w:val="0036203C"/>
    <w:rsid w:val="0036209B"/>
    <w:rsid w:val="00362BA2"/>
    <w:rsid w:val="003636D2"/>
    <w:rsid w:val="003646AF"/>
    <w:rsid w:val="003647A7"/>
    <w:rsid w:val="00364D97"/>
    <w:rsid w:val="00365169"/>
    <w:rsid w:val="003652B7"/>
    <w:rsid w:val="0036554C"/>
    <w:rsid w:val="003659CD"/>
    <w:rsid w:val="00365F00"/>
    <w:rsid w:val="00366648"/>
    <w:rsid w:val="00367338"/>
    <w:rsid w:val="0036739A"/>
    <w:rsid w:val="00370CC2"/>
    <w:rsid w:val="0037146C"/>
    <w:rsid w:val="00371516"/>
    <w:rsid w:val="00371BA5"/>
    <w:rsid w:val="003729C6"/>
    <w:rsid w:val="00372FB0"/>
    <w:rsid w:val="00373472"/>
    <w:rsid w:val="00373A0E"/>
    <w:rsid w:val="00373C4F"/>
    <w:rsid w:val="00373E9C"/>
    <w:rsid w:val="0037402C"/>
    <w:rsid w:val="003744C8"/>
    <w:rsid w:val="003754FE"/>
    <w:rsid w:val="00375720"/>
    <w:rsid w:val="00375887"/>
    <w:rsid w:val="00375BD0"/>
    <w:rsid w:val="00375EE8"/>
    <w:rsid w:val="00375FDB"/>
    <w:rsid w:val="0037611D"/>
    <w:rsid w:val="00376C42"/>
    <w:rsid w:val="00377258"/>
    <w:rsid w:val="00377589"/>
    <w:rsid w:val="003777DB"/>
    <w:rsid w:val="003802C9"/>
    <w:rsid w:val="0038057C"/>
    <w:rsid w:val="00380D66"/>
    <w:rsid w:val="00381121"/>
    <w:rsid w:val="003819AF"/>
    <w:rsid w:val="00382421"/>
    <w:rsid w:val="00382DF5"/>
    <w:rsid w:val="00382ECC"/>
    <w:rsid w:val="00383091"/>
    <w:rsid w:val="003835D5"/>
    <w:rsid w:val="00384703"/>
    <w:rsid w:val="003847AB"/>
    <w:rsid w:val="00384D7F"/>
    <w:rsid w:val="00385ACD"/>
    <w:rsid w:val="0038612C"/>
    <w:rsid w:val="00386BC4"/>
    <w:rsid w:val="00387181"/>
    <w:rsid w:val="003873FE"/>
    <w:rsid w:val="00387994"/>
    <w:rsid w:val="00387C39"/>
    <w:rsid w:val="00387C7E"/>
    <w:rsid w:val="0039033B"/>
    <w:rsid w:val="00390511"/>
    <w:rsid w:val="003905F1"/>
    <w:rsid w:val="00390651"/>
    <w:rsid w:val="00390F0B"/>
    <w:rsid w:val="0039105F"/>
    <w:rsid w:val="003912D5"/>
    <w:rsid w:val="003917BD"/>
    <w:rsid w:val="0039195C"/>
    <w:rsid w:val="00391B83"/>
    <w:rsid w:val="00392167"/>
    <w:rsid w:val="00392A7D"/>
    <w:rsid w:val="00393F20"/>
    <w:rsid w:val="0039415C"/>
    <w:rsid w:val="0039498D"/>
    <w:rsid w:val="003949A5"/>
    <w:rsid w:val="00394C76"/>
    <w:rsid w:val="0039552C"/>
    <w:rsid w:val="00395F96"/>
    <w:rsid w:val="003961DB"/>
    <w:rsid w:val="00396511"/>
    <w:rsid w:val="00396C35"/>
    <w:rsid w:val="003A0235"/>
    <w:rsid w:val="003A048B"/>
    <w:rsid w:val="003A07E8"/>
    <w:rsid w:val="003A0BC3"/>
    <w:rsid w:val="003A1BB3"/>
    <w:rsid w:val="003A20E8"/>
    <w:rsid w:val="003A2317"/>
    <w:rsid w:val="003A231A"/>
    <w:rsid w:val="003A2330"/>
    <w:rsid w:val="003A3CDA"/>
    <w:rsid w:val="003A3F32"/>
    <w:rsid w:val="003A41D9"/>
    <w:rsid w:val="003A4BFD"/>
    <w:rsid w:val="003A562E"/>
    <w:rsid w:val="003A5BEE"/>
    <w:rsid w:val="003A5BF8"/>
    <w:rsid w:val="003A5E21"/>
    <w:rsid w:val="003A6D7D"/>
    <w:rsid w:val="003A6EC6"/>
    <w:rsid w:val="003A7EB9"/>
    <w:rsid w:val="003B009A"/>
    <w:rsid w:val="003B0854"/>
    <w:rsid w:val="003B09A3"/>
    <w:rsid w:val="003B09DC"/>
    <w:rsid w:val="003B0A1B"/>
    <w:rsid w:val="003B0BDE"/>
    <w:rsid w:val="003B14F5"/>
    <w:rsid w:val="003B1522"/>
    <w:rsid w:val="003B1888"/>
    <w:rsid w:val="003B1E0D"/>
    <w:rsid w:val="003B2823"/>
    <w:rsid w:val="003B38DF"/>
    <w:rsid w:val="003B3CD0"/>
    <w:rsid w:val="003B4078"/>
    <w:rsid w:val="003B4F91"/>
    <w:rsid w:val="003B540A"/>
    <w:rsid w:val="003B55B3"/>
    <w:rsid w:val="003B6625"/>
    <w:rsid w:val="003B717E"/>
    <w:rsid w:val="003B72C6"/>
    <w:rsid w:val="003B77C0"/>
    <w:rsid w:val="003B7AA8"/>
    <w:rsid w:val="003B7D45"/>
    <w:rsid w:val="003C00CD"/>
    <w:rsid w:val="003C1347"/>
    <w:rsid w:val="003C1480"/>
    <w:rsid w:val="003C1991"/>
    <w:rsid w:val="003C1E27"/>
    <w:rsid w:val="003C1F1D"/>
    <w:rsid w:val="003C2013"/>
    <w:rsid w:val="003C34F1"/>
    <w:rsid w:val="003C364D"/>
    <w:rsid w:val="003C3D50"/>
    <w:rsid w:val="003C3F06"/>
    <w:rsid w:val="003C3FF9"/>
    <w:rsid w:val="003C4198"/>
    <w:rsid w:val="003C4E73"/>
    <w:rsid w:val="003C514F"/>
    <w:rsid w:val="003C5398"/>
    <w:rsid w:val="003C606E"/>
    <w:rsid w:val="003C63A2"/>
    <w:rsid w:val="003C693B"/>
    <w:rsid w:val="003C6CA7"/>
    <w:rsid w:val="003C6FB6"/>
    <w:rsid w:val="003C730B"/>
    <w:rsid w:val="003C7480"/>
    <w:rsid w:val="003C75C4"/>
    <w:rsid w:val="003C7EB0"/>
    <w:rsid w:val="003C7F69"/>
    <w:rsid w:val="003D0831"/>
    <w:rsid w:val="003D0845"/>
    <w:rsid w:val="003D0BE7"/>
    <w:rsid w:val="003D0C0B"/>
    <w:rsid w:val="003D0C94"/>
    <w:rsid w:val="003D0E1F"/>
    <w:rsid w:val="003D11B3"/>
    <w:rsid w:val="003D19B2"/>
    <w:rsid w:val="003D1F6B"/>
    <w:rsid w:val="003D2431"/>
    <w:rsid w:val="003D2AFB"/>
    <w:rsid w:val="003D2E78"/>
    <w:rsid w:val="003D2FFE"/>
    <w:rsid w:val="003D38D1"/>
    <w:rsid w:val="003D393D"/>
    <w:rsid w:val="003D3D6B"/>
    <w:rsid w:val="003D3E36"/>
    <w:rsid w:val="003D43A1"/>
    <w:rsid w:val="003D4476"/>
    <w:rsid w:val="003D584D"/>
    <w:rsid w:val="003D5FC3"/>
    <w:rsid w:val="003D6464"/>
    <w:rsid w:val="003D6A4C"/>
    <w:rsid w:val="003D6B28"/>
    <w:rsid w:val="003D6C51"/>
    <w:rsid w:val="003D720F"/>
    <w:rsid w:val="003D7D0A"/>
    <w:rsid w:val="003E0591"/>
    <w:rsid w:val="003E0953"/>
    <w:rsid w:val="003E0E63"/>
    <w:rsid w:val="003E1D17"/>
    <w:rsid w:val="003E2E36"/>
    <w:rsid w:val="003E2EBD"/>
    <w:rsid w:val="003E30BF"/>
    <w:rsid w:val="003E3414"/>
    <w:rsid w:val="003E392A"/>
    <w:rsid w:val="003E3B7E"/>
    <w:rsid w:val="003E435B"/>
    <w:rsid w:val="003E4BAB"/>
    <w:rsid w:val="003E4F99"/>
    <w:rsid w:val="003E51FE"/>
    <w:rsid w:val="003E52C8"/>
    <w:rsid w:val="003E5389"/>
    <w:rsid w:val="003E5AA4"/>
    <w:rsid w:val="003E6FE5"/>
    <w:rsid w:val="003F0408"/>
    <w:rsid w:val="003F08AE"/>
    <w:rsid w:val="003F1018"/>
    <w:rsid w:val="003F1689"/>
    <w:rsid w:val="003F1CC0"/>
    <w:rsid w:val="003F23DD"/>
    <w:rsid w:val="003F2E72"/>
    <w:rsid w:val="003F38E4"/>
    <w:rsid w:val="003F3F52"/>
    <w:rsid w:val="003F4049"/>
    <w:rsid w:val="003F4B82"/>
    <w:rsid w:val="003F5A7D"/>
    <w:rsid w:val="003F61AD"/>
    <w:rsid w:val="003F624F"/>
    <w:rsid w:val="003F6434"/>
    <w:rsid w:val="003F67E1"/>
    <w:rsid w:val="003F7398"/>
    <w:rsid w:val="003F74D9"/>
    <w:rsid w:val="003F7826"/>
    <w:rsid w:val="0040043F"/>
    <w:rsid w:val="00400A77"/>
    <w:rsid w:val="00400E29"/>
    <w:rsid w:val="00402141"/>
    <w:rsid w:val="0040232B"/>
    <w:rsid w:val="004024A2"/>
    <w:rsid w:val="00403515"/>
    <w:rsid w:val="004038D4"/>
    <w:rsid w:val="00403EE1"/>
    <w:rsid w:val="00403FBC"/>
    <w:rsid w:val="004044C9"/>
    <w:rsid w:val="0040571C"/>
    <w:rsid w:val="00406DD8"/>
    <w:rsid w:val="00406E9A"/>
    <w:rsid w:val="004071DC"/>
    <w:rsid w:val="004075DD"/>
    <w:rsid w:val="0041017D"/>
    <w:rsid w:val="0041039F"/>
    <w:rsid w:val="00410AF7"/>
    <w:rsid w:val="00412A4F"/>
    <w:rsid w:val="00412CEF"/>
    <w:rsid w:val="00413074"/>
    <w:rsid w:val="004139CD"/>
    <w:rsid w:val="004139F7"/>
    <w:rsid w:val="00413D3F"/>
    <w:rsid w:val="00414B1A"/>
    <w:rsid w:val="00414D1C"/>
    <w:rsid w:val="00414DB5"/>
    <w:rsid w:val="0041542B"/>
    <w:rsid w:val="004156F3"/>
    <w:rsid w:val="00416C66"/>
    <w:rsid w:val="00416C8A"/>
    <w:rsid w:val="00420932"/>
    <w:rsid w:val="0042093C"/>
    <w:rsid w:val="00420E9B"/>
    <w:rsid w:val="00423077"/>
    <w:rsid w:val="00423923"/>
    <w:rsid w:val="00424AAC"/>
    <w:rsid w:val="00424DD6"/>
    <w:rsid w:val="00424E4D"/>
    <w:rsid w:val="00425526"/>
    <w:rsid w:val="0042568B"/>
    <w:rsid w:val="004257AA"/>
    <w:rsid w:val="00426CEB"/>
    <w:rsid w:val="00427104"/>
    <w:rsid w:val="00427689"/>
    <w:rsid w:val="004277AE"/>
    <w:rsid w:val="00427911"/>
    <w:rsid w:val="00427A5A"/>
    <w:rsid w:val="00430945"/>
    <w:rsid w:val="00430DFF"/>
    <w:rsid w:val="00431673"/>
    <w:rsid w:val="00431F0C"/>
    <w:rsid w:val="00432885"/>
    <w:rsid w:val="00432AF1"/>
    <w:rsid w:val="00432CE2"/>
    <w:rsid w:val="0043348F"/>
    <w:rsid w:val="00434394"/>
    <w:rsid w:val="00434B23"/>
    <w:rsid w:val="00434D04"/>
    <w:rsid w:val="00434E26"/>
    <w:rsid w:val="00435551"/>
    <w:rsid w:val="004356DD"/>
    <w:rsid w:val="0043603A"/>
    <w:rsid w:val="004369CD"/>
    <w:rsid w:val="00436CC7"/>
    <w:rsid w:val="0043759F"/>
    <w:rsid w:val="00437F26"/>
    <w:rsid w:val="0044065E"/>
    <w:rsid w:val="00440901"/>
    <w:rsid w:val="0044164D"/>
    <w:rsid w:val="004417C0"/>
    <w:rsid w:val="004418B2"/>
    <w:rsid w:val="0044191A"/>
    <w:rsid w:val="00441B31"/>
    <w:rsid w:val="004424CB"/>
    <w:rsid w:val="004428DD"/>
    <w:rsid w:val="004434E6"/>
    <w:rsid w:val="00443D3D"/>
    <w:rsid w:val="0044448E"/>
    <w:rsid w:val="00444924"/>
    <w:rsid w:val="00444F1B"/>
    <w:rsid w:val="0044505A"/>
    <w:rsid w:val="00445376"/>
    <w:rsid w:val="004454FD"/>
    <w:rsid w:val="00445561"/>
    <w:rsid w:val="004456E4"/>
    <w:rsid w:val="00446399"/>
    <w:rsid w:val="004464EA"/>
    <w:rsid w:val="00446A12"/>
    <w:rsid w:val="00446D28"/>
    <w:rsid w:val="00446E7D"/>
    <w:rsid w:val="004506C6"/>
    <w:rsid w:val="00450D36"/>
    <w:rsid w:val="00451387"/>
    <w:rsid w:val="00451798"/>
    <w:rsid w:val="00451A58"/>
    <w:rsid w:val="00451B1C"/>
    <w:rsid w:val="00452471"/>
    <w:rsid w:val="00452611"/>
    <w:rsid w:val="00452BA6"/>
    <w:rsid w:val="004539FF"/>
    <w:rsid w:val="00455EF9"/>
    <w:rsid w:val="00455FE5"/>
    <w:rsid w:val="0045634A"/>
    <w:rsid w:val="004563A8"/>
    <w:rsid w:val="00456702"/>
    <w:rsid w:val="00456C9E"/>
    <w:rsid w:val="0045729E"/>
    <w:rsid w:val="004577FE"/>
    <w:rsid w:val="00457BB0"/>
    <w:rsid w:val="00457D07"/>
    <w:rsid w:val="004604E3"/>
    <w:rsid w:val="0046119D"/>
    <w:rsid w:val="00461283"/>
    <w:rsid w:val="004613DD"/>
    <w:rsid w:val="0046167B"/>
    <w:rsid w:val="00461B5C"/>
    <w:rsid w:val="00461F7A"/>
    <w:rsid w:val="00462350"/>
    <w:rsid w:val="004631D4"/>
    <w:rsid w:val="00464EB3"/>
    <w:rsid w:val="00465AAC"/>
    <w:rsid w:val="0046621B"/>
    <w:rsid w:val="00466252"/>
    <w:rsid w:val="00466677"/>
    <w:rsid w:val="00467D7A"/>
    <w:rsid w:val="00467EB2"/>
    <w:rsid w:val="004701A5"/>
    <w:rsid w:val="004702B6"/>
    <w:rsid w:val="00471519"/>
    <w:rsid w:val="004719A0"/>
    <w:rsid w:val="004719E3"/>
    <w:rsid w:val="00471B42"/>
    <w:rsid w:val="004720CE"/>
    <w:rsid w:val="0047247F"/>
    <w:rsid w:val="00472F60"/>
    <w:rsid w:val="004731A4"/>
    <w:rsid w:val="00473429"/>
    <w:rsid w:val="00474031"/>
    <w:rsid w:val="00474FC6"/>
    <w:rsid w:val="004756BA"/>
    <w:rsid w:val="00475EDF"/>
    <w:rsid w:val="004760AD"/>
    <w:rsid w:val="004761A9"/>
    <w:rsid w:val="004769F9"/>
    <w:rsid w:val="00476E86"/>
    <w:rsid w:val="00477278"/>
    <w:rsid w:val="004809EF"/>
    <w:rsid w:val="00480C83"/>
    <w:rsid w:val="00481834"/>
    <w:rsid w:val="00482664"/>
    <w:rsid w:val="0048267B"/>
    <w:rsid w:val="00482701"/>
    <w:rsid w:val="00483CF7"/>
    <w:rsid w:val="00484A4F"/>
    <w:rsid w:val="0048511F"/>
    <w:rsid w:val="00485465"/>
    <w:rsid w:val="004861DF"/>
    <w:rsid w:val="0048670A"/>
    <w:rsid w:val="00490242"/>
    <w:rsid w:val="0049081D"/>
    <w:rsid w:val="00491647"/>
    <w:rsid w:val="004916E2"/>
    <w:rsid w:val="0049186A"/>
    <w:rsid w:val="00491B81"/>
    <w:rsid w:val="00491BFE"/>
    <w:rsid w:val="0049263A"/>
    <w:rsid w:val="00493102"/>
    <w:rsid w:val="00493278"/>
    <w:rsid w:val="00493D87"/>
    <w:rsid w:val="0049410A"/>
    <w:rsid w:val="00494497"/>
    <w:rsid w:val="004947F2"/>
    <w:rsid w:val="00494EB0"/>
    <w:rsid w:val="00495188"/>
    <w:rsid w:val="004953BE"/>
    <w:rsid w:val="004965C7"/>
    <w:rsid w:val="004975BC"/>
    <w:rsid w:val="004976E9"/>
    <w:rsid w:val="0049798C"/>
    <w:rsid w:val="00497BC4"/>
    <w:rsid w:val="00497ED4"/>
    <w:rsid w:val="004A008A"/>
    <w:rsid w:val="004A134D"/>
    <w:rsid w:val="004A1577"/>
    <w:rsid w:val="004A1658"/>
    <w:rsid w:val="004A1EDC"/>
    <w:rsid w:val="004A2A07"/>
    <w:rsid w:val="004A2D9D"/>
    <w:rsid w:val="004A30B5"/>
    <w:rsid w:val="004A36B1"/>
    <w:rsid w:val="004A4289"/>
    <w:rsid w:val="004A4FDB"/>
    <w:rsid w:val="004A5621"/>
    <w:rsid w:val="004A6C32"/>
    <w:rsid w:val="004A7540"/>
    <w:rsid w:val="004A75B7"/>
    <w:rsid w:val="004A7A31"/>
    <w:rsid w:val="004B0A0B"/>
    <w:rsid w:val="004B1D89"/>
    <w:rsid w:val="004B1F19"/>
    <w:rsid w:val="004B211D"/>
    <w:rsid w:val="004B212E"/>
    <w:rsid w:val="004B3753"/>
    <w:rsid w:val="004B3A45"/>
    <w:rsid w:val="004B3E37"/>
    <w:rsid w:val="004B417E"/>
    <w:rsid w:val="004B472D"/>
    <w:rsid w:val="004B4FCB"/>
    <w:rsid w:val="004B537D"/>
    <w:rsid w:val="004B5BD7"/>
    <w:rsid w:val="004B5BF7"/>
    <w:rsid w:val="004B5DAE"/>
    <w:rsid w:val="004B764E"/>
    <w:rsid w:val="004B7AAE"/>
    <w:rsid w:val="004C1543"/>
    <w:rsid w:val="004C1D30"/>
    <w:rsid w:val="004C1D98"/>
    <w:rsid w:val="004C1F9F"/>
    <w:rsid w:val="004C20DD"/>
    <w:rsid w:val="004C2682"/>
    <w:rsid w:val="004C303C"/>
    <w:rsid w:val="004C30C3"/>
    <w:rsid w:val="004C3150"/>
    <w:rsid w:val="004C3DFC"/>
    <w:rsid w:val="004C401C"/>
    <w:rsid w:val="004C4B94"/>
    <w:rsid w:val="004C5E88"/>
    <w:rsid w:val="004C6275"/>
    <w:rsid w:val="004C63DB"/>
    <w:rsid w:val="004C76AD"/>
    <w:rsid w:val="004C7A12"/>
    <w:rsid w:val="004D0F17"/>
    <w:rsid w:val="004D208C"/>
    <w:rsid w:val="004D2443"/>
    <w:rsid w:val="004D249F"/>
    <w:rsid w:val="004D2724"/>
    <w:rsid w:val="004D2F63"/>
    <w:rsid w:val="004D2FE7"/>
    <w:rsid w:val="004D3241"/>
    <w:rsid w:val="004D3B51"/>
    <w:rsid w:val="004D492E"/>
    <w:rsid w:val="004D4FC1"/>
    <w:rsid w:val="004D61BC"/>
    <w:rsid w:val="004D62BA"/>
    <w:rsid w:val="004D74C0"/>
    <w:rsid w:val="004D74C4"/>
    <w:rsid w:val="004D781B"/>
    <w:rsid w:val="004D7AA2"/>
    <w:rsid w:val="004D7DCC"/>
    <w:rsid w:val="004D7FDB"/>
    <w:rsid w:val="004E06FB"/>
    <w:rsid w:val="004E0B09"/>
    <w:rsid w:val="004E112E"/>
    <w:rsid w:val="004E1462"/>
    <w:rsid w:val="004E14C7"/>
    <w:rsid w:val="004E1827"/>
    <w:rsid w:val="004E1AC8"/>
    <w:rsid w:val="004E1FD0"/>
    <w:rsid w:val="004E23F1"/>
    <w:rsid w:val="004E31D8"/>
    <w:rsid w:val="004E344F"/>
    <w:rsid w:val="004E37DC"/>
    <w:rsid w:val="004E4E18"/>
    <w:rsid w:val="004E4FFD"/>
    <w:rsid w:val="004E55DD"/>
    <w:rsid w:val="004E5740"/>
    <w:rsid w:val="004E6048"/>
    <w:rsid w:val="004E616E"/>
    <w:rsid w:val="004E6230"/>
    <w:rsid w:val="004E676D"/>
    <w:rsid w:val="004E69B6"/>
    <w:rsid w:val="004E69E9"/>
    <w:rsid w:val="004E7400"/>
    <w:rsid w:val="004E7416"/>
    <w:rsid w:val="004E7660"/>
    <w:rsid w:val="004E793F"/>
    <w:rsid w:val="004E7E46"/>
    <w:rsid w:val="004F0065"/>
    <w:rsid w:val="004F0753"/>
    <w:rsid w:val="004F1520"/>
    <w:rsid w:val="004F1650"/>
    <w:rsid w:val="004F19D7"/>
    <w:rsid w:val="004F1DCC"/>
    <w:rsid w:val="004F2DE0"/>
    <w:rsid w:val="004F2E41"/>
    <w:rsid w:val="004F2EA1"/>
    <w:rsid w:val="004F31B4"/>
    <w:rsid w:val="004F31CD"/>
    <w:rsid w:val="004F361F"/>
    <w:rsid w:val="004F3F8E"/>
    <w:rsid w:val="004F43ED"/>
    <w:rsid w:val="004F4E2C"/>
    <w:rsid w:val="004F503B"/>
    <w:rsid w:val="004F59E5"/>
    <w:rsid w:val="004F6537"/>
    <w:rsid w:val="004F6CDD"/>
    <w:rsid w:val="004F73FE"/>
    <w:rsid w:val="005000A0"/>
    <w:rsid w:val="00500A85"/>
    <w:rsid w:val="005013FA"/>
    <w:rsid w:val="005017A8"/>
    <w:rsid w:val="00501BA5"/>
    <w:rsid w:val="00501FE0"/>
    <w:rsid w:val="0050224F"/>
    <w:rsid w:val="00502556"/>
    <w:rsid w:val="00502E8F"/>
    <w:rsid w:val="00503464"/>
    <w:rsid w:val="00504595"/>
    <w:rsid w:val="00504B1F"/>
    <w:rsid w:val="00504CD8"/>
    <w:rsid w:val="005054E6"/>
    <w:rsid w:val="0050596A"/>
    <w:rsid w:val="00505BE9"/>
    <w:rsid w:val="00505E4E"/>
    <w:rsid w:val="00506175"/>
    <w:rsid w:val="005065A6"/>
    <w:rsid w:val="005066A7"/>
    <w:rsid w:val="00506D90"/>
    <w:rsid w:val="00507262"/>
    <w:rsid w:val="00507352"/>
    <w:rsid w:val="0050738F"/>
    <w:rsid w:val="005074E0"/>
    <w:rsid w:val="00507647"/>
    <w:rsid w:val="00507CDA"/>
    <w:rsid w:val="00507FDB"/>
    <w:rsid w:val="005103B0"/>
    <w:rsid w:val="00510667"/>
    <w:rsid w:val="0051078A"/>
    <w:rsid w:val="0051091C"/>
    <w:rsid w:val="005109A3"/>
    <w:rsid w:val="00511418"/>
    <w:rsid w:val="00511DD7"/>
    <w:rsid w:val="00511F5B"/>
    <w:rsid w:val="005121FB"/>
    <w:rsid w:val="005125E0"/>
    <w:rsid w:val="00512A43"/>
    <w:rsid w:val="00512F1C"/>
    <w:rsid w:val="0051371E"/>
    <w:rsid w:val="005147A4"/>
    <w:rsid w:val="00514A52"/>
    <w:rsid w:val="00514C60"/>
    <w:rsid w:val="005153F9"/>
    <w:rsid w:val="00515A6E"/>
    <w:rsid w:val="0051669A"/>
    <w:rsid w:val="00516CBD"/>
    <w:rsid w:val="00517368"/>
    <w:rsid w:val="00517D66"/>
    <w:rsid w:val="0052044D"/>
    <w:rsid w:val="00520C94"/>
    <w:rsid w:val="005218CD"/>
    <w:rsid w:val="00521F94"/>
    <w:rsid w:val="0052205E"/>
    <w:rsid w:val="00522357"/>
    <w:rsid w:val="005225EA"/>
    <w:rsid w:val="005230FC"/>
    <w:rsid w:val="005232CA"/>
    <w:rsid w:val="005237C9"/>
    <w:rsid w:val="00523AD5"/>
    <w:rsid w:val="00523BF7"/>
    <w:rsid w:val="005240CD"/>
    <w:rsid w:val="00524D1A"/>
    <w:rsid w:val="00524FE8"/>
    <w:rsid w:val="005250C2"/>
    <w:rsid w:val="005253A1"/>
    <w:rsid w:val="005255F2"/>
    <w:rsid w:val="005256F7"/>
    <w:rsid w:val="005257CB"/>
    <w:rsid w:val="00525DD5"/>
    <w:rsid w:val="00526559"/>
    <w:rsid w:val="00526F70"/>
    <w:rsid w:val="005275BC"/>
    <w:rsid w:val="005276BE"/>
    <w:rsid w:val="005278C8"/>
    <w:rsid w:val="00527A9D"/>
    <w:rsid w:val="00527E2F"/>
    <w:rsid w:val="00531001"/>
    <w:rsid w:val="005317D1"/>
    <w:rsid w:val="00531A19"/>
    <w:rsid w:val="00531AB7"/>
    <w:rsid w:val="005326B4"/>
    <w:rsid w:val="00532CE9"/>
    <w:rsid w:val="00532F7A"/>
    <w:rsid w:val="0053322D"/>
    <w:rsid w:val="00533377"/>
    <w:rsid w:val="0053342C"/>
    <w:rsid w:val="005339CA"/>
    <w:rsid w:val="005341EF"/>
    <w:rsid w:val="00534418"/>
    <w:rsid w:val="00534865"/>
    <w:rsid w:val="00535388"/>
    <w:rsid w:val="00535A0C"/>
    <w:rsid w:val="00535C04"/>
    <w:rsid w:val="00536B72"/>
    <w:rsid w:val="00536EAA"/>
    <w:rsid w:val="00536F93"/>
    <w:rsid w:val="005372C7"/>
    <w:rsid w:val="00537C3E"/>
    <w:rsid w:val="00540BD1"/>
    <w:rsid w:val="00540C29"/>
    <w:rsid w:val="00541426"/>
    <w:rsid w:val="0054230C"/>
    <w:rsid w:val="005430FE"/>
    <w:rsid w:val="005434D4"/>
    <w:rsid w:val="00543BC4"/>
    <w:rsid w:val="00543E32"/>
    <w:rsid w:val="0054441C"/>
    <w:rsid w:val="005449C3"/>
    <w:rsid w:val="00544A9D"/>
    <w:rsid w:val="00544F51"/>
    <w:rsid w:val="00545137"/>
    <w:rsid w:val="0054550F"/>
    <w:rsid w:val="005455CD"/>
    <w:rsid w:val="00545967"/>
    <w:rsid w:val="00545DC7"/>
    <w:rsid w:val="005463BA"/>
    <w:rsid w:val="00546569"/>
    <w:rsid w:val="005465C4"/>
    <w:rsid w:val="0054702F"/>
    <w:rsid w:val="00547B24"/>
    <w:rsid w:val="00547F2C"/>
    <w:rsid w:val="00550144"/>
    <w:rsid w:val="0055062D"/>
    <w:rsid w:val="00550648"/>
    <w:rsid w:val="00550AD8"/>
    <w:rsid w:val="00550F84"/>
    <w:rsid w:val="00551256"/>
    <w:rsid w:val="00551679"/>
    <w:rsid w:val="005533CA"/>
    <w:rsid w:val="00553814"/>
    <w:rsid w:val="00553939"/>
    <w:rsid w:val="00553BED"/>
    <w:rsid w:val="00553C55"/>
    <w:rsid w:val="00554499"/>
    <w:rsid w:val="005550BF"/>
    <w:rsid w:val="0055517A"/>
    <w:rsid w:val="00555672"/>
    <w:rsid w:val="00555BDF"/>
    <w:rsid w:val="00556AAD"/>
    <w:rsid w:val="00556CD2"/>
    <w:rsid w:val="00557221"/>
    <w:rsid w:val="00557A0B"/>
    <w:rsid w:val="00557C0A"/>
    <w:rsid w:val="00560618"/>
    <w:rsid w:val="0056077A"/>
    <w:rsid w:val="0056098C"/>
    <w:rsid w:val="00560A9B"/>
    <w:rsid w:val="00560EC8"/>
    <w:rsid w:val="00561198"/>
    <w:rsid w:val="00561418"/>
    <w:rsid w:val="0056176A"/>
    <w:rsid w:val="005617CF"/>
    <w:rsid w:val="00561E45"/>
    <w:rsid w:val="00561E6C"/>
    <w:rsid w:val="00562208"/>
    <w:rsid w:val="00562378"/>
    <w:rsid w:val="0056245E"/>
    <w:rsid w:val="00562685"/>
    <w:rsid w:val="00562EB9"/>
    <w:rsid w:val="00563581"/>
    <w:rsid w:val="00563A13"/>
    <w:rsid w:val="00564237"/>
    <w:rsid w:val="0056484F"/>
    <w:rsid w:val="00564A03"/>
    <w:rsid w:val="00564A41"/>
    <w:rsid w:val="00564BB2"/>
    <w:rsid w:val="00564F80"/>
    <w:rsid w:val="005650A0"/>
    <w:rsid w:val="00565133"/>
    <w:rsid w:val="00565C60"/>
    <w:rsid w:val="00565C97"/>
    <w:rsid w:val="00565ECD"/>
    <w:rsid w:val="00566744"/>
    <w:rsid w:val="00566869"/>
    <w:rsid w:val="00566985"/>
    <w:rsid w:val="00566BCF"/>
    <w:rsid w:val="00567F16"/>
    <w:rsid w:val="0057007B"/>
    <w:rsid w:val="00570229"/>
    <w:rsid w:val="00572325"/>
    <w:rsid w:val="00572DB5"/>
    <w:rsid w:val="005738E9"/>
    <w:rsid w:val="00574141"/>
    <w:rsid w:val="00574160"/>
    <w:rsid w:val="005743D5"/>
    <w:rsid w:val="00574A94"/>
    <w:rsid w:val="00576064"/>
    <w:rsid w:val="005766C9"/>
    <w:rsid w:val="00576B26"/>
    <w:rsid w:val="00577577"/>
    <w:rsid w:val="005777C6"/>
    <w:rsid w:val="00577D6A"/>
    <w:rsid w:val="00577EE8"/>
    <w:rsid w:val="00577FF4"/>
    <w:rsid w:val="00580293"/>
    <w:rsid w:val="005808EE"/>
    <w:rsid w:val="00580EC8"/>
    <w:rsid w:val="00583487"/>
    <w:rsid w:val="00583643"/>
    <w:rsid w:val="00584110"/>
    <w:rsid w:val="0058448A"/>
    <w:rsid w:val="005849A3"/>
    <w:rsid w:val="00584FCD"/>
    <w:rsid w:val="00585787"/>
    <w:rsid w:val="0058594D"/>
    <w:rsid w:val="00586B27"/>
    <w:rsid w:val="00586E14"/>
    <w:rsid w:val="00586E9A"/>
    <w:rsid w:val="00587D6C"/>
    <w:rsid w:val="00590129"/>
    <w:rsid w:val="00590B86"/>
    <w:rsid w:val="00590CD1"/>
    <w:rsid w:val="00591740"/>
    <w:rsid w:val="00591BB1"/>
    <w:rsid w:val="00591CA1"/>
    <w:rsid w:val="00591DA5"/>
    <w:rsid w:val="00591E64"/>
    <w:rsid w:val="005922EA"/>
    <w:rsid w:val="005923BF"/>
    <w:rsid w:val="00592620"/>
    <w:rsid w:val="005927AA"/>
    <w:rsid w:val="00593AA1"/>
    <w:rsid w:val="00594FAE"/>
    <w:rsid w:val="00595848"/>
    <w:rsid w:val="00595A3D"/>
    <w:rsid w:val="0059601C"/>
    <w:rsid w:val="0059641C"/>
    <w:rsid w:val="00596AD0"/>
    <w:rsid w:val="00597193"/>
    <w:rsid w:val="005A029E"/>
    <w:rsid w:val="005A13A9"/>
    <w:rsid w:val="005A2594"/>
    <w:rsid w:val="005A2E19"/>
    <w:rsid w:val="005A2E70"/>
    <w:rsid w:val="005A427F"/>
    <w:rsid w:val="005A4591"/>
    <w:rsid w:val="005A5751"/>
    <w:rsid w:val="005A5A29"/>
    <w:rsid w:val="005A5E53"/>
    <w:rsid w:val="005A6996"/>
    <w:rsid w:val="005A6B82"/>
    <w:rsid w:val="005A7369"/>
    <w:rsid w:val="005A74F8"/>
    <w:rsid w:val="005A7E15"/>
    <w:rsid w:val="005B0326"/>
    <w:rsid w:val="005B04E7"/>
    <w:rsid w:val="005B078E"/>
    <w:rsid w:val="005B0834"/>
    <w:rsid w:val="005B08B3"/>
    <w:rsid w:val="005B14C7"/>
    <w:rsid w:val="005B1BCA"/>
    <w:rsid w:val="005B2116"/>
    <w:rsid w:val="005B26BB"/>
    <w:rsid w:val="005B293C"/>
    <w:rsid w:val="005B2EC9"/>
    <w:rsid w:val="005B31E6"/>
    <w:rsid w:val="005B337E"/>
    <w:rsid w:val="005B34B2"/>
    <w:rsid w:val="005B3FB0"/>
    <w:rsid w:val="005B58AB"/>
    <w:rsid w:val="005B59ED"/>
    <w:rsid w:val="005B5A27"/>
    <w:rsid w:val="005B5ADB"/>
    <w:rsid w:val="005B5AF7"/>
    <w:rsid w:val="005B5DAD"/>
    <w:rsid w:val="005B5F0A"/>
    <w:rsid w:val="005B61B3"/>
    <w:rsid w:val="005B63D8"/>
    <w:rsid w:val="005B66BE"/>
    <w:rsid w:val="005B6AAB"/>
    <w:rsid w:val="005B79BB"/>
    <w:rsid w:val="005C1831"/>
    <w:rsid w:val="005C2127"/>
    <w:rsid w:val="005C2488"/>
    <w:rsid w:val="005C3851"/>
    <w:rsid w:val="005C3C09"/>
    <w:rsid w:val="005C3D7F"/>
    <w:rsid w:val="005C3EE9"/>
    <w:rsid w:val="005C41D7"/>
    <w:rsid w:val="005C5E61"/>
    <w:rsid w:val="005C5EAF"/>
    <w:rsid w:val="005C5F21"/>
    <w:rsid w:val="005C6D4B"/>
    <w:rsid w:val="005C7066"/>
    <w:rsid w:val="005C7C2B"/>
    <w:rsid w:val="005D04D3"/>
    <w:rsid w:val="005D05B4"/>
    <w:rsid w:val="005D0927"/>
    <w:rsid w:val="005D0ACA"/>
    <w:rsid w:val="005D1103"/>
    <w:rsid w:val="005D1310"/>
    <w:rsid w:val="005D190F"/>
    <w:rsid w:val="005D1D34"/>
    <w:rsid w:val="005D1E6E"/>
    <w:rsid w:val="005D1EC3"/>
    <w:rsid w:val="005D2112"/>
    <w:rsid w:val="005D2A76"/>
    <w:rsid w:val="005D2B6A"/>
    <w:rsid w:val="005D2BDB"/>
    <w:rsid w:val="005D2F42"/>
    <w:rsid w:val="005D3677"/>
    <w:rsid w:val="005D3E46"/>
    <w:rsid w:val="005D50A7"/>
    <w:rsid w:val="005D5C3D"/>
    <w:rsid w:val="005D61E6"/>
    <w:rsid w:val="005D69AF"/>
    <w:rsid w:val="005D748C"/>
    <w:rsid w:val="005D769E"/>
    <w:rsid w:val="005D7A69"/>
    <w:rsid w:val="005D7C2C"/>
    <w:rsid w:val="005D7ECF"/>
    <w:rsid w:val="005E0158"/>
    <w:rsid w:val="005E1958"/>
    <w:rsid w:val="005E1F47"/>
    <w:rsid w:val="005E1FA4"/>
    <w:rsid w:val="005E26B6"/>
    <w:rsid w:val="005E26EA"/>
    <w:rsid w:val="005E2B2A"/>
    <w:rsid w:val="005E2BC6"/>
    <w:rsid w:val="005E2F2A"/>
    <w:rsid w:val="005E35AE"/>
    <w:rsid w:val="005E369C"/>
    <w:rsid w:val="005E3A02"/>
    <w:rsid w:val="005E4F09"/>
    <w:rsid w:val="005E50AE"/>
    <w:rsid w:val="005E5548"/>
    <w:rsid w:val="005E5F1E"/>
    <w:rsid w:val="005E636D"/>
    <w:rsid w:val="005E7B42"/>
    <w:rsid w:val="005F0CAD"/>
    <w:rsid w:val="005F19F8"/>
    <w:rsid w:val="005F2090"/>
    <w:rsid w:val="005F2445"/>
    <w:rsid w:val="005F27A7"/>
    <w:rsid w:val="005F29CF"/>
    <w:rsid w:val="005F2F51"/>
    <w:rsid w:val="005F3495"/>
    <w:rsid w:val="005F394E"/>
    <w:rsid w:val="005F3FCE"/>
    <w:rsid w:val="005F412D"/>
    <w:rsid w:val="005F4515"/>
    <w:rsid w:val="005F494E"/>
    <w:rsid w:val="005F4D1D"/>
    <w:rsid w:val="005F4EAC"/>
    <w:rsid w:val="005F532D"/>
    <w:rsid w:val="005F5B16"/>
    <w:rsid w:val="005F5E5F"/>
    <w:rsid w:val="005F75BB"/>
    <w:rsid w:val="005F7D86"/>
    <w:rsid w:val="006003B2"/>
    <w:rsid w:val="006004EB"/>
    <w:rsid w:val="006005AB"/>
    <w:rsid w:val="0060093D"/>
    <w:rsid w:val="00601234"/>
    <w:rsid w:val="00601962"/>
    <w:rsid w:val="00602283"/>
    <w:rsid w:val="0060265A"/>
    <w:rsid w:val="006027DF"/>
    <w:rsid w:val="00602C74"/>
    <w:rsid w:val="00602D35"/>
    <w:rsid w:val="00602E40"/>
    <w:rsid w:val="00603032"/>
    <w:rsid w:val="00603588"/>
    <w:rsid w:val="006036F9"/>
    <w:rsid w:val="006039E3"/>
    <w:rsid w:val="00603CF5"/>
    <w:rsid w:val="006041EE"/>
    <w:rsid w:val="00604628"/>
    <w:rsid w:val="006046E9"/>
    <w:rsid w:val="0060476A"/>
    <w:rsid w:val="00604D36"/>
    <w:rsid w:val="00605995"/>
    <w:rsid w:val="00606343"/>
    <w:rsid w:val="00606BBF"/>
    <w:rsid w:val="006073DE"/>
    <w:rsid w:val="0060751E"/>
    <w:rsid w:val="00610C11"/>
    <w:rsid w:val="00610EAA"/>
    <w:rsid w:val="006114AF"/>
    <w:rsid w:val="00611C2B"/>
    <w:rsid w:val="00611DB6"/>
    <w:rsid w:val="0061245D"/>
    <w:rsid w:val="00612D54"/>
    <w:rsid w:val="00612D5B"/>
    <w:rsid w:val="00612FA4"/>
    <w:rsid w:val="00613052"/>
    <w:rsid w:val="00613105"/>
    <w:rsid w:val="00613205"/>
    <w:rsid w:val="00613591"/>
    <w:rsid w:val="006138B6"/>
    <w:rsid w:val="00613D77"/>
    <w:rsid w:val="00615213"/>
    <w:rsid w:val="00615FF1"/>
    <w:rsid w:val="00617983"/>
    <w:rsid w:val="00620872"/>
    <w:rsid w:val="00620941"/>
    <w:rsid w:val="00620C13"/>
    <w:rsid w:val="00622845"/>
    <w:rsid w:val="00622A9F"/>
    <w:rsid w:val="006233F0"/>
    <w:rsid w:val="006236F8"/>
    <w:rsid w:val="0062374B"/>
    <w:rsid w:val="00623D74"/>
    <w:rsid w:val="00623F30"/>
    <w:rsid w:val="0062416A"/>
    <w:rsid w:val="0062477F"/>
    <w:rsid w:val="00625D11"/>
    <w:rsid w:val="00625DD7"/>
    <w:rsid w:val="006263C9"/>
    <w:rsid w:val="00626E96"/>
    <w:rsid w:val="0062746B"/>
    <w:rsid w:val="0063036E"/>
    <w:rsid w:val="006305F3"/>
    <w:rsid w:val="006313F6"/>
    <w:rsid w:val="006315C0"/>
    <w:rsid w:val="006317F7"/>
    <w:rsid w:val="00631D7E"/>
    <w:rsid w:val="00632A49"/>
    <w:rsid w:val="00632F84"/>
    <w:rsid w:val="0063377D"/>
    <w:rsid w:val="00633982"/>
    <w:rsid w:val="00633E6D"/>
    <w:rsid w:val="0063437E"/>
    <w:rsid w:val="006346E7"/>
    <w:rsid w:val="00634E54"/>
    <w:rsid w:val="00635DB9"/>
    <w:rsid w:val="00636093"/>
    <w:rsid w:val="00636A1F"/>
    <w:rsid w:val="006370A0"/>
    <w:rsid w:val="00637214"/>
    <w:rsid w:val="00637EF5"/>
    <w:rsid w:val="00637FF9"/>
    <w:rsid w:val="00640BB2"/>
    <w:rsid w:val="00640BB7"/>
    <w:rsid w:val="00640BD1"/>
    <w:rsid w:val="00640EC6"/>
    <w:rsid w:val="00641619"/>
    <w:rsid w:val="00641684"/>
    <w:rsid w:val="00641A86"/>
    <w:rsid w:val="00641AF5"/>
    <w:rsid w:val="00641FE4"/>
    <w:rsid w:val="0064205B"/>
    <w:rsid w:val="0064243D"/>
    <w:rsid w:val="00642833"/>
    <w:rsid w:val="00642C6C"/>
    <w:rsid w:val="00643511"/>
    <w:rsid w:val="00644404"/>
    <w:rsid w:val="006445B8"/>
    <w:rsid w:val="00644867"/>
    <w:rsid w:val="0064570E"/>
    <w:rsid w:val="00645850"/>
    <w:rsid w:val="006458AC"/>
    <w:rsid w:val="00645F65"/>
    <w:rsid w:val="00646313"/>
    <w:rsid w:val="00646E27"/>
    <w:rsid w:val="0064778F"/>
    <w:rsid w:val="00647881"/>
    <w:rsid w:val="00647925"/>
    <w:rsid w:val="00651E6A"/>
    <w:rsid w:val="00652051"/>
    <w:rsid w:val="006520FA"/>
    <w:rsid w:val="006525F3"/>
    <w:rsid w:val="00652792"/>
    <w:rsid w:val="0065295C"/>
    <w:rsid w:val="00653475"/>
    <w:rsid w:val="00654D86"/>
    <w:rsid w:val="00654F1A"/>
    <w:rsid w:val="0065544F"/>
    <w:rsid w:val="0065668B"/>
    <w:rsid w:val="00656C6C"/>
    <w:rsid w:val="0065711D"/>
    <w:rsid w:val="0065750F"/>
    <w:rsid w:val="0065782F"/>
    <w:rsid w:val="00657922"/>
    <w:rsid w:val="0066020B"/>
    <w:rsid w:val="0066064F"/>
    <w:rsid w:val="00660683"/>
    <w:rsid w:val="00660BEE"/>
    <w:rsid w:val="00661729"/>
    <w:rsid w:val="00661EAF"/>
    <w:rsid w:val="006623DD"/>
    <w:rsid w:val="0066244B"/>
    <w:rsid w:val="0066251D"/>
    <w:rsid w:val="00662879"/>
    <w:rsid w:val="006635F5"/>
    <w:rsid w:val="006636D0"/>
    <w:rsid w:val="0066566E"/>
    <w:rsid w:val="00665D9A"/>
    <w:rsid w:val="006660E6"/>
    <w:rsid w:val="00666667"/>
    <w:rsid w:val="00666695"/>
    <w:rsid w:val="00667C39"/>
    <w:rsid w:val="00671131"/>
    <w:rsid w:val="0067124E"/>
    <w:rsid w:val="00671CF1"/>
    <w:rsid w:val="0067262C"/>
    <w:rsid w:val="00672AB8"/>
    <w:rsid w:val="00672BB0"/>
    <w:rsid w:val="006732BC"/>
    <w:rsid w:val="006733AC"/>
    <w:rsid w:val="00673D8A"/>
    <w:rsid w:val="006742DA"/>
    <w:rsid w:val="006745A5"/>
    <w:rsid w:val="006748EB"/>
    <w:rsid w:val="006749FE"/>
    <w:rsid w:val="00674DE6"/>
    <w:rsid w:val="006752A1"/>
    <w:rsid w:val="00675B77"/>
    <w:rsid w:val="00675E40"/>
    <w:rsid w:val="00675ED9"/>
    <w:rsid w:val="0067605D"/>
    <w:rsid w:val="006768F2"/>
    <w:rsid w:val="00676D64"/>
    <w:rsid w:val="00676F2A"/>
    <w:rsid w:val="00677496"/>
    <w:rsid w:val="00677622"/>
    <w:rsid w:val="0067793F"/>
    <w:rsid w:val="006802A7"/>
    <w:rsid w:val="006807B9"/>
    <w:rsid w:val="00680ABC"/>
    <w:rsid w:val="00680F65"/>
    <w:rsid w:val="0068126F"/>
    <w:rsid w:val="00681411"/>
    <w:rsid w:val="00681CD6"/>
    <w:rsid w:val="00681E6E"/>
    <w:rsid w:val="006821A5"/>
    <w:rsid w:val="006821D9"/>
    <w:rsid w:val="0068254E"/>
    <w:rsid w:val="00682861"/>
    <w:rsid w:val="00682BB5"/>
    <w:rsid w:val="00682F30"/>
    <w:rsid w:val="00683B20"/>
    <w:rsid w:val="00683F93"/>
    <w:rsid w:val="00684107"/>
    <w:rsid w:val="00684248"/>
    <w:rsid w:val="006842A1"/>
    <w:rsid w:val="006845F7"/>
    <w:rsid w:val="00685701"/>
    <w:rsid w:val="00685860"/>
    <w:rsid w:val="006859AE"/>
    <w:rsid w:val="006861C5"/>
    <w:rsid w:val="00686D02"/>
    <w:rsid w:val="00686D69"/>
    <w:rsid w:val="00687788"/>
    <w:rsid w:val="006903A9"/>
    <w:rsid w:val="0069089D"/>
    <w:rsid w:val="0069225B"/>
    <w:rsid w:val="00692502"/>
    <w:rsid w:val="00692A17"/>
    <w:rsid w:val="00692D52"/>
    <w:rsid w:val="00693298"/>
    <w:rsid w:val="0069338F"/>
    <w:rsid w:val="006933BF"/>
    <w:rsid w:val="006934FB"/>
    <w:rsid w:val="0069368A"/>
    <w:rsid w:val="00693C5E"/>
    <w:rsid w:val="00693CF6"/>
    <w:rsid w:val="0069433B"/>
    <w:rsid w:val="00694562"/>
    <w:rsid w:val="00695DD2"/>
    <w:rsid w:val="00696535"/>
    <w:rsid w:val="00696955"/>
    <w:rsid w:val="00696D6C"/>
    <w:rsid w:val="006977B5"/>
    <w:rsid w:val="00697A5D"/>
    <w:rsid w:val="00697F04"/>
    <w:rsid w:val="00697F8D"/>
    <w:rsid w:val="006A0A2C"/>
    <w:rsid w:val="006A0CB8"/>
    <w:rsid w:val="006A11B9"/>
    <w:rsid w:val="006A178E"/>
    <w:rsid w:val="006A1F3D"/>
    <w:rsid w:val="006A2890"/>
    <w:rsid w:val="006A2CBC"/>
    <w:rsid w:val="006A2E3A"/>
    <w:rsid w:val="006A31E9"/>
    <w:rsid w:val="006A3903"/>
    <w:rsid w:val="006A3C7B"/>
    <w:rsid w:val="006A3DBA"/>
    <w:rsid w:val="006A441E"/>
    <w:rsid w:val="006A4677"/>
    <w:rsid w:val="006A48FB"/>
    <w:rsid w:val="006A49B6"/>
    <w:rsid w:val="006A4C23"/>
    <w:rsid w:val="006A518D"/>
    <w:rsid w:val="006A5860"/>
    <w:rsid w:val="006A5A36"/>
    <w:rsid w:val="006A5B0D"/>
    <w:rsid w:val="006A686B"/>
    <w:rsid w:val="006A7AFA"/>
    <w:rsid w:val="006A7B05"/>
    <w:rsid w:val="006A7D52"/>
    <w:rsid w:val="006A7D8D"/>
    <w:rsid w:val="006B00A8"/>
    <w:rsid w:val="006B0C5D"/>
    <w:rsid w:val="006B10BD"/>
    <w:rsid w:val="006B124B"/>
    <w:rsid w:val="006B1CA0"/>
    <w:rsid w:val="006B1E39"/>
    <w:rsid w:val="006B2033"/>
    <w:rsid w:val="006B20F9"/>
    <w:rsid w:val="006B26D5"/>
    <w:rsid w:val="006B2A53"/>
    <w:rsid w:val="006B2ACA"/>
    <w:rsid w:val="006B2C8F"/>
    <w:rsid w:val="006B318D"/>
    <w:rsid w:val="006B3C74"/>
    <w:rsid w:val="006B3E0E"/>
    <w:rsid w:val="006B3E57"/>
    <w:rsid w:val="006B3F49"/>
    <w:rsid w:val="006B42B0"/>
    <w:rsid w:val="006B4301"/>
    <w:rsid w:val="006B4A60"/>
    <w:rsid w:val="006B4D00"/>
    <w:rsid w:val="006B4F0C"/>
    <w:rsid w:val="006B5483"/>
    <w:rsid w:val="006B64EB"/>
    <w:rsid w:val="006B6852"/>
    <w:rsid w:val="006B710D"/>
    <w:rsid w:val="006B712F"/>
    <w:rsid w:val="006B7B11"/>
    <w:rsid w:val="006B7B12"/>
    <w:rsid w:val="006C053D"/>
    <w:rsid w:val="006C09D4"/>
    <w:rsid w:val="006C0D40"/>
    <w:rsid w:val="006C1A1C"/>
    <w:rsid w:val="006C1FE2"/>
    <w:rsid w:val="006C2061"/>
    <w:rsid w:val="006C21B5"/>
    <w:rsid w:val="006C2956"/>
    <w:rsid w:val="006C3320"/>
    <w:rsid w:val="006C3C76"/>
    <w:rsid w:val="006C3D55"/>
    <w:rsid w:val="006C457F"/>
    <w:rsid w:val="006C4645"/>
    <w:rsid w:val="006C480C"/>
    <w:rsid w:val="006C4BC6"/>
    <w:rsid w:val="006C5C69"/>
    <w:rsid w:val="006C6710"/>
    <w:rsid w:val="006C682C"/>
    <w:rsid w:val="006C6E63"/>
    <w:rsid w:val="006C6F16"/>
    <w:rsid w:val="006C7102"/>
    <w:rsid w:val="006C7922"/>
    <w:rsid w:val="006C7B38"/>
    <w:rsid w:val="006C7CA2"/>
    <w:rsid w:val="006D05DC"/>
    <w:rsid w:val="006D17E5"/>
    <w:rsid w:val="006D2ED7"/>
    <w:rsid w:val="006D43C8"/>
    <w:rsid w:val="006D5920"/>
    <w:rsid w:val="006D5DFF"/>
    <w:rsid w:val="006D5E16"/>
    <w:rsid w:val="006D6368"/>
    <w:rsid w:val="006D69DB"/>
    <w:rsid w:val="006D72FC"/>
    <w:rsid w:val="006D74C6"/>
    <w:rsid w:val="006D76D2"/>
    <w:rsid w:val="006D78A1"/>
    <w:rsid w:val="006E0BF4"/>
    <w:rsid w:val="006E0CDE"/>
    <w:rsid w:val="006E0F7F"/>
    <w:rsid w:val="006E110F"/>
    <w:rsid w:val="006E12E3"/>
    <w:rsid w:val="006E1972"/>
    <w:rsid w:val="006E2BD2"/>
    <w:rsid w:val="006E3112"/>
    <w:rsid w:val="006E47B2"/>
    <w:rsid w:val="006E4F0D"/>
    <w:rsid w:val="006E5E49"/>
    <w:rsid w:val="006E603C"/>
    <w:rsid w:val="006E6047"/>
    <w:rsid w:val="006E6056"/>
    <w:rsid w:val="006E6842"/>
    <w:rsid w:val="006E6944"/>
    <w:rsid w:val="006E6970"/>
    <w:rsid w:val="006E6A02"/>
    <w:rsid w:val="006E70F0"/>
    <w:rsid w:val="006E7D4B"/>
    <w:rsid w:val="006F112C"/>
    <w:rsid w:val="006F116C"/>
    <w:rsid w:val="006F15E4"/>
    <w:rsid w:val="006F2844"/>
    <w:rsid w:val="006F3296"/>
    <w:rsid w:val="006F32C9"/>
    <w:rsid w:val="006F3479"/>
    <w:rsid w:val="006F3956"/>
    <w:rsid w:val="006F41D6"/>
    <w:rsid w:val="006F4280"/>
    <w:rsid w:val="006F4550"/>
    <w:rsid w:val="006F45C3"/>
    <w:rsid w:val="006F47A0"/>
    <w:rsid w:val="006F49F5"/>
    <w:rsid w:val="006F4E44"/>
    <w:rsid w:val="006F4F20"/>
    <w:rsid w:val="006F59F9"/>
    <w:rsid w:val="006F5FC4"/>
    <w:rsid w:val="006F6230"/>
    <w:rsid w:val="006F635F"/>
    <w:rsid w:val="006F63AE"/>
    <w:rsid w:val="006F657F"/>
    <w:rsid w:val="006F69D6"/>
    <w:rsid w:val="006F757E"/>
    <w:rsid w:val="006F7ECF"/>
    <w:rsid w:val="00700094"/>
    <w:rsid w:val="00700605"/>
    <w:rsid w:val="0070071F"/>
    <w:rsid w:val="0070088C"/>
    <w:rsid w:val="00700B3B"/>
    <w:rsid w:val="00700FCD"/>
    <w:rsid w:val="00701A27"/>
    <w:rsid w:val="007024E8"/>
    <w:rsid w:val="00702907"/>
    <w:rsid w:val="00703201"/>
    <w:rsid w:val="00703469"/>
    <w:rsid w:val="00703880"/>
    <w:rsid w:val="007038AD"/>
    <w:rsid w:val="00704297"/>
    <w:rsid w:val="007046A1"/>
    <w:rsid w:val="00704B5F"/>
    <w:rsid w:val="00705705"/>
    <w:rsid w:val="00706302"/>
    <w:rsid w:val="0070702C"/>
    <w:rsid w:val="00707C33"/>
    <w:rsid w:val="00710125"/>
    <w:rsid w:val="00710820"/>
    <w:rsid w:val="00710A18"/>
    <w:rsid w:val="0071108D"/>
    <w:rsid w:val="0071136D"/>
    <w:rsid w:val="00712763"/>
    <w:rsid w:val="00712EF6"/>
    <w:rsid w:val="0071330F"/>
    <w:rsid w:val="00713979"/>
    <w:rsid w:val="00713B94"/>
    <w:rsid w:val="0071453A"/>
    <w:rsid w:val="007146A3"/>
    <w:rsid w:val="00714B22"/>
    <w:rsid w:val="00715370"/>
    <w:rsid w:val="0071551E"/>
    <w:rsid w:val="00715D0B"/>
    <w:rsid w:val="00716408"/>
    <w:rsid w:val="00716FB9"/>
    <w:rsid w:val="00717197"/>
    <w:rsid w:val="007172C3"/>
    <w:rsid w:val="00717D14"/>
    <w:rsid w:val="00717D8D"/>
    <w:rsid w:val="00720C26"/>
    <w:rsid w:val="007215E4"/>
    <w:rsid w:val="00721776"/>
    <w:rsid w:val="00721D17"/>
    <w:rsid w:val="0072275A"/>
    <w:rsid w:val="00722E57"/>
    <w:rsid w:val="00723900"/>
    <w:rsid w:val="00723FBB"/>
    <w:rsid w:val="00724C85"/>
    <w:rsid w:val="00725100"/>
    <w:rsid w:val="007252AF"/>
    <w:rsid w:val="00725DA6"/>
    <w:rsid w:val="00725EC1"/>
    <w:rsid w:val="00726375"/>
    <w:rsid w:val="00726447"/>
    <w:rsid w:val="00726495"/>
    <w:rsid w:val="00726DBF"/>
    <w:rsid w:val="00727437"/>
    <w:rsid w:val="00727B2C"/>
    <w:rsid w:val="0073071D"/>
    <w:rsid w:val="00730742"/>
    <w:rsid w:val="00731302"/>
    <w:rsid w:val="00731406"/>
    <w:rsid w:val="00731CB5"/>
    <w:rsid w:val="007321F8"/>
    <w:rsid w:val="007322AD"/>
    <w:rsid w:val="0073251F"/>
    <w:rsid w:val="007325DE"/>
    <w:rsid w:val="007330FE"/>
    <w:rsid w:val="0073327B"/>
    <w:rsid w:val="0073340E"/>
    <w:rsid w:val="00733C43"/>
    <w:rsid w:val="00733E30"/>
    <w:rsid w:val="007342B4"/>
    <w:rsid w:val="0073439A"/>
    <w:rsid w:val="00734A00"/>
    <w:rsid w:val="00734FB8"/>
    <w:rsid w:val="007356C9"/>
    <w:rsid w:val="00735B40"/>
    <w:rsid w:val="00735FE5"/>
    <w:rsid w:val="0073603C"/>
    <w:rsid w:val="0073648D"/>
    <w:rsid w:val="00736BFD"/>
    <w:rsid w:val="00737242"/>
    <w:rsid w:val="00737715"/>
    <w:rsid w:val="00737B6A"/>
    <w:rsid w:val="00737C28"/>
    <w:rsid w:val="00737DCC"/>
    <w:rsid w:val="00737EEC"/>
    <w:rsid w:val="00737FC2"/>
    <w:rsid w:val="00740AB9"/>
    <w:rsid w:val="00740EF4"/>
    <w:rsid w:val="0074208D"/>
    <w:rsid w:val="00742BEC"/>
    <w:rsid w:val="00742F51"/>
    <w:rsid w:val="00742FF6"/>
    <w:rsid w:val="00743057"/>
    <w:rsid w:val="00743904"/>
    <w:rsid w:val="00745BC5"/>
    <w:rsid w:val="00745D73"/>
    <w:rsid w:val="00745DBC"/>
    <w:rsid w:val="00746D0C"/>
    <w:rsid w:val="00746FE6"/>
    <w:rsid w:val="007471F1"/>
    <w:rsid w:val="00747302"/>
    <w:rsid w:val="00747554"/>
    <w:rsid w:val="0074792F"/>
    <w:rsid w:val="00747D0E"/>
    <w:rsid w:val="00750279"/>
    <w:rsid w:val="007503E6"/>
    <w:rsid w:val="00750AD4"/>
    <w:rsid w:val="007515C8"/>
    <w:rsid w:val="00751B54"/>
    <w:rsid w:val="00752057"/>
    <w:rsid w:val="00752584"/>
    <w:rsid w:val="007529EC"/>
    <w:rsid w:val="00752DB5"/>
    <w:rsid w:val="00752EF9"/>
    <w:rsid w:val="007538B9"/>
    <w:rsid w:val="0075395A"/>
    <w:rsid w:val="00753AE0"/>
    <w:rsid w:val="00753F41"/>
    <w:rsid w:val="0075430C"/>
    <w:rsid w:val="00754450"/>
    <w:rsid w:val="007546FD"/>
    <w:rsid w:val="00754881"/>
    <w:rsid w:val="00754B97"/>
    <w:rsid w:val="007550D6"/>
    <w:rsid w:val="007557C8"/>
    <w:rsid w:val="007560C2"/>
    <w:rsid w:val="007565F6"/>
    <w:rsid w:val="00756789"/>
    <w:rsid w:val="00756884"/>
    <w:rsid w:val="007568F8"/>
    <w:rsid w:val="00756B4E"/>
    <w:rsid w:val="0075726A"/>
    <w:rsid w:val="007576BC"/>
    <w:rsid w:val="00757889"/>
    <w:rsid w:val="00761367"/>
    <w:rsid w:val="00761B80"/>
    <w:rsid w:val="00762182"/>
    <w:rsid w:val="00762E9E"/>
    <w:rsid w:val="00763466"/>
    <w:rsid w:val="00763AC6"/>
    <w:rsid w:val="00763CDC"/>
    <w:rsid w:val="0076464F"/>
    <w:rsid w:val="00764831"/>
    <w:rsid w:val="00764B68"/>
    <w:rsid w:val="00764BCF"/>
    <w:rsid w:val="0076592A"/>
    <w:rsid w:val="0076601B"/>
    <w:rsid w:val="007670B7"/>
    <w:rsid w:val="00770C1D"/>
    <w:rsid w:val="0077179E"/>
    <w:rsid w:val="00771816"/>
    <w:rsid w:val="0077195A"/>
    <w:rsid w:val="00771C11"/>
    <w:rsid w:val="00771FC2"/>
    <w:rsid w:val="00772A1C"/>
    <w:rsid w:val="0077389E"/>
    <w:rsid w:val="00773F7D"/>
    <w:rsid w:val="007744A2"/>
    <w:rsid w:val="00774B1B"/>
    <w:rsid w:val="00774BB2"/>
    <w:rsid w:val="0077546C"/>
    <w:rsid w:val="00776D2F"/>
    <w:rsid w:val="00776FCA"/>
    <w:rsid w:val="007773EB"/>
    <w:rsid w:val="007774AB"/>
    <w:rsid w:val="00777618"/>
    <w:rsid w:val="00777A36"/>
    <w:rsid w:val="00777DC4"/>
    <w:rsid w:val="00777E09"/>
    <w:rsid w:val="007801ED"/>
    <w:rsid w:val="00780667"/>
    <w:rsid w:val="00780C63"/>
    <w:rsid w:val="00781EF2"/>
    <w:rsid w:val="00782615"/>
    <w:rsid w:val="0078275C"/>
    <w:rsid w:val="007827A7"/>
    <w:rsid w:val="00782C84"/>
    <w:rsid w:val="00783426"/>
    <w:rsid w:val="007838D5"/>
    <w:rsid w:val="007839D3"/>
    <w:rsid w:val="00783B5F"/>
    <w:rsid w:val="00784059"/>
    <w:rsid w:val="00784176"/>
    <w:rsid w:val="0078446E"/>
    <w:rsid w:val="00784CA4"/>
    <w:rsid w:val="00785A51"/>
    <w:rsid w:val="00785DB3"/>
    <w:rsid w:val="00785FEC"/>
    <w:rsid w:val="00787658"/>
    <w:rsid w:val="007876C7"/>
    <w:rsid w:val="007878DB"/>
    <w:rsid w:val="00790982"/>
    <w:rsid w:val="00790AB5"/>
    <w:rsid w:val="007910B1"/>
    <w:rsid w:val="00791125"/>
    <w:rsid w:val="0079118B"/>
    <w:rsid w:val="00791287"/>
    <w:rsid w:val="007917BB"/>
    <w:rsid w:val="00791A6F"/>
    <w:rsid w:val="00791EA6"/>
    <w:rsid w:val="00793D65"/>
    <w:rsid w:val="00794228"/>
    <w:rsid w:val="00794656"/>
    <w:rsid w:val="00794AAB"/>
    <w:rsid w:val="007957C1"/>
    <w:rsid w:val="007959D1"/>
    <w:rsid w:val="00795F76"/>
    <w:rsid w:val="00796742"/>
    <w:rsid w:val="00796826"/>
    <w:rsid w:val="00796872"/>
    <w:rsid w:val="00796918"/>
    <w:rsid w:val="00796993"/>
    <w:rsid w:val="0079699A"/>
    <w:rsid w:val="007974BF"/>
    <w:rsid w:val="007975CE"/>
    <w:rsid w:val="00797CBD"/>
    <w:rsid w:val="00797F98"/>
    <w:rsid w:val="007A00FA"/>
    <w:rsid w:val="007A11F2"/>
    <w:rsid w:val="007A1531"/>
    <w:rsid w:val="007A1A28"/>
    <w:rsid w:val="007A26E8"/>
    <w:rsid w:val="007A2A36"/>
    <w:rsid w:val="007A2AF3"/>
    <w:rsid w:val="007A2B37"/>
    <w:rsid w:val="007A2F5E"/>
    <w:rsid w:val="007A3340"/>
    <w:rsid w:val="007A3E62"/>
    <w:rsid w:val="007A4699"/>
    <w:rsid w:val="007A4DC8"/>
    <w:rsid w:val="007A4E89"/>
    <w:rsid w:val="007A52D9"/>
    <w:rsid w:val="007A551A"/>
    <w:rsid w:val="007A552E"/>
    <w:rsid w:val="007A5686"/>
    <w:rsid w:val="007A5863"/>
    <w:rsid w:val="007A6AEE"/>
    <w:rsid w:val="007A6F70"/>
    <w:rsid w:val="007A776D"/>
    <w:rsid w:val="007A7852"/>
    <w:rsid w:val="007A7A18"/>
    <w:rsid w:val="007A7CF0"/>
    <w:rsid w:val="007B03F0"/>
    <w:rsid w:val="007B0984"/>
    <w:rsid w:val="007B0AB2"/>
    <w:rsid w:val="007B131D"/>
    <w:rsid w:val="007B17A2"/>
    <w:rsid w:val="007B1D89"/>
    <w:rsid w:val="007B2066"/>
    <w:rsid w:val="007B2693"/>
    <w:rsid w:val="007B2941"/>
    <w:rsid w:val="007B33A1"/>
    <w:rsid w:val="007B33BE"/>
    <w:rsid w:val="007B3B0A"/>
    <w:rsid w:val="007B452E"/>
    <w:rsid w:val="007B48CB"/>
    <w:rsid w:val="007B4C97"/>
    <w:rsid w:val="007B528C"/>
    <w:rsid w:val="007B62B3"/>
    <w:rsid w:val="007B6979"/>
    <w:rsid w:val="007C0799"/>
    <w:rsid w:val="007C09F1"/>
    <w:rsid w:val="007C0A52"/>
    <w:rsid w:val="007C0B0D"/>
    <w:rsid w:val="007C0C91"/>
    <w:rsid w:val="007C1044"/>
    <w:rsid w:val="007C10DC"/>
    <w:rsid w:val="007C14EB"/>
    <w:rsid w:val="007C193D"/>
    <w:rsid w:val="007C1964"/>
    <w:rsid w:val="007C1D5D"/>
    <w:rsid w:val="007C26E2"/>
    <w:rsid w:val="007C29DA"/>
    <w:rsid w:val="007C2FDD"/>
    <w:rsid w:val="007C3066"/>
    <w:rsid w:val="007C311B"/>
    <w:rsid w:val="007C321E"/>
    <w:rsid w:val="007C346A"/>
    <w:rsid w:val="007C402B"/>
    <w:rsid w:val="007C440D"/>
    <w:rsid w:val="007C4669"/>
    <w:rsid w:val="007C4786"/>
    <w:rsid w:val="007C4897"/>
    <w:rsid w:val="007C5141"/>
    <w:rsid w:val="007C5179"/>
    <w:rsid w:val="007C5363"/>
    <w:rsid w:val="007C5D14"/>
    <w:rsid w:val="007C5D89"/>
    <w:rsid w:val="007C5F7D"/>
    <w:rsid w:val="007C61CB"/>
    <w:rsid w:val="007C6594"/>
    <w:rsid w:val="007C6692"/>
    <w:rsid w:val="007C6A11"/>
    <w:rsid w:val="007C73F1"/>
    <w:rsid w:val="007C75DA"/>
    <w:rsid w:val="007C7D3A"/>
    <w:rsid w:val="007C7DD4"/>
    <w:rsid w:val="007D07DB"/>
    <w:rsid w:val="007D133C"/>
    <w:rsid w:val="007D1355"/>
    <w:rsid w:val="007D143B"/>
    <w:rsid w:val="007D1584"/>
    <w:rsid w:val="007D1B30"/>
    <w:rsid w:val="007D2A18"/>
    <w:rsid w:val="007D2B86"/>
    <w:rsid w:val="007D2E77"/>
    <w:rsid w:val="007D3803"/>
    <w:rsid w:val="007D3927"/>
    <w:rsid w:val="007D3DFF"/>
    <w:rsid w:val="007D3EE3"/>
    <w:rsid w:val="007D3F26"/>
    <w:rsid w:val="007D4D51"/>
    <w:rsid w:val="007D541D"/>
    <w:rsid w:val="007D554F"/>
    <w:rsid w:val="007D5CF7"/>
    <w:rsid w:val="007D71C6"/>
    <w:rsid w:val="007D7D2C"/>
    <w:rsid w:val="007E1178"/>
    <w:rsid w:val="007E14E9"/>
    <w:rsid w:val="007E1746"/>
    <w:rsid w:val="007E1A24"/>
    <w:rsid w:val="007E1A40"/>
    <w:rsid w:val="007E33B4"/>
    <w:rsid w:val="007E33BA"/>
    <w:rsid w:val="007E3871"/>
    <w:rsid w:val="007E4441"/>
    <w:rsid w:val="007E5516"/>
    <w:rsid w:val="007E5838"/>
    <w:rsid w:val="007E593A"/>
    <w:rsid w:val="007E5D0A"/>
    <w:rsid w:val="007E5FF8"/>
    <w:rsid w:val="007E63FD"/>
    <w:rsid w:val="007E6646"/>
    <w:rsid w:val="007E6811"/>
    <w:rsid w:val="007E6DCC"/>
    <w:rsid w:val="007E7822"/>
    <w:rsid w:val="007E7B1E"/>
    <w:rsid w:val="007F0007"/>
    <w:rsid w:val="007F005F"/>
    <w:rsid w:val="007F03A0"/>
    <w:rsid w:val="007F04A8"/>
    <w:rsid w:val="007F11E5"/>
    <w:rsid w:val="007F1318"/>
    <w:rsid w:val="007F1350"/>
    <w:rsid w:val="007F13F6"/>
    <w:rsid w:val="007F170E"/>
    <w:rsid w:val="007F1B31"/>
    <w:rsid w:val="007F1B45"/>
    <w:rsid w:val="007F1ED0"/>
    <w:rsid w:val="007F26CE"/>
    <w:rsid w:val="007F3B28"/>
    <w:rsid w:val="007F477B"/>
    <w:rsid w:val="007F479B"/>
    <w:rsid w:val="007F480F"/>
    <w:rsid w:val="007F4FA6"/>
    <w:rsid w:val="007F55D5"/>
    <w:rsid w:val="007F60E1"/>
    <w:rsid w:val="007F61A9"/>
    <w:rsid w:val="007F667A"/>
    <w:rsid w:val="007F6D23"/>
    <w:rsid w:val="007F6E24"/>
    <w:rsid w:val="007F73DC"/>
    <w:rsid w:val="007F7EA6"/>
    <w:rsid w:val="00800221"/>
    <w:rsid w:val="008005D9"/>
    <w:rsid w:val="008008DA"/>
    <w:rsid w:val="00800D2E"/>
    <w:rsid w:val="008014A0"/>
    <w:rsid w:val="008021DE"/>
    <w:rsid w:val="00802A1C"/>
    <w:rsid w:val="00802AD6"/>
    <w:rsid w:val="00802EBC"/>
    <w:rsid w:val="00802F6A"/>
    <w:rsid w:val="00803319"/>
    <w:rsid w:val="00803931"/>
    <w:rsid w:val="008039D6"/>
    <w:rsid w:val="00803F11"/>
    <w:rsid w:val="00804877"/>
    <w:rsid w:val="008048C6"/>
    <w:rsid w:val="008049DB"/>
    <w:rsid w:val="00804C1C"/>
    <w:rsid w:val="00804ED1"/>
    <w:rsid w:val="00805145"/>
    <w:rsid w:val="008051D5"/>
    <w:rsid w:val="0080582A"/>
    <w:rsid w:val="00806328"/>
    <w:rsid w:val="008065DA"/>
    <w:rsid w:val="008068F9"/>
    <w:rsid w:val="008069E2"/>
    <w:rsid w:val="00806E18"/>
    <w:rsid w:val="008110B8"/>
    <w:rsid w:val="008113A1"/>
    <w:rsid w:val="008115E2"/>
    <w:rsid w:val="00811ADA"/>
    <w:rsid w:val="008126DD"/>
    <w:rsid w:val="00812E30"/>
    <w:rsid w:val="008136EB"/>
    <w:rsid w:val="00813880"/>
    <w:rsid w:val="00814AEF"/>
    <w:rsid w:val="008156EE"/>
    <w:rsid w:val="00815878"/>
    <w:rsid w:val="008159E8"/>
    <w:rsid w:val="00815E15"/>
    <w:rsid w:val="00815EC2"/>
    <w:rsid w:val="008168FD"/>
    <w:rsid w:val="00816BC5"/>
    <w:rsid w:val="00817364"/>
    <w:rsid w:val="00817BC0"/>
    <w:rsid w:val="00817BEF"/>
    <w:rsid w:val="00820333"/>
    <w:rsid w:val="00820D16"/>
    <w:rsid w:val="00821732"/>
    <w:rsid w:val="00821C69"/>
    <w:rsid w:val="00821CDC"/>
    <w:rsid w:val="00821F4B"/>
    <w:rsid w:val="00822918"/>
    <w:rsid w:val="00822FE9"/>
    <w:rsid w:val="0082354A"/>
    <w:rsid w:val="00823A3F"/>
    <w:rsid w:val="00824006"/>
    <w:rsid w:val="00824664"/>
    <w:rsid w:val="00824837"/>
    <w:rsid w:val="00824B19"/>
    <w:rsid w:val="00825180"/>
    <w:rsid w:val="008255A6"/>
    <w:rsid w:val="008255AA"/>
    <w:rsid w:val="0082570F"/>
    <w:rsid w:val="008269D4"/>
    <w:rsid w:val="00826B7C"/>
    <w:rsid w:val="008275AA"/>
    <w:rsid w:val="00827968"/>
    <w:rsid w:val="008279E0"/>
    <w:rsid w:val="0083006D"/>
    <w:rsid w:val="0083080B"/>
    <w:rsid w:val="00830E85"/>
    <w:rsid w:val="00831B4F"/>
    <w:rsid w:val="00832C56"/>
    <w:rsid w:val="00832C8C"/>
    <w:rsid w:val="00832E64"/>
    <w:rsid w:val="00833523"/>
    <w:rsid w:val="00833A76"/>
    <w:rsid w:val="00833D89"/>
    <w:rsid w:val="00833DE5"/>
    <w:rsid w:val="008348EA"/>
    <w:rsid w:val="0083499B"/>
    <w:rsid w:val="0083523E"/>
    <w:rsid w:val="00836096"/>
    <w:rsid w:val="00836614"/>
    <w:rsid w:val="0083678A"/>
    <w:rsid w:val="0083688A"/>
    <w:rsid w:val="00836D56"/>
    <w:rsid w:val="00836E79"/>
    <w:rsid w:val="00837225"/>
    <w:rsid w:val="008376DF"/>
    <w:rsid w:val="00837ECA"/>
    <w:rsid w:val="00837FAE"/>
    <w:rsid w:val="008403BA"/>
    <w:rsid w:val="00841246"/>
    <w:rsid w:val="00841644"/>
    <w:rsid w:val="00841DB2"/>
    <w:rsid w:val="008420AD"/>
    <w:rsid w:val="008421C2"/>
    <w:rsid w:val="008429AE"/>
    <w:rsid w:val="00842BB6"/>
    <w:rsid w:val="00842CB4"/>
    <w:rsid w:val="00842DF8"/>
    <w:rsid w:val="00842EDA"/>
    <w:rsid w:val="008431E4"/>
    <w:rsid w:val="00843F29"/>
    <w:rsid w:val="0084442E"/>
    <w:rsid w:val="00845167"/>
    <w:rsid w:val="0084538C"/>
    <w:rsid w:val="008454E0"/>
    <w:rsid w:val="008458ED"/>
    <w:rsid w:val="008463CF"/>
    <w:rsid w:val="008464F0"/>
    <w:rsid w:val="00846B7D"/>
    <w:rsid w:val="00846D50"/>
    <w:rsid w:val="00846D57"/>
    <w:rsid w:val="0084781F"/>
    <w:rsid w:val="00847905"/>
    <w:rsid w:val="00847A4C"/>
    <w:rsid w:val="00847AA8"/>
    <w:rsid w:val="00850640"/>
    <w:rsid w:val="00850CE3"/>
    <w:rsid w:val="00852255"/>
    <w:rsid w:val="00852895"/>
    <w:rsid w:val="008528D7"/>
    <w:rsid w:val="00852C60"/>
    <w:rsid w:val="0085347B"/>
    <w:rsid w:val="00854A3D"/>
    <w:rsid w:val="00854AC5"/>
    <w:rsid w:val="00854B62"/>
    <w:rsid w:val="00854EA6"/>
    <w:rsid w:val="00855544"/>
    <w:rsid w:val="0085594E"/>
    <w:rsid w:val="00857153"/>
    <w:rsid w:val="008574F9"/>
    <w:rsid w:val="008577C5"/>
    <w:rsid w:val="00857C2B"/>
    <w:rsid w:val="00860092"/>
    <w:rsid w:val="008607B6"/>
    <w:rsid w:val="008607B7"/>
    <w:rsid w:val="00860A5E"/>
    <w:rsid w:val="00860C6B"/>
    <w:rsid w:val="008613DB"/>
    <w:rsid w:val="008619F0"/>
    <w:rsid w:val="00861E95"/>
    <w:rsid w:val="0086243D"/>
    <w:rsid w:val="00862B28"/>
    <w:rsid w:val="00862D5A"/>
    <w:rsid w:val="00863250"/>
    <w:rsid w:val="008632AE"/>
    <w:rsid w:val="008634B6"/>
    <w:rsid w:val="00864395"/>
    <w:rsid w:val="008647A8"/>
    <w:rsid w:val="008649BF"/>
    <w:rsid w:val="00864A1B"/>
    <w:rsid w:val="008650B1"/>
    <w:rsid w:val="008654C7"/>
    <w:rsid w:val="008655AB"/>
    <w:rsid w:val="00865B36"/>
    <w:rsid w:val="00865C28"/>
    <w:rsid w:val="0086738C"/>
    <w:rsid w:val="008676C4"/>
    <w:rsid w:val="00867895"/>
    <w:rsid w:val="0087014A"/>
    <w:rsid w:val="00871D35"/>
    <w:rsid w:val="00871DB7"/>
    <w:rsid w:val="008728F5"/>
    <w:rsid w:val="00872C65"/>
    <w:rsid w:val="00873D76"/>
    <w:rsid w:val="00873F51"/>
    <w:rsid w:val="00874B88"/>
    <w:rsid w:val="00874E6C"/>
    <w:rsid w:val="00875505"/>
    <w:rsid w:val="00875536"/>
    <w:rsid w:val="00875B49"/>
    <w:rsid w:val="00876E82"/>
    <w:rsid w:val="00876FB5"/>
    <w:rsid w:val="00880127"/>
    <w:rsid w:val="008804FA"/>
    <w:rsid w:val="00881157"/>
    <w:rsid w:val="0088138C"/>
    <w:rsid w:val="00881463"/>
    <w:rsid w:val="00881998"/>
    <w:rsid w:val="00881A35"/>
    <w:rsid w:val="00881B8C"/>
    <w:rsid w:val="0088243F"/>
    <w:rsid w:val="0088255E"/>
    <w:rsid w:val="008828EA"/>
    <w:rsid w:val="00882B3D"/>
    <w:rsid w:val="00882CB3"/>
    <w:rsid w:val="00882E9C"/>
    <w:rsid w:val="00882EA8"/>
    <w:rsid w:val="0088328F"/>
    <w:rsid w:val="00883397"/>
    <w:rsid w:val="008835CA"/>
    <w:rsid w:val="00884031"/>
    <w:rsid w:val="008842AC"/>
    <w:rsid w:val="00884B2D"/>
    <w:rsid w:val="0088506C"/>
    <w:rsid w:val="00885B00"/>
    <w:rsid w:val="00886492"/>
    <w:rsid w:val="0088687F"/>
    <w:rsid w:val="008868DF"/>
    <w:rsid w:val="008905DF"/>
    <w:rsid w:val="00890602"/>
    <w:rsid w:val="00890A3C"/>
    <w:rsid w:val="00890AFA"/>
    <w:rsid w:val="00890CA5"/>
    <w:rsid w:val="00891015"/>
    <w:rsid w:val="00891032"/>
    <w:rsid w:val="008911D7"/>
    <w:rsid w:val="0089188E"/>
    <w:rsid w:val="00891B46"/>
    <w:rsid w:val="00892000"/>
    <w:rsid w:val="0089218E"/>
    <w:rsid w:val="0089312A"/>
    <w:rsid w:val="00893A28"/>
    <w:rsid w:val="008940C9"/>
    <w:rsid w:val="0089457A"/>
    <w:rsid w:val="008945AA"/>
    <w:rsid w:val="008949CE"/>
    <w:rsid w:val="00894B84"/>
    <w:rsid w:val="00894C9E"/>
    <w:rsid w:val="008953B5"/>
    <w:rsid w:val="008959AC"/>
    <w:rsid w:val="00895C1C"/>
    <w:rsid w:val="00895CEF"/>
    <w:rsid w:val="00895D3B"/>
    <w:rsid w:val="00896675"/>
    <w:rsid w:val="0089670D"/>
    <w:rsid w:val="00896898"/>
    <w:rsid w:val="00896D3B"/>
    <w:rsid w:val="00897010"/>
    <w:rsid w:val="00897449"/>
    <w:rsid w:val="008977FB"/>
    <w:rsid w:val="00897A57"/>
    <w:rsid w:val="008A02EC"/>
    <w:rsid w:val="008A06E9"/>
    <w:rsid w:val="008A116B"/>
    <w:rsid w:val="008A11B6"/>
    <w:rsid w:val="008A2201"/>
    <w:rsid w:val="008A2B19"/>
    <w:rsid w:val="008A2FDA"/>
    <w:rsid w:val="008A35E7"/>
    <w:rsid w:val="008A3FC6"/>
    <w:rsid w:val="008A43F6"/>
    <w:rsid w:val="008A4CF0"/>
    <w:rsid w:val="008A4F55"/>
    <w:rsid w:val="008A511C"/>
    <w:rsid w:val="008A5DC6"/>
    <w:rsid w:val="008A6A8A"/>
    <w:rsid w:val="008A6CF9"/>
    <w:rsid w:val="008A7195"/>
    <w:rsid w:val="008A760B"/>
    <w:rsid w:val="008A78C7"/>
    <w:rsid w:val="008A7975"/>
    <w:rsid w:val="008A7BE9"/>
    <w:rsid w:val="008B18C9"/>
    <w:rsid w:val="008B198B"/>
    <w:rsid w:val="008B28B4"/>
    <w:rsid w:val="008B2DBE"/>
    <w:rsid w:val="008B399B"/>
    <w:rsid w:val="008B39AF"/>
    <w:rsid w:val="008B3CF2"/>
    <w:rsid w:val="008B3F82"/>
    <w:rsid w:val="008B42FA"/>
    <w:rsid w:val="008B562A"/>
    <w:rsid w:val="008B585E"/>
    <w:rsid w:val="008B5CDC"/>
    <w:rsid w:val="008B6072"/>
    <w:rsid w:val="008B6308"/>
    <w:rsid w:val="008B63A1"/>
    <w:rsid w:val="008B6911"/>
    <w:rsid w:val="008B6ECC"/>
    <w:rsid w:val="008B7399"/>
    <w:rsid w:val="008C05AB"/>
    <w:rsid w:val="008C079E"/>
    <w:rsid w:val="008C08BA"/>
    <w:rsid w:val="008C0D82"/>
    <w:rsid w:val="008C165C"/>
    <w:rsid w:val="008C16A7"/>
    <w:rsid w:val="008C1761"/>
    <w:rsid w:val="008C1782"/>
    <w:rsid w:val="008C35C3"/>
    <w:rsid w:val="008C36D6"/>
    <w:rsid w:val="008C3AA3"/>
    <w:rsid w:val="008C3D65"/>
    <w:rsid w:val="008C42BA"/>
    <w:rsid w:val="008C4AC0"/>
    <w:rsid w:val="008C5649"/>
    <w:rsid w:val="008C5FA4"/>
    <w:rsid w:val="008C679F"/>
    <w:rsid w:val="008C6DDE"/>
    <w:rsid w:val="008C7923"/>
    <w:rsid w:val="008C7E60"/>
    <w:rsid w:val="008C7ED7"/>
    <w:rsid w:val="008D013B"/>
    <w:rsid w:val="008D04D3"/>
    <w:rsid w:val="008D0603"/>
    <w:rsid w:val="008D1523"/>
    <w:rsid w:val="008D1AAD"/>
    <w:rsid w:val="008D1CE6"/>
    <w:rsid w:val="008D200A"/>
    <w:rsid w:val="008D2622"/>
    <w:rsid w:val="008D32E5"/>
    <w:rsid w:val="008D3DD4"/>
    <w:rsid w:val="008D42F3"/>
    <w:rsid w:val="008D48D4"/>
    <w:rsid w:val="008D4F7C"/>
    <w:rsid w:val="008D5715"/>
    <w:rsid w:val="008D5FEE"/>
    <w:rsid w:val="008D6744"/>
    <w:rsid w:val="008D686C"/>
    <w:rsid w:val="008D6930"/>
    <w:rsid w:val="008D6EC8"/>
    <w:rsid w:val="008D7509"/>
    <w:rsid w:val="008D77DC"/>
    <w:rsid w:val="008D7F4A"/>
    <w:rsid w:val="008E0C67"/>
    <w:rsid w:val="008E123B"/>
    <w:rsid w:val="008E1240"/>
    <w:rsid w:val="008E1249"/>
    <w:rsid w:val="008E1E20"/>
    <w:rsid w:val="008E2C2D"/>
    <w:rsid w:val="008E2EB7"/>
    <w:rsid w:val="008E2F16"/>
    <w:rsid w:val="008E4BA1"/>
    <w:rsid w:val="008E4F8D"/>
    <w:rsid w:val="008E5535"/>
    <w:rsid w:val="008E55A2"/>
    <w:rsid w:val="008E5C04"/>
    <w:rsid w:val="008E5D71"/>
    <w:rsid w:val="008E5E7A"/>
    <w:rsid w:val="008E6589"/>
    <w:rsid w:val="008F0204"/>
    <w:rsid w:val="008F22D6"/>
    <w:rsid w:val="008F233E"/>
    <w:rsid w:val="008F2399"/>
    <w:rsid w:val="008F2B24"/>
    <w:rsid w:val="008F2BD8"/>
    <w:rsid w:val="008F3267"/>
    <w:rsid w:val="008F327D"/>
    <w:rsid w:val="008F3AE9"/>
    <w:rsid w:val="008F4FA1"/>
    <w:rsid w:val="008F686A"/>
    <w:rsid w:val="008F68A3"/>
    <w:rsid w:val="008F6B51"/>
    <w:rsid w:val="008F6CF5"/>
    <w:rsid w:val="008F6D72"/>
    <w:rsid w:val="008F728A"/>
    <w:rsid w:val="008F7A1C"/>
    <w:rsid w:val="008F7C62"/>
    <w:rsid w:val="008F7CEB"/>
    <w:rsid w:val="00900B8D"/>
    <w:rsid w:val="00900E59"/>
    <w:rsid w:val="0090170D"/>
    <w:rsid w:val="009017C2"/>
    <w:rsid w:val="00901C3B"/>
    <w:rsid w:val="00901EE9"/>
    <w:rsid w:val="00903165"/>
    <w:rsid w:val="00903CE7"/>
    <w:rsid w:val="00903F3D"/>
    <w:rsid w:val="0090543E"/>
    <w:rsid w:val="00906513"/>
    <w:rsid w:val="00906700"/>
    <w:rsid w:val="0090685C"/>
    <w:rsid w:val="00906F91"/>
    <w:rsid w:val="009075B8"/>
    <w:rsid w:val="0090768C"/>
    <w:rsid w:val="00907753"/>
    <w:rsid w:val="0090797F"/>
    <w:rsid w:val="00907E31"/>
    <w:rsid w:val="00907F8F"/>
    <w:rsid w:val="00910852"/>
    <w:rsid w:val="00910A5B"/>
    <w:rsid w:val="00911270"/>
    <w:rsid w:val="00911B0B"/>
    <w:rsid w:val="00912521"/>
    <w:rsid w:val="00912761"/>
    <w:rsid w:val="00912997"/>
    <w:rsid w:val="00912BBF"/>
    <w:rsid w:val="009131A7"/>
    <w:rsid w:val="00913653"/>
    <w:rsid w:val="009137C7"/>
    <w:rsid w:val="00914DB0"/>
    <w:rsid w:val="009150EB"/>
    <w:rsid w:val="0091523E"/>
    <w:rsid w:val="0091551C"/>
    <w:rsid w:val="009157AD"/>
    <w:rsid w:val="00915B4F"/>
    <w:rsid w:val="00915CD4"/>
    <w:rsid w:val="00915D90"/>
    <w:rsid w:val="0091672F"/>
    <w:rsid w:val="00916DA2"/>
    <w:rsid w:val="0091703D"/>
    <w:rsid w:val="009171BA"/>
    <w:rsid w:val="00917425"/>
    <w:rsid w:val="00917CB9"/>
    <w:rsid w:val="00917D35"/>
    <w:rsid w:val="00920004"/>
    <w:rsid w:val="00920926"/>
    <w:rsid w:val="00921BAC"/>
    <w:rsid w:val="00922045"/>
    <w:rsid w:val="00922CF3"/>
    <w:rsid w:val="00924577"/>
    <w:rsid w:val="009248C0"/>
    <w:rsid w:val="00925393"/>
    <w:rsid w:val="00925CA1"/>
    <w:rsid w:val="00925D41"/>
    <w:rsid w:val="009268EC"/>
    <w:rsid w:val="00926ABB"/>
    <w:rsid w:val="0092771F"/>
    <w:rsid w:val="00930169"/>
    <w:rsid w:val="009303E9"/>
    <w:rsid w:val="00930EA6"/>
    <w:rsid w:val="00931164"/>
    <w:rsid w:val="00931810"/>
    <w:rsid w:val="00931B76"/>
    <w:rsid w:val="009327E5"/>
    <w:rsid w:val="00932BF5"/>
    <w:rsid w:val="009334F1"/>
    <w:rsid w:val="0093372D"/>
    <w:rsid w:val="00933C3B"/>
    <w:rsid w:val="0093416B"/>
    <w:rsid w:val="009346A7"/>
    <w:rsid w:val="00934929"/>
    <w:rsid w:val="00934970"/>
    <w:rsid w:val="00934BCE"/>
    <w:rsid w:val="00934D1F"/>
    <w:rsid w:val="0093547E"/>
    <w:rsid w:val="00935843"/>
    <w:rsid w:val="00935F2E"/>
    <w:rsid w:val="009360A3"/>
    <w:rsid w:val="009362B1"/>
    <w:rsid w:val="00936654"/>
    <w:rsid w:val="0093675D"/>
    <w:rsid w:val="00937F16"/>
    <w:rsid w:val="00937FC6"/>
    <w:rsid w:val="00940315"/>
    <w:rsid w:val="00940FAF"/>
    <w:rsid w:val="00941629"/>
    <w:rsid w:val="00941817"/>
    <w:rsid w:val="00941932"/>
    <w:rsid w:val="00941D8E"/>
    <w:rsid w:val="009426B5"/>
    <w:rsid w:val="00942880"/>
    <w:rsid w:val="00942B3B"/>
    <w:rsid w:val="009432A2"/>
    <w:rsid w:val="0094391D"/>
    <w:rsid w:val="00943BF7"/>
    <w:rsid w:val="0094438B"/>
    <w:rsid w:val="00944B7C"/>
    <w:rsid w:val="009454AD"/>
    <w:rsid w:val="00945F0F"/>
    <w:rsid w:val="00945F70"/>
    <w:rsid w:val="00945FCC"/>
    <w:rsid w:val="00946486"/>
    <w:rsid w:val="00946B5C"/>
    <w:rsid w:val="00947739"/>
    <w:rsid w:val="00947771"/>
    <w:rsid w:val="009479DE"/>
    <w:rsid w:val="00951743"/>
    <w:rsid w:val="009517A7"/>
    <w:rsid w:val="00952654"/>
    <w:rsid w:val="00952676"/>
    <w:rsid w:val="00952A43"/>
    <w:rsid w:val="00953347"/>
    <w:rsid w:val="00954503"/>
    <w:rsid w:val="009545C0"/>
    <w:rsid w:val="009549C6"/>
    <w:rsid w:val="009550EA"/>
    <w:rsid w:val="00955F6C"/>
    <w:rsid w:val="0095631A"/>
    <w:rsid w:val="009574E8"/>
    <w:rsid w:val="00957D73"/>
    <w:rsid w:val="00957D95"/>
    <w:rsid w:val="00957F9B"/>
    <w:rsid w:val="00961408"/>
    <w:rsid w:val="0096177F"/>
    <w:rsid w:val="009618D9"/>
    <w:rsid w:val="00961B66"/>
    <w:rsid w:val="00961FFD"/>
    <w:rsid w:val="00962363"/>
    <w:rsid w:val="0096276D"/>
    <w:rsid w:val="009628CD"/>
    <w:rsid w:val="00962C0D"/>
    <w:rsid w:val="00962CE8"/>
    <w:rsid w:val="009630BE"/>
    <w:rsid w:val="0096314E"/>
    <w:rsid w:val="0096336F"/>
    <w:rsid w:val="009637DA"/>
    <w:rsid w:val="00964625"/>
    <w:rsid w:val="00964C16"/>
    <w:rsid w:val="0096519C"/>
    <w:rsid w:val="009651FC"/>
    <w:rsid w:val="00966D4D"/>
    <w:rsid w:val="00967262"/>
    <w:rsid w:val="00967665"/>
    <w:rsid w:val="00967D2B"/>
    <w:rsid w:val="00967F45"/>
    <w:rsid w:val="00970380"/>
    <w:rsid w:val="0097080A"/>
    <w:rsid w:val="00970AE0"/>
    <w:rsid w:val="00970BD5"/>
    <w:rsid w:val="009710B2"/>
    <w:rsid w:val="0097160E"/>
    <w:rsid w:val="00972BA9"/>
    <w:rsid w:val="009732C2"/>
    <w:rsid w:val="009738EF"/>
    <w:rsid w:val="0097485C"/>
    <w:rsid w:val="0097514E"/>
    <w:rsid w:val="009756C0"/>
    <w:rsid w:val="00975831"/>
    <w:rsid w:val="00976DB2"/>
    <w:rsid w:val="009773A0"/>
    <w:rsid w:val="009779D9"/>
    <w:rsid w:val="009807EC"/>
    <w:rsid w:val="009826EA"/>
    <w:rsid w:val="00982B93"/>
    <w:rsid w:val="009832FD"/>
    <w:rsid w:val="00983651"/>
    <w:rsid w:val="00984C51"/>
    <w:rsid w:val="00984F1A"/>
    <w:rsid w:val="00985A15"/>
    <w:rsid w:val="009863C6"/>
    <w:rsid w:val="00986753"/>
    <w:rsid w:val="00986A3C"/>
    <w:rsid w:val="009878CD"/>
    <w:rsid w:val="00990170"/>
    <w:rsid w:val="0099038B"/>
    <w:rsid w:val="00990A75"/>
    <w:rsid w:val="00991571"/>
    <w:rsid w:val="00991F12"/>
    <w:rsid w:val="009921FC"/>
    <w:rsid w:val="009925C3"/>
    <w:rsid w:val="00992E20"/>
    <w:rsid w:val="009931B3"/>
    <w:rsid w:val="00993EAB"/>
    <w:rsid w:val="009941E1"/>
    <w:rsid w:val="009947D0"/>
    <w:rsid w:val="00994D1C"/>
    <w:rsid w:val="00995A70"/>
    <w:rsid w:val="009962C6"/>
    <w:rsid w:val="0099645D"/>
    <w:rsid w:val="00996F84"/>
    <w:rsid w:val="00997751"/>
    <w:rsid w:val="00997C5C"/>
    <w:rsid w:val="00997E30"/>
    <w:rsid w:val="009A0AA5"/>
    <w:rsid w:val="009A0B9E"/>
    <w:rsid w:val="009A0FE8"/>
    <w:rsid w:val="009A1966"/>
    <w:rsid w:val="009A19A1"/>
    <w:rsid w:val="009A19E7"/>
    <w:rsid w:val="009A2332"/>
    <w:rsid w:val="009A29E7"/>
    <w:rsid w:val="009A2B5D"/>
    <w:rsid w:val="009A305D"/>
    <w:rsid w:val="009A3519"/>
    <w:rsid w:val="009A37D0"/>
    <w:rsid w:val="009A41D4"/>
    <w:rsid w:val="009A46DB"/>
    <w:rsid w:val="009A47D8"/>
    <w:rsid w:val="009A53FF"/>
    <w:rsid w:val="009A54CC"/>
    <w:rsid w:val="009A5EE8"/>
    <w:rsid w:val="009A6330"/>
    <w:rsid w:val="009A6333"/>
    <w:rsid w:val="009A63EF"/>
    <w:rsid w:val="009A663C"/>
    <w:rsid w:val="009A75B7"/>
    <w:rsid w:val="009A78EB"/>
    <w:rsid w:val="009A7A27"/>
    <w:rsid w:val="009A7B00"/>
    <w:rsid w:val="009B0706"/>
    <w:rsid w:val="009B0788"/>
    <w:rsid w:val="009B1281"/>
    <w:rsid w:val="009B1393"/>
    <w:rsid w:val="009B1623"/>
    <w:rsid w:val="009B1A19"/>
    <w:rsid w:val="009B1F18"/>
    <w:rsid w:val="009B2461"/>
    <w:rsid w:val="009B286B"/>
    <w:rsid w:val="009B2C69"/>
    <w:rsid w:val="009B2D0C"/>
    <w:rsid w:val="009B36E1"/>
    <w:rsid w:val="009B3DEB"/>
    <w:rsid w:val="009B3E14"/>
    <w:rsid w:val="009B3E5D"/>
    <w:rsid w:val="009B3EF5"/>
    <w:rsid w:val="009B3FF9"/>
    <w:rsid w:val="009B4224"/>
    <w:rsid w:val="009B467B"/>
    <w:rsid w:val="009B5249"/>
    <w:rsid w:val="009B55A2"/>
    <w:rsid w:val="009B5B02"/>
    <w:rsid w:val="009B60E7"/>
    <w:rsid w:val="009B7105"/>
    <w:rsid w:val="009B734D"/>
    <w:rsid w:val="009B7B70"/>
    <w:rsid w:val="009B7E25"/>
    <w:rsid w:val="009B7F70"/>
    <w:rsid w:val="009C0BC9"/>
    <w:rsid w:val="009C1212"/>
    <w:rsid w:val="009C13AE"/>
    <w:rsid w:val="009C13CF"/>
    <w:rsid w:val="009C2373"/>
    <w:rsid w:val="009C2AC9"/>
    <w:rsid w:val="009C2CFD"/>
    <w:rsid w:val="009C2F27"/>
    <w:rsid w:val="009C3453"/>
    <w:rsid w:val="009C3477"/>
    <w:rsid w:val="009C3990"/>
    <w:rsid w:val="009C4766"/>
    <w:rsid w:val="009C57B4"/>
    <w:rsid w:val="009C5BCC"/>
    <w:rsid w:val="009C5C73"/>
    <w:rsid w:val="009C5C7F"/>
    <w:rsid w:val="009C5DF2"/>
    <w:rsid w:val="009C649C"/>
    <w:rsid w:val="009C6618"/>
    <w:rsid w:val="009C6EF1"/>
    <w:rsid w:val="009C7CAF"/>
    <w:rsid w:val="009D03A1"/>
    <w:rsid w:val="009D0D47"/>
    <w:rsid w:val="009D0F71"/>
    <w:rsid w:val="009D1206"/>
    <w:rsid w:val="009D1295"/>
    <w:rsid w:val="009D1660"/>
    <w:rsid w:val="009D1C68"/>
    <w:rsid w:val="009D205A"/>
    <w:rsid w:val="009D2164"/>
    <w:rsid w:val="009D2C73"/>
    <w:rsid w:val="009D2DA4"/>
    <w:rsid w:val="009D35B0"/>
    <w:rsid w:val="009D4013"/>
    <w:rsid w:val="009D4246"/>
    <w:rsid w:val="009D4E16"/>
    <w:rsid w:val="009D51BA"/>
    <w:rsid w:val="009D59DA"/>
    <w:rsid w:val="009D5FAC"/>
    <w:rsid w:val="009D6408"/>
    <w:rsid w:val="009D66F5"/>
    <w:rsid w:val="009D68C7"/>
    <w:rsid w:val="009D721E"/>
    <w:rsid w:val="009D7C42"/>
    <w:rsid w:val="009E02B2"/>
    <w:rsid w:val="009E0B86"/>
    <w:rsid w:val="009E1013"/>
    <w:rsid w:val="009E1051"/>
    <w:rsid w:val="009E1350"/>
    <w:rsid w:val="009E1AA3"/>
    <w:rsid w:val="009E221E"/>
    <w:rsid w:val="009E23CC"/>
    <w:rsid w:val="009E3D1A"/>
    <w:rsid w:val="009E4507"/>
    <w:rsid w:val="009E4BBE"/>
    <w:rsid w:val="009E5418"/>
    <w:rsid w:val="009E5761"/>
    <w:rsid w:val="009E5938"/>
    <w:rsid w:val="009E6685"/>
    <w:rsid w:val="009E6BA1"/>
    <w:rsid w:val="009E6C90"/>
    <w:rsid w:val="009E7EA2"/>
    <w:rsid w:val="009F0010"/>
    <w:rsid w:val="009F081D"/>
    <w:rsid w:val="009F08A2"/>
    <w:rsid w:val="009F11DA"/>
    <w:rsid w:val="009F1B3B"/>
    <w:rsid w:val="009F28A3"/>
    <w:rsid w:val="009F2FCA"/>
    <w:rsid w:val="009F36A9"/>
    <w:rsid w:val="009F3F67"/>
    <w:rsid w:val="009F4697"/>
    <w:rsid w:val="009F4776"/>
    <w:rsid w:val="009F5416"/>
    <w:rsid w:val="009F5A9B"/>
    <w:rsid w:val="009F6456"/>
    <w:rsid w:val="009F6594"/>
    <w:rsid w:val="009F6775"/>
    <w:rsid w:val="009F75A4"/>
    <w:rsid w:val="009F797C"/>
    <w:rsid w:val="00A001F7"/>
    <w:rsid w:val="00A00399"/>
    <w:rsid w:val="00A00A6B"/>
    <w:rsid w:val="00A00ABD"/>
    <w:rsid w:val="00A00DBD"/>
    <w:rsid w:val="00A011B2"/>
    <w:rsid w:val="00A013CB"/>
    <w:rsid w:val="00A01C2C"/>
    <w:rsid w:val="00A01EC0"/>
    <w:rsid w:val="00A01FB5"/>
    <w:rsid w:val="00A022D6"/>
    <w:rsid w:val="00A02696"/>
    <w:rsid w:val="00A02D2D"/>
    <w:rsid w:val="00A03BF7"/>
    <w:rsid w:val="00A03FAC"/>
    <w:rsid w:val="00A040C8"/>
    <w:rsid w:val="00A0415B"/>
    <w:rsid w:val="00A045A7"/>
    <w:rsid w:val="00A047BE"/>
    <w:rsid w:val="00A05117"/>
    <w:rsid w:val="00A05274"/>
    <w:rsid w:val="00A05793"/>
    <w:rsid w:val="00A0608D"/>
    <w:rsid w:val="00A060CE"/>
    <w:rsid w:val="00A0650A"/>
    <w:rsid w:val="00A06BBB"/>
    <w:rsid w:val="00A073C2"/>
    <w:rsid w:val="00A075C0"/>
    <w:rsid w:val="00A076D6"/>
    <w:rsid w:val="00A105D8"/>
    <w:rsid w:val="00A114BC"/>
    <w:rsid w:val="00A115B5"/>
    <w:rsid w:val="00A12297"/>
    <w:rsid w:val="00A1285B"/>
    <w:rsid w:val="00A13CCF"/>
    <w:rsid w:val="00A13DC3"/>
    <w:rsid w:val="00A13FF5"/>
    <w:rsid w:val="00A14068"/>
    <w:rsid w:val="00A141B6"/>
    <w:rsid w:val="00A14215"/>
    <w:rsid w:val="00A148B0"/>
    <w:rsid w:val="00A14EEE"/>
    <w:rsid w:val="00A15217"/>
    <w:rsid w:val="00A16450"/>
    <w:rsid w:val="00A16D98"/>
    <w:rsid w:val="00A17121"/>
    <w:rsid w:val="00A17954"/>
    <w:rsid w:val="00A17AA9"/>
    <w:rsid w:val="00A17BDC"/>
    <w:rsid w:val="00A17D18"/>
    <w:rsid w:val="00A215B4"/>
    <w:rsid w:val="00A21A72"/>
    <w:rsid w:val="00A22763"/>
    <w:rsid w:val="00A228B8"/>
    <w:rsid w:val="00A23364"/>
    <w:rsid w:val="00A2361C"/>
    <w:rsid w:val="00A2392C"/>
    <w:rsid w:val="00A23985"/>
    <w:rsid w:val="00A24047"/>
    <w:rsid w:val="00A244E1"/>
    <w:rsid w:val="00A244EF"/>
    <w:rsid w:val="00A246D4"/>
    <w:rsid w:val="00A2498B"/>
    <w:rsid w:val="00A25520"/>
    <w:rsid w:val="00A25AFF"/>
    <w:rsid w:val="00A25D82"/>
    <w:rsid w:val="00A25F31"/>
    <w:rsid w:val="00A2708E"/>
    <w:rsid w:val="00A27A49"/>
    <w:rsid w:val="00A27AD7"/>
    <w:rsid w:val="00A27BC5"/>
    <w:rsid w:val="00A27DA5"/>
    <w:rsid w:val="00A27E89"/>
    <w:rsid w:val="00A3022C"/>
    <w:rsid w:val="00A30A4C"/>
    <w:rsid w:val="00A312AA"/>
    <w:rsid w:val="00A313BC"/>
    <w:rsid w:val="00A31AA2"/>
    <w:rsid w:val="00A323EB"/>
    <w:rsid w:val="00A32627"/>
    <w:rsid w:val="00A328EA"/>
    <w:rsid w:val="00A33B11"/>
    <w:rsid w:val="00A33E32"/>
    <w:rsid w:val="00A33F57"/>
    <w:rsid w:val="00A341DF"/>
    <w:rsid w:val="00A34271"/>
    <w:rsid w:val="00A343CD"/>
    <w:rsid w:val="00A34C43"/>
    <w:rsid w:val="00A35B15"/>
    <w:rsid w:val="00A36127"/>
    <w:rsid w:val="00A36357"/>
    <w:rsid w:val="00A36C4A"/>
    <w:rsid w:val="00A36D5D"/>
    <w:rsid w:val="00A36E9B"/>
    <w:rsid w:val="00A4034C"/>
    <w:rsid w:val="00A40A41"/>
    <w:rsid w:val="00A40AD3"/>
    <w:rsid w:val="00A40B70"/>
    <w:rsid w:val="00A40CA3"/>
    <w:rsid w:val="00A40F85"/>
    <w:rsid w:val="00A41170"/>
    <w:rsid w:val="00A4121E"/>
    <w:rsid w:val="00A412DF"/>
    <w:rsid w:val="00A41459"/>
    <w:rsid w:val="00A415F3"/>
    <w:rsid w:val="00A41933"/>
    <w:rsid w:val="00A4284B"/>
    <w:rsid w:val="00A42BAD"/>
    <w:rsid w:val="00A42C50"/>
    <w:rsid w:val="00A43DA6"/>
    <w:rsid w:val="00A445A8"/>
    <w:rsid w:val="00A44931"/>
    <w:rsid w:val="00A44A1C"/>
    <w:rsid w:val="00A45002"/>
    <w:rsid w:val="00A45542"/>
    <w:rsid w:val="00A45D65"/>
    <w:rsid w:val="00A45F08"/>
    <w:rsid w:val="00A46108"/>
    <w:rsid w:val="00A4700C"/>
    <w:rsid w:val="00A47DAC"/>
    <w:rsid w:val="00A503F1"/>
    <w:rsid w:val="00A51211"/>
    <w:rsid w:val="00A51A29"/>
    <w:rsid w:val="00A52754"/>
    <w:rsid w:val="00A52BF4"/>
    <w:rsid w:val="00A52E00"/>
    <w:rsid w:val="00A52F40"/>
    <w:rsid w:val="00A53337"/>
    <w:rsid w:val="00A5347D"/>
    <w:rsid w:val="00A53524"/>
    <w:rsid w:val="00A53A55"/>
    <w:rsid w:val="00A53C39"/>
    <w:rsid w:val="00A5457E"/>
    <w:rsid w:val="00A54665"/>
    <w:rsid w:val="00A5467F"/>
    <w:rsid w:val="00A54C3F"/>
    <w:rsid w:val="00A54FB9"/>
    <w:rsid w:val="00A55158"/>
    <w:rsid w:val="00A5516D"/>
    <w:rsid w:val="00A55649"/>
    <w:rsid w:val="00A558C3"/>
    <w:rsid w:val="00A55B27"/>
    <w:rsid w:val="00A55F87"/>
    <w:rsid w:val="00A5668A"/>
    <w:rsid w:val="00A5686E"/>
    <w:rsid w:val="00A56ACC"/>
    <w:rsid w:val="00A5715B"/>
    <w:rsid w:val="00A605EC"/>
    <w:rsid w:val="00A60876"/>
    <w:rsid w:val="00A60A00"/>
    <w:rsid w:val="00A60C6D"/>
    <w:rsid w:val="00A60D0D"/>
    <w:rsid w:val="00A6115E"/>
    <w:rsid w:val="00A6153B"/>
    <w:rsid w:val="00A618BD"/>
    <w:rsid w:val="00A624C4"/>
    <w:rsid w:val="00A62CB1"/>
    <w:rsid w:val="00A62E72"/>
    <w:rsid w:val="00A62F96"/>
    <w:rsid w:val="00A633FC"/>
    <w:rsid w:val="00A63B4B"/>
    <w:rsid w:val="00A63CE5"/>
    <w:rsid w:val="00A63FA7"/>
    <w:rsid w:val="00A64863"/>
    <w:rsid w:val="00A64B4D"/>
    <w:rsid w:val="00A64FCF"/>
    <w:rsid w:val="00A65179"/>
    <w:rsid w:val="00A654A1"/>
    <w:rsid w:val="00A65B3A"/>
    <w:rsid w:val="00A65C9D"/>
    <w:rsid w:val="00A6601D"/>
    <w:rsid w:val="00A66166"/>
    <w:rsid w:val="00A6670A"/>
    <w:rsid w:val="00A66EFA"/>
    <w:rsid w:val="00A671F3"/>
    <w:rsid w:val="00A6794C"/>
    <w:rsid w:val="00A67DCF"/>
    <w:rsid w:val="00A7054E"/>
    <w:rsid w:val="00A70B35"/>
    <w:rsid w:val="00A71B38"/>
    <w:rsid w:val="00A71E6F"/>
    <w:rsid w:val="00A726C4"/>
    <w:rsid w:val="00A727AF"/>
    <w:rsid w:val="00A72969"/>
    <w:rsid w:val="00A72E39"/>
    <w:rsid w:val="00A731E7"/>
    <w:rsid w:val="00A73207"/>
    <w:rsid w:val="00A733CF"/>
    <w:rsid w:val="00A73A46"/>
    <w:rsid w:val="00A73B4D"/>
    <w:rsid w:val="00A73E00"/>
    <w:rsid w:val="00A746A3"/>
    <w:rsid w:val="00A74A5B"/>
    <w:rsid w:val="00A74AB3"/>
    <w:rsid w:val="00A74C81"/>
    <w:rsid w:val="00A74DF1"/>
    <w:rsid w:val="00A7550D"/>
    <w:rsid w:val="00A757A8"/>
    <w:rsid w:val="00A75801"/>
    <w:rsid w:val="00A76334"/>
    <w:rsid w:val="00A76F70"/>
    <w:rsid w:val="00A777A6"/>
    <w:rsid w:val="00A804A9"/>
    <w:rsid w:val="00A808B5"/>
    <w:rsid w:val="00A81148"/>
    <w:rsid w:val="00A814FF"/>
    <w:rsid w:val="00A819C0"/>
    <w:rsid w:val="00A819D7"/>
    <w:rsid w:val="00A81EC8"/>
    <w:rsid w:val="00A82099"/>
    <w:rsid w:val="00A8228D"/>
    <w:rsid w:val="00A82B1D"/>
    <w:rsid w:val="00A82B9B"/>
    <w:rsid w:val="00A82FCF"/>
    <w:rsid w:val="00A839F3"/>
    <w:rsid w:val="00A83EA5"/>
    <w:rsid w:val="00A8450E"/>
    <w:rsid w:val="00A84907"/>
    <w:rsid w:val="00A84A80"/>
    <w:rsid w:val="00A85357"/>
    <w:rsid w:val="00A85E19"/>
    <w:rsid w:val="00A86556"/>
    <w:rsid w:val="00A8658A"/>
    <w:rsid w:val="00A867D6"/>
    <w:rsid w:val="00A86F14"/>
    <w:rsid w:val="00A87641"/>
    <w:rsid w:val="00A87C90"/>
    <w:rsid w:val="00A87D81"/>
    <w:rsid w:val="00A87DCA"/>
    <w:rsid w:val="00A87E10"/>
    <w:rsid w:val="00A87F54"/>
    <w:rsid w:val="00A909CE"/>
    <w:rsid w:val="00A90BF0"/>
    <w:rsid w:val="00A913BA"/>
    <w:rsid w:val="00A913CA"/>
    <w:rsid w:val="00A919BF"/>
    <w:rsid w:val="00A92309"/>
    <w:rsid w:val="00A92C0F"/>
    <w:rsid w:val="00A92D96"/>
    <w:rsid w:val="00A939C1"/>
    <w:rsid w:val="00A93CC5"/>
    <w:rsid w:val="00A943B5"/>
    <w:rsid w:val="00A9456C"/>
    <w:rsid w:val="00A946F6"/>
    <w:rsid w:val="00A9488F"/>
    <w:rsid w:val="00A94CD8"/>
    <w:rsid w:val="00A94D68"/>
    <w:rsid w:val="00A9508C"/>
    <w:rsid w:val="00A95CAF"/>
    <w:rsid w:val="00A9627A"/>
    <w:rsid w:val="00A96DD1"/>
    <w:rsid w:val="00A96E2A"/>
    <w:rsid w:val="00A97314"/>
    <w:rsid w:val="00A97CA2"/>
    <w:rsid w:val="00AA02ED"/>
    <w:rsid w:val="00AA038B"/>
    <w:rsid w:val="00AA09D2"/>
    <w:rsid w:val="00AA155E"/>
    <w:rsid w:val="00AA1742"/>
    <w:rsid w:val="00AA1879"/>
    <w:rsid w:val="00AA1FB6"/>
    <w:rsid w:val="00AA2734"/>
    <w:rsid w:val="00AA28E1"/>
    <w:rsid w:val="00AA2EDE"/>
    <w:rsid w:val="00AA32CA"/>
    <w:rsid w:val="00AA37A0"/>
    <w:rsid w:val="00AA397B"/>
    <w:rsid w:val="00AA3CEC"/>
    <w:rsid w:val="00AA3DA1"/>
    <w:rsid w:val="00AA3DD7"/>
    <w:rsid w:val="00AA48FC"/>
    <w:rsid w:val="00AA4E99"/>
    <w:rsid w:val="00AA53C9"/>
    <w:rsid w:val="00AA5D65"/>
    <w:rsid w:val="00AA5EA5"/>
    <w:rsid w:val="00AA5F39"/>
    <w:rsid w:val="00AA6726"/>
    <w:rsid w:val="00AA6732"/>
    <w:rsid w:val="00AA68FF"/>
    <w:rsid w:val="00AA6B55"/>
    <w:rsid w:val="00AA7B04"/>
    <w:rsid w:val="00AA7C7B"/>
    <w:rsid w:val="00AB032B"/>
    <w:rsid w:val="00AB0338"/>
    <w:rsid w:val="00AB0BAE"/>
    <w:rsid w:val="00AB0E3C"/>
    <w:rsid w:val="00AB19AF"/>
    <w:rsid w:val="00AB19EA"/>
    <w:rsid w:val="00AB1B37"/>
    <w:rsid w:val="00AB1F8D"/>
    <w:rsid w:val="00AB288A"/>
    <w:rsid w:val="00AB2C30"/>
    <w:rsid w:val="00AB2D8B"/>
    <w:rsid w:val="00AB2DA8"/>
    <w:rsid w:val="00AB31A2"/>
    <w:rsid w:val="00AB3974"/>
    <w:rsid w:val="00AB3993"/>
    <w:rsid w:val="00AB4374"/>
    <w:rsid w:val="00AB4772"/>
    <w:rsid w:val="00AB4991"/>
    <w:rsid w:val="00AB50E0"/>
    <w:rsid w:val="00AB520B"/>
    <w:rsid w:val="00AB5399"/>
    <w:rsid w:val="00AB54B5"/>
    <w:rsid w:val="00AB57BC"/>
    <w:rsid w:val="00AB5EE9"/>
    <w:rsid w:val="00AB6D14"/>
    <w:rsid w:val="00AB6FDE"/>
    <w:rsid w:val="00AB71B4"/>
    <w:rsid w:val="00AB724A"/>
    <w:rsid w:val="00AB734C"/>
    <w:rsid w:val="00AB7496"/>
    <w:rsid w:val="00AB79F6"/>
    <w:rsid w:val="00AB7F9F"/>
    <w:rsid w:val="00AC0747"/>
    <w:rsid w:val="00AC0772"/>
    <w:rsid w:val="00AC0F57"/>
    <w:rsid w:val="00AC1707"/>
    <w:rsid w:val="00AC1734"/>
    <w:rsid w:val="00AC183C"/>
    <w:rsid w:val="00AC18AB"/>
    <w:rsid w:val="00AC237B"/>
    <w:rsid w:val="00AC2CA9"/>
    <w:rsid w:val="00AC2F59"/>
    <w:rsid w:val="00AC33EF"/>
    <w:rsid w:val="00AC36E9"/>
    <w:rsid w:val="00AC40E6"/>
    <w:rsid w:val="00AC439D"/>
    <w:rsid w:val="00AC44A0"/>
    <w:rsid w:val="00AC4626"/>
    <w:rsid w:val="00AC6624"/>
    <w:rsid w:val="00AC6ED4"/>
    <w:rsid w:val="00AC6ED8"/>
    <w:rsid w:val="00AC737C"/>
    <w:rsid w:val="00AC7E64"/>
    <w:rsid w:val="00AD02C9"/>
    <w:rsid w:val="00AD0545"/>
    <w:rsid w:val="00AD0754"/>
    <w:rsid w:val="00AD15BE"/>
    <w:rsid w:val="00AD1A58"/>
    <w:rsid w:val="00AD1EBA"/>
    <w:rsid w:val="00AD2358"/>
    <w:rsid w:val="00AD2DD1"/>
    <w:rsid w:val="00AD34AB"/>
    <w:rsid w:val="00AD474B"/>
    <w:rsid w:val="00AD4A16"/>
    <w:rsid w:val="00AD4E7E"/>
    <w:rsid w:val="00AD5139"/>
    <w:rsid w:val="00AD525F"/>
    <w:rsid w:val="00AD52FE"/>
    <w:rsid w:val="00AD56D5"/>
    <w:rsid w:val="00AD6AC3"/>
    <w:rsid w:val="00AD6FD2"/>
    <w:rsid w:val="00AD7355"/>
    <w:rsid w:val="00AD76FE"/>
    <w:rsid w:val="00AD7B84"/>
    <w:rsid w:val="00AE020E"/>
    <w:rsid w:val="00AE033B"/>
    <w:rsid w:val="00AE0BFC"/>
    <w:rsid w:val="00AE10FD"/>
    <w:rsid w:val="00AE130A"/>
    <w:rsid w:val="00AE17BE"/>
    <w:rsid w:val="00AE18F5"/>
    <w:rsid w:val="00AE1C1C"/>
    <w:rsid w:val="00AE1D7A"/>
    <w:rsid w:val="00AE22AF"/>
    <w:rsid w:val="00AE2A90"/>
    <w:rsid w:val="00AE2E5F"/>
    <w:rsid w:val="00AE326F"/>
    <w:rsid w:val="00AE335F"/>
    <w:rsid w:val="00AE3C86"/>
    <w:rsid w:val="00AE3D59"/>
    <w:rsid w:val="00AE47F6"/>
    <w:rsid w:val="00AE49BF"/>
    <w:rsid w:val="00AE4ADA"/>
    <w:rsid w:val="00AE5241"/>
    <w:rsid w:val="00AE5C51"/>
    <w:rsid w:val="00AE5D26"/>
    <w:rsid w:val="00AE5F76"/>
    <w:rsid w:val="00AE5FCB"/>
    <w:rsid w:val="00AE64A8"/>
    <w:rsid w:val="00AE74F3"/>
    <w:rsid w:val="00AF0398"/>
    <w:rsid w:val="00AF1175"/>
    <w:rsid w:val="00AF25D3"/>
    <w:rsid w:val="00AF27D8"/>
    <w:rsid w:val="00AF294A"/>
    <w:rsid w:val="00AF3329"/>
    <w:rsid w:val="00AF34E7"/>
    <w:rsid w:val="00AF3530"/>
    <w:rsid w:val="00AF3689"/>
    <w:rsid w:val="00AF4447"/>
    <w:rsid w:val="00AF4524"/>
    <w:rsid w:val="00AF496E"/>
    <w:rsid w:val="00AF4FAE"/>
    <w:rsid w:val="00AF5A88"/>
    <w:rsid w:val="00AF6D13"/>
    <w:rsid w:val="00AF6FEF"/>
    <w:rsid w:val="00AF7697"/>
    <w:rsid w:val="00AF7A14"/>
    <w:rsid w:val="00B002B0"/>
    <w:rsid w:val="00B009FC"/>
    <w:rsid w:val="00B00F8A"/>
    <w:rsid w:val="00B015A4"/>
    <w:rsid w:val="00B01CE7"/>
    <w:rsid w:val="00B01CE8"/>
    <w:rsid w:val="00B03FBF"/>
    <w:rsid w:val="00B0429E"/>
    <w:rsid w:val="00B04830"/>
    <w:rsid w:val="00B05553"/>
    <w:rsid w:val="00B05737"/>
    <w:rsid w:val="00B05C5F"/>
    <w:rsid w:val="00B06292"/>
    <w:rsid w:val="00B064BE"/>
    <w:rsid w:val="00B06BCD"/>
    <w:rsid w:val="00B0715B"/>
    <w:rsid w:val="00B07E49"/>
    <w:rsid w:val="00B108CF"/>
    <w:rsid w:val="00B10C24"/>
    <w:rsid w:val="00B115BD"/>
    <w:rsid w:val="00B120EA"/>
    <w:rsid w:val="00B12B07"/>
    <w:rsid w:val="00B13781"/>
    <w:rsid w:val="00B139E7"/>
    <w:rsid w:val="00B13E02"/>
    <w:rsid w:val="00B14446"/>
    <w:rsid w:val="00B14BDB"/>
    <w:rsid w:val="00B14EAB"/>
    <w:rsid w:val="00B15688"/>
    <w:rsid w:val="00B15868"/>
    <w:rsid w:val="00B15D0E"/>
    <w:rsid w:val="00B16659"/>
    <w:rsid w:val="00B170FD"/>
    <w:rsid w:val="00B17262"/>
    <w:rsid w:val="00B17F34"/>
    <w:rsid w:val="00B20759"/>
    <w:rsid w:val="00B208F0"/>
    <w:rsid w:val="00B20A76"/>
    <w:rsid w:val="00B20AB9"/>
    <w:rsid w:val="00B211AE"/>
    <w:rsid w:val="00B213BA"/>
    <w:rsid w:val="00B21E58"/>
    <w:rsid w:val="00B21E92"/>
    <w:rsid w:val="00B2322A"/>
    <w:rsid w:val="00B239FE"/>
    <w:rsid w:val="00B24170"/>
    <w:rsid w:val="00B24246"/>
    <w:rsid w:val="00B2447B"/>
    <w:rsid w:val="00B2474D"/>
    <w:rsid w:val="00B255C8"/>
    <w:rsid w:val="00B25C16"/>
    <w:rsid w:val="00B26834"/>
    <w:rsid w:val="00B26C23"/>
    <w:rsid w:val="00B2720F"/>
    <w:rsid w:val="00B27985"/>
    <w:rsid w:val="00B31204"/>
    <w:rsid w:val="00B313C7"/>
    <w:rsid w:val="00B3157F"/>
    <w:rsid w:val="00B31B16"/>
    <w:rsid w:val="00B322EF"/>
    <w:rsid w:val="00B32614"/>
    <w:rsid w:val="00B3308D"/>
    <w:rsid w:val="00B34078"/>
    <w:rsid w:val="00B347DC"/>
    <w:rsid w:val="00B34F2B"/>
    <w:rsid w:val="00B35345"/>
    <w:rsid w:val="00B36662"/>
    <w:rsid w:val="00B36723"/>
    <w:rsid w:val="00B36DD4"/>
    <w:rsid w:val="00B371A2"/>
    <w:rsid w:val="00B37715"/>
    <w:rsid w:val="00B400DE"/>
    <w:rsid w:val="00B401A7"/>
    <w:rsid w:val="00B4029B"/>
    <w:rsid w:val="00B40595"/>
    <w:rsid w:val="00B4080E"/>
    <w:rsid w:val="00B40BE3"/>
    <w:rsid w:val="00B41291"/>
    <w:rsid w:val="00B418B6"/>
    <w:rsid w:val="00B41C21"/>
    <w:rsid w:val="00B41EAD"/>
    <w:rsid w:val="00B42AF4"/>
    <w:rsid w:val="00B43018"/>
    <w:rsid w:val="00B4349E"/>
    <w:rsid w:val="00B434E4"/>
    <w:rsid w:val="00B44779"/>
    <w:rsid w:val="00B44824"/>
    <w:rsid w:val="00B44B1C"/>
    <w:rsid w:val="00B453E1"/>
    <w:rsid w:val="00B45B6C"/>
    <w:rsid w:val="00B45F43"/>
    <w:rsid w:val="00B464A0"/>
    <w:rsid w:val="00B477E0"/>
    <w:rsid w:val="00B47891"/>
    <w:rsid w:val="00B502EF"/>
    <w:rsid w:val="00B5045C"/>
    <w:rsid w:val="00B50B90"/>
    <w:rsid w:val="00B517AB"/>
    <w:rsid w:val="00B51A0B"/>
    <w:rsid w:val="00B52302"/>
    <w:rsid w:val="00B53583"/>
    <w:rsid w:val="00B53AE3"/>
    <w:rsid w:val="00B53EA2"/>
    <w:rsid w:val="00B54142"/>
    <w:rsid w:val="00B54343"/>
    <w:rsid w:val="00B54A1C"/>
    <w:rsid w:val="00B54D38"/>
    <w:rsid w:val="00B55409"/>
    <w:rsid w:val="00B55CB4"/>
    <w:rsid w:val="00B56272"/>
    <w:rsid w:val="00B57362"/>
    <w:rsid w:val="00B57424"/>
    <w:rsid w:val="00B577F9"/>
    <w:rsid w:val="00B57AD3"/>
    <w:rsid w:val="00B57D21"/>
    <w:rsid w:val="00B57EE6"/>
    <w:rsid w:val="00B602F9"/>
    <w:rsid w:val="00B6094F"/>
    <w:rsid w:val="00B6117B"/>
    <w:rsid w:val="00B611D8"/>
    <w:rsid w:val="00B614E9"/>
    <w:rsid w:val="00B6282F"/>
    <w:rsid w:val="00B6297E"/>
    <w:rsid w:val="00B62E9B"/>
    <w:rsid w:val="00B635B3"/>
    <w:rsid w:val="00B637EB"/>
    <w:rsid w:val="00B63A37"/>
    <w:rsid w:val="00B63D8E"/>
    <w:rsid w:val="00B63DA6"/>
    <w:rsid w:val="00B63F67"/>
    <w:rsid w:val="00B64131"/>
    <w:rsid w:val="00B64D9E"/>
    <w:rsid w:val="00B64ECB"/>
    <w:rsid w:val="00B6511A"/>
    <w:rsid w:val="00B65202"/>
    <w:rsid w:val="00B653B6"/>
    <w:rsid w:val="00B65970"/>
    <w:rsid w:val="00B65A28"/>
    <w:rsid w:val="00B660C9"/>
    <w:rsid w:val="00B67001"/>
    <w:rsid w:val="00B67E4F"/>
    <w:rsid w:val="00B70755"/>
    <w:rsid w:val="00B70895"/>
    <w:rsid w:val="00B7337F"/>
    <w:rsid w:val="00B734D7"/>
    <w:rsid w:val="00B73EC5"/>
    <w:rsid w:val="00B74475"/>
    <w:rsid w:val="00B7447A"/>
    <w:rsid w:val="00B75FF7"/>
    <w:rsid w:val="00B76052"/>
    <w:rsid w:val="00B761EE"/>
    <w:rsid w:val="00B80417"/>
    <w:rsid w:val="00B80ADB"/>
    <w:rsid w:val="00B814FB"/>
    <w:rsid w:val="00B81AB3"/>
    <w:rsid w:val="00B81DA0"/>
    <w:rsid w:val="00B82030"/>
    <w:rsid w:val="00B82732"/>
    <w:rsid w:val="00B833BD"/>
    <w:rsid w:val="00B83454"/>
    <w:rsid w:val="00B83747"/>
    <w:rsid w:val="00B83B60"/>
    <w:rsid w:val="00B83D8F"/>
    <w:rsid w:val="00B840A2"/>
    <w:rsid w:val="00B84860"/>
    <w:rsid w:val="00B84AF7"/>
    <w:rsid w:val="00B84CC4"/>
    <w:rsid w:val="00B8540C"/>
    <w:rsid w:val="00B86804"/>
    <w:rsid w:val="00B86874"/>
    <w:rsid w:val="00B86C30"/>
    <w:rsid w:val="00B87340"/>
    <w:rsid w:val="00B876A0"/>
    <w:rsid w:val="00B87905"/>
    <w:rsid w:val="00B90118"/>
    <w:rsid w:val="00B901BB"/>
    <w:rsid w:val="00B91B12"/>
    <w:rsid w:val="00B92B21"/>
    <w:rsid w:val="00B92EDD"/>
    <w:rsid w:val="00B93002"/>
    <w:rsid w:val="00B9304F"/>
    <w:rsid w:val="00B943D6"/>
    <w:rsid w:val="00B94860"/>
    <w:rsid w:val="00B94ABC"/>
    <w:rsid w:val="00B94D12"/>
    <w:rsid w:val="00B94EA4"/>
    <w:rsid w:val="00B95393"/>
    <w:rsid w:val="00B957A1"/>
    <w:rsid w:val="00B95EB8"/>
    <w:rsid w:val="00B960CA"/>
    <w:rsid w:val="00B9694D"/>
    <w:rsid w:val="00B96F92"/>
    <w:rsid w:val="00B977B6"/>
    <w:rsid w:val="00B97F10"/>
    <w:rsid w:val="00BA0396"/>
    <w:rsid w:val="00BA06E6"/>
    <w:rsid w:val="00BA0D37"/>
    <w:rsid w:val="00BA106D"/>
    <w:rsid w:val="00BA1DD5"/>
    <w:rsid w:val="00BA1EC1"/>
    <w:rsid w:val="00BA1FF1"/>
    <w:rsid w:val="00BA253B"/>
    <w:rsid w:val="00BA38DD"/>
    <w:rsid w:val="00BA3C33"/>
    <w:rsid w:val="00BA438E"/>
    <w:rsid w:val="00BA438F"/>
    <w:rsid w:val="00BA4747"/>
    <w:rsid w:val="00BA4C90"/>
    <w:rsid w:val="00BA4FED"/>
    <w:rsid w:val="00BA5155"/>
    <w:rsid w:val="00BA57AC"/>
    <w:rsid w:val="00BA5C45"/>
    <w:rsid w:val="00BA63E7"/>
    <w:rsid w:val="00BA6584"/>
    <w:rsid w:val="00BA6BF9"/>
    <w:rsid w:val="00BA76B7"/>
    <w:rsid w:val="00BA7782"/>
    <w:rsid w:val="00BB001F"/>
    <w:rsid w:val="00BB0315"/>
    <w:rsid w:val="00BB0A3A"/>
    <w:rsid w:val="00BB0CDC"/>
    <w:rsid w:val="00BB0DC3"/>
    <w:rsid w:val="00BB0EB4"/>
    <w:rsid w:val="00BB0FC6"/>
    <w:rsid w:val="00BB114E"/>
    <w:rsid w:val="00BB178D"/>
    <w:rsid w:val="00BB1CA8"/>
    <w:rsid w:val="00BB3C53"/>
    <w:rsid w:val="00BB48B0"/>
    <w:rsid w:val="00BB4904"/>
    <w:rsid w:val="00BB4BFC"/>
    <w:rsid w:val="00BB4CBA"/>
    <w:rsid w:val="00BB4DAB"/>
    <w:rsid w:val="00BB581D"/>
    <w:rsid w:val="00BB5936"/>
    <w:rsid w:val="00BB610D"/>
    <w:rsid w:val="00BB6FFC"/>
    <w:rsid w:val="00BB7380"/>
    <w:rsid w:val="00BC04A8"/>
    <w:rsid w:val="00BC0A55"/>
    <w:rsid w:val="00BC0D95"/>
    <w:rsid w:val="00BC0E3F"/>
    <w:rsid w:val="00BC1E83"/>
    <w:rsid w:val="00BC2BA0"/>
    <w:rsid w:val="00BC2FE6"/>
    <w:rsid w:val="00BC3276"/>
    <w:rsid w:val="00BC526A"/>
    <w:rsid w:val="00BC54DE"/>
    <w:rsid w:val="00BC59FB"/>
    <w:rsid w:val="00BC59FE"/>
    <w:rsid w:val="00BC5E65"/>
    <w:rsid w:val="00BC7915"/>
    <w:rsid w:val="00BD153C"/>
    <w:rsid w:val="00BD1900"/>
    <w:rsid w:val="00BD1C27"/>
    <w:rsid w:val="00BD1D20"/>
    <w:rsid w:val="00BD207C"/>
    <w:rsid w:val="00BD2DF3"/>
    <w:rsid w:val="00BD2ED2"/>
    <w:rsid w:val="00BD3BF0"/>
    <w:rsid w:val="00BD45FA"/>
    <w:rsid w:val="00BD490F"/>
    <w:rsid w:val="00BD49BB"/>
    <w:rsid w:val="00BD49DA"/>
    <w:rsid w:val="00BD4DFA"/>
    <w:rsid w:val="00BD4FB8"/>
    <w:rsid w:val="00BD52C9"/>
    <w:rsid w:val="00BD55EC"/>
    <w:rsid w:val="00BD5B64"/>
    <w:rsid w:val="00BD5F92"/>
    <w:rsid w:val="00BD5FA7"/>
    <w:rsid w:val="00BD602D"/>
    <w:rsid w:val="00BD74B5"/>
    <w:rsid w:val="00BD77A6"/>
    <w:rsid w:val="00BE0535"/>
    <w:rsid w:val="00BE0650"/>
    <w:rsid w:val="00BE0BDD"/>
    <w:rsid w:val="00BE1101"/>
    <w:rsid w:val="00BE1522"/>
    <w:rsid w:val="00BE159D"/>
    <w:rsid w:val="00BE1AAD"/>
    <w:rsid w:val="00BE1DDF"/>
    <w:rsid w:val="00BE214D"/>
    <w:rsid w:val="00BE28CC"/>
    <w:rsid w:val="00BE2CDE"/>
    <w:rsid w:val="00BE2D96"/>
    <w:rsid w:val="00BE334F"/>
    <w:rsid w:val="00BE3CD3"/>
    <w:rsid w:val="00BE4FF6"/>
    <w:rsid w:val="00BE50B3"/>
    <w:rsid w:val="00BE528D"/>
    <w:rsid w:val="00BE54BC"/>
    <w:rsid w:val="00BE5688"/>
    <w:rsid w:val="00BE61F6"/>
    <w:rsid w:val="00BE62EE"/>
    <w:rsid w:val="00BE65F9"/>
    <w:rsid w:val="00BE6C5E"/>
    <w:rsid w:val="00BE70FE"/>
    <w:rsid w:val="00BE75E9"/>
    <w:rsid w:val="00BE78AA"/>
    <w:rsid w:val="00BE7A88"/>
    <w:rsid w:val="00BE7D03"/>
    <w:rsid w:val="00BE7D8D"/>
    <w:rsid w:val="00BF00C7"/>
    <w:rsid w:val="00BF0293"/>
    <w:rsid w:val="00BF09B8"/>
    <w:rsid w:val="00BF0A80"/>
    <w:rsid w:val="00BF0BBB"/>
    <w:rsid w:val="00BF103B"/>
    <w:rsid w:val="00BF1737"/>
    <w:rsid w:val="00BF1C67"/>
    <w:rsid w:val="00BF2854"/>
    <w:rsid w:val="00BF2D6D"/>
    <w:rsid w:val="00BF32B9"/>
    <w:rsid w:val="00BF4465"/>
    <w:rsid w:val="00BF446F"/>
    <w:rsid w:val="00BF48CE"/>
    <w:rsid w:val="00BF4B5B"/>
    <w:rsid w:val="00BF506C"/>
    <w:rsid w:val="00BF57A8"/>
    <w:rsid w:val="00BF6634"/>
    <w:rsid w:val="00BF66FF"/>
    <w:rsid w:val="00BF6A5C"/>
    <w:rsid w:val="00BF75F5"/>
    <w:rsid w:val="00BF78A9"/>
    <w:rsid w:val="00BF79CC"/>
    <w:rsid w:val="00C0003E"/>
    <w:rsid w:val="00C002F1"/>
    <w:rsid w:val="00C003FC"/>
    <w:rsid w:val="00C0089C"/>
    <w:rsid w:val="00C0119F"/>
    <w:rsid w:val="00C018D0"/>
    <w:rsid w:val="00C02B08"/>
    <w:rsid w:val="00C036A8"/>
    <w:rsid w:val="00C03C41"/>
    <w:rsid w:val="00C0400B"/>
    <w:rsid w:val="00C051F0"/>
    <w:rsid w:val="00C051F9"/>
    <w:rsid w:val="00C05B4D"/>
    <w:rsid w:val="00C07774"/>
    <w:rsid w:val="00C07A62"/>
    <w:rsid w:val="00C07B0D"/>
    <w:rsid w:val="00C10225"/>
    <w:rsid w:val="00C1073A"/>
    <w:rsid w:val="00C107F4"/>
    <w:rsid w:val="00C10E44"/>
    <w:rsid w:val="00C11B0C"/>
    <w:rsid w:val="00C11CF6"/>
    <w:rsid w:val="00C13111"/>
    <w:rsid w:val="00C13812"/>
    <w:rsid w:val="00C13CCD"/>
    <w:rsid w:val="00C141D9"/>
    <w:rsid w:val="00C142B6"/>
    <w:rsid w:val="00C14F11"/>
    <w:rsid w:val="00C1540E"/>
    <w:rsid w:val="00C16654"/>
    <w:rsid w:val="00C16CB6"/>
    <w:rsid w:val="00C16D27"/>
    <w:rsid w:val="00C16F81"/>
    <w:rsid w:val="00C17204"/>
    <w:rsid w:val="00C17577"/>
    <w:rsid w:val="00C176B7"/>
    <w:rsid w:val="00C17E25"/>
    <w:rsid w:val="00C20743"/>
    <w:rsid w:val="00C21082"/>
    <w:rsid w:val="00C21290"/>
    <w:rsid w:val="00C22D7F"/>
    <w:rsid w:val="00C23828"/>
    <w:rsid w:val="00C2387B"/>
    <w:rsid w:val="00C23BA8"/>
    <w:rsid w:val="00C23EC3"/>
    <w:rsid w:val="00C24669"/>
    <w:rsid w:val="00C254F8"/>
    <w:rsid w:val="00C258AB"/>
    <w:rsid w:val="00C25A48"/>
    <w:rsid w:val="00C25B9E"/>
    <w:rsid w:val="00C26157"/>
    <w:rsid w:val="00C266FD"/>
    <w:rsid w:val="00C2681E"/>
    <w:rsid w:val="00C26CD5"/>
    <w:rsid w:val="00C26E1C"/>
    <w:rsid w:val="00C274AD"/>
    <w:rsid w:val="00C279AB"/>
    <w:rsid w:val="00C27B21"/>
    <w:rsid w:val="00C27E8E"/>
    <w:rsid w:val="00C27FBB"/>
    <w:rsid w:val="00C3052F"/>
    <w:rsid w:val="00C31914"/>
    <w:rsid w:val="00C321B8"/>
    <w:rsid w:val="00C32ACF"/>
    <w:rsid w:val="00C32CF3"/>
    <w:rsid w:val="00C32EE6"/>
    <w:rsid w:val="00C32F16"/>
    <w:rsid w:val="00C32FE5"/>
    <w:rsid w:val="00C33547"/>
    <w:rsid w:val="00C348A4"/>
    <w:rsid w:val="00C35616"/>
    <w:rsid w:val="00C363E2"/>
    <w:rsid w:val="00C36936"/>
    <w:rsid w:val="00C36D29"/>
    <w:rsid w:val="00C3750E"/>
    <w:rsid w:val="00C37A50"/>
    <w:rsid w:val="00C37D25"/>
    <w:rsid w:val="00C400EA"/>
    <w:rsid w:val="00C40D0A"/>
    <w:rsid w:val="00C40E9A"/>
    <w:rsid w:val="00C41D0B"/>
    <w:rsid w:val="00C42CCC"/>
    <w:rsid w:val="00C42D8C"/>
    <w:rsid w:val="00C42EB7"/>
    <w:rsid w:val="00C42F47"/>
    <w:rsid w:val="00C4361C"/>
    <w:rsid w:val="00C436FB"/>
    <w:rsid w:val="00C43A5F"/>
    <w:rsid w:val="00C43C54"/>
    <w:rsid w:val="00C4423D"/>
    <w:rsid w:val="00C4428A"/>
    <w:rsid w:val="00C44825"/>
    <w:rsid w:val="00C44E6B"/>
    <w:rsid w:val="00C44F56"/>
    <w:rsid w:val="00C45074"/>
    <w:rsid w:val="00C4523B"/>
    <w:rsid w:val="00C454C2"/>
    <w:rsid w:val="00C45B04"/>
    <w:rsid w:val="00C461B0"/>
    <w:rsid w:val="00C50EA5"/>
    <w:rsid w:val="00C51196"/>
    <w:rsid w:val="00C51340"/>
    <w:rsid w:val="00C51B22"/>
    <w:rsid w:val="00C51B41"/>
    <w:rsid w:val="00C51CB5"/>
    <w:rsid w:val="00C51D31"/>
    <w:rsid w:val="00C51E79"/>
    <w:rsid w:val="00C51EA1"/>
    <w:rsid w:val="00C51EA3"/>
    <w:rsid w:val="00C5285B"/>
    <w:rsid w:val="00C528DD"/>
    <w:rsid w:val="00C52C8B"/>
    <w:rsid w:val="00C53132"/>
    <w:rsid w:val="00C5318A"/>
    <w:rsid w:val="00C53497"/>
    <w:rsid w:val="00C53BD2"/>
    <w:rsid w:val="00C54574"/>
    <w:rsid w:val="00C556A7"/>
    <w:rsid w:val="00C5666C"/>
    <w:rsid w:val="00C56FF3"/>
    <w:rsid w:val="00C57677"/>
    <w:rsid w:val="00C5782B"/>
    <w:rsid w:val="00C57BDE"/>
    <w:rsid w:val="00C57E55"/>
    <w:rsid w:val="00C60DDB"/>
    <w:rsid w:val="00C61381"/>
    <w:rsid w:val="00C61C87"/>
    <w:rsid w:val="00C62C56"/>
    <w:rsid w:val="00C62CE7"/>
    <w:rsid w:val="00C62D07"/>
    <w:rsid w:val="00C63068"/>
    <w:rsid w:val="00C63781"/>
    <w:rsid w:val="00C63C25"/>
    <w:rsid w:val="00C63CC0"/>
    <w:rsid w:val="00C64492"/>
    <w:rsid w:val="00C64900"/>
    <w:rsid w:val="00C653BD"/>
    <w:rsid w:val="00C67B68"/>
    <w:rsid w:val="00C70478"/>
    <w:rsid w:val="00C70684"/>
    <w:rsid w:val="00C70783"/>
    <w:rsid w:val="00C713FE"/>
    <w:rsid w:val="00C71AE0"/>
    <w:rsid w:val="00C71AFD"/>
    <w:rsid w:val="00C71FEF"/>
    <w:rsid w:val="00C72193"/>
    <w:rsid w:val="00C7292A"/>
    <w:rsid w:val="00C7295A"/>
    <w:rsid w:val="00C72AB6"/>
    <w:rsid w:val="00C72CE3"/>
    <w:rsid w:val="00C72D6E"/>
    <w:rsid w:val="00C73464"/>
    <w:rsid w:val="00C74C8E"/>
    <w:rsid w:val="00C76240"/>
    <w:rsid w:val="00C7625E"/>
    <w:rsid w:val="00C77131"/>
    <w:rsid w:val="00C77E31"/>
    <w:rsid w:val="00C80B24"/>
    <w:rsid w:val="00C80E2E"/>
    <w:rsid w:val="00C81084"/>
    <w:rsid w:val="00C81794"/>
    <w:rsid w:val="00C82E43"/>
    <w:rsid w:val="00C83359"/>
    <w:rsid w:val="00C83531"/>
    <w:rsid w:val="00C83AD6"/>
    <w:rsid w:val="00C83D58"/>
    <w:rsid w:val="00C858D1"/>
    <w:rsid w:val="00C85AA7"/>
    <w:rsid w:val="00C85EA6"/>
    <w:rsid w:val="00C8658D"/>
    <w:rsid w:val="00C8673F"/>
    <w:rsid w:val="00C870D5"/>
    <w:rsid w:val="00C87336"/>
    <w:rsid w:val="00C873EC"/>
    <w:rsid w:val="00C873F8"/>
    <w:rsid w:val="00C874F1"/>
    <w:rsid w:val="00C9001D"/>
    <w:rsid w:val="00C90391"/>
    <w:rsid w:val="00C90606"/>
    <w:rsid w:val="00C90661"/>
    <w:rsid w:val="00C90A06"/>
    <w:rsid w:val="00C90B55"/>
    <w:rsid w:val="00C90EF0"/>
    <w:rsid w:val="00C91B24"/>
    <w:rsid w:val="00C9204A"/>
    <w:rsid w:val="00C92457"/>
    <w:rsid w:val="00C92AE2"/>
    <w:rsid w:val="00C92F1F"/>
    <w:rsid w:val="00C9331C"/>
    <w:rsid w:val="00C9361E"/>
    <w:rsid w:val="00C93620"/>
    <w:rsid w:val="00C94250"/>
    <w:rsid w:val="00C94E82"/>
    <w:rsid w:val="00C95BE8"/>
    <w:rsid w:val="00C95D47"/>
    <w:rsid w:val="00C962E0"/>
    <w:rsid w:val="00C966DB"/>
    <w:rsid w:val="00C9736E"/>
    <w:rsid w:val="00C97DF7"/>
    <w:rsid w:val="00C97E4F"/>
    <w:rsid w:val="00CA0661"/>
    <w:rsid w:val="00CA0C51"/>
    <w:rsid w:val="00CA1151"/>
    <w:rsid w:val="00CA116D"/>
    <w:rsid w:val="00CA1447"/>
    <w:rsid w:val="00CA307A"/>
    <w:rsid w:val="00CA4FDE"/>
    <w:rsid w:val="00CA564B"/>
    <w:rsid w:val="00CA5C4A"/>
    <w:rsid w:val="00CA5F34"/>
    <w:rsid w:val="00CA651E"/>
    <w:rsid w:val="00CA67E6"/>
    <w:rsid w:val="00CA6BE1"/>
    <w:rsid w:val="00CA7711"/>
    <w:rsid w:val="00CA7E0C"/>
    <w:rsid w:val="00CB0817"/>
    <w:rsid w:val="00CB0902"/>
    <w:rsid w:val="00CB0CC5"/>
    <w:rsid w:val="00CB0E3D"/>
    <w:rsid w:val="00CB1387"/>
    <w:rsid w:val="00CB17AA"/>
    <w:rsid w:val="00CB1A2F"/>
    <w:rsid w:val="00CB1A88"/>
    <w:rsid w:val="00CB230C"/>
    <w:rsid w:val="00CB25BA"/>
    <w:rsid w:val="00CB3166"/>
    <w:rsid w:val="00CB3D45"/>
    <w:rsid w:val="00CB4392"/>
    <w:rsid w:val="00CB48A9"/>
    <w:rsid w:val="00CB4BC4"/>
    <w:rsid w:val="00CB4D51"/>
    <w:rsid w:val="00CB59F3"/>
    <w:rsid w:val="00CB5A80"/>
    <w:rsid w:val="00CB646F"/>
    <w:rsid w:val="00CB69C5"/>
    <w:rsid w:val="00CB73F9"/>
    <w:rsid w:val="00CB76EC"/>
    <w:rsid w:val="00CB7B94"/>
    <w:rsid w:val="00CC072B"/>
    <w:rsid w:val="00CC0AD1"/>
    <w:rsid w:val="00CC0FB6"/>
    <w:rsid w:val="00CC0FC2"/>
    <w:rsid w:val="00CC0FE8"/>
    <w:rsid w:val="00CC1677"/>
    <w:rsid w:val="00CC1739"/>
    <w:rsid w:val="00CC17F3"/>
    <w:rsid w:val="00CC1F0B"/>
    <w:rsid w:val="00CC2086"/>
    <w:rsid w:val="00CC213E"/>
    <w:rsid w:val="00CC2DE4"/>
    <w:rsid w:val="00CC2E68"/>
    <w:rsid w:val="00CC3FEA"/>
    <w:rsid w:val="00CC40B2"/>
    <w:rsid w:val="00CC4A58"/>
    <w:rsid w:val="00CC5227"/>
    <w:rsid w:val="00CC6113"/>
    <w:rsid w:val="00CC64F3"/>
    <w:rsid w:val="00CC7347"/>
    <w:rsid w:val="00CC7B20"/>
    <w:rsid w:val="00CD00A9"/>
    <w:rsid w:val="00CD0664"/>
    <w:rsid w:val="00CD1369"/>
    <w:rsid w:val="00CD1480"/>
    <w:rsid w:val="00CD1618"/>
    <w:rsid w:val="00CD1F4C"/>
    <w:rsid w:val="00CD22DE"/>
    <w:rsid w:val="00CD315B"/>
    <w:rsid w:val="00CD37D2"/>
    <w:rsid w:val="00CD3BB0"/>
    <w:rsid w:val="00CD4CC9"/>
    <w:rsid w:val="00CD4D88"/>
    <w:rsid w:val="00CD504E"/>
    <w:rsid w:val="00CD5219"/>
    <w:rsid w:val="00CD571F"/>
    <w:rsid w:val="00CD574A"/>
    <w:rsid w:val="00CD5C39"/>
    <w:rsid w:val="00CD61B4"/>
    <w:rsid w:val="00CD6A79"/>
    <w:rsid w:val="00CD70CE"/>
    <w:rsid w:val="00CD7214"/>
    <w:rsid w:val="00CD72CC"/>
    <w:rsid w:val="00CD7DA7"/>
    <w:rsid w:val="00CE0590"/>
    <w:rsid w:val="00CE0ABC"/>
    <w:rsid w:val="00CE0AD1"/>
    <w:rsid w:val="00CE1326"/>
    <w:rsid w:val="00CE14EE"/>
    <w:rsid w:val="00CE181C"/>
    <w:rsid w:val="00CE2036"/>
    <w:rsid w:val="00CE221F"/>
    <w:rsid w:val="00CE2BB6"/>
    <w:rsid w:val="00CE3E7E"/>
    <w:rsid w:val="00CE46C3"/>
    <w:rsid w:val="00CE4B20"/>
    <w:rsid w:val="00CE4BD0"/>
    <w:rsid w:val="00CE5A50"/>
    <w:rsid w:val="00CE62F1"/>
    <w:rsid w:val="00CE66AC"/>
    <w:rsid w:val="00CE6881"/>
    <w:rsid w:val="00CE6ACF"/>
    <w:rsid w:val="00CE7BF8"/>
    <w:rsid w:val="00CF0378"/>
    <w:rsid w:val="00CF0EC6"/>
    <w:rsid w:val="00CF10E2"/>
    <w:rsid w:val="00CF12F4"/>
    <w:rsid w:val="00CF16F8"/>
    <w:rsid w:val="00CF194B"/>
    <w:rsid w:val="00CF1A63"/>
    <w:rsid w:val="00CF1B72"/>
    <w:rsid w:val="00CF1F61"/>
    <w:rsid w:val="00CF3053"/>
    <w:rsid w:val="00CF30AA"/>
    <w:rsid w:val="00CF327A"/>
    <w:rsid w:val="00CF350F"/>
    <w:rsid w:val="00CF357F"/>
    <w:rsid w:val="00CF3C27"/>
    <w:rsid w:val="00CF419D"/>
    <w:rsid w:val="00CF46C7"/>
    <w:rsid w:val="00CF48BE"/>
    <w:rsid w:val="00CF59BC"/>
    <w:rsid w:val="00CF5E42"/>
    <w:rsid w:val="00CF5F73"/>
    <w:rsid w:val="00CF5FB1"/>
    <w:rsid w:val="00CF6448"/>
    <w:rsid w:val="00CF69EA"/>
    <w:rsid w:val="00CF716C"/>
    <w:rsid w:val="00CF772C"/>
    <w:rsid w:val="00CF7C5C"/>
    <w:rsid w:val="00CF7F20"/>
    <w:rsid w:val="00CF7FDF"/>
    <w:rsid w:val="00D00723"/>
    <w:rsid w:val="00D0093B"/>
    <w:rsid w:val="00D0109D"/>
    <w:rsid w:val="00D01115"/>
    <w:rsid w:val="00D01267"/>
    <w:rsid w:val="00D012A2"/>
    <w:rsid w:val="00D01BFE"/>
    <w:rsid w:val="00D01D20"/>
    <w:rsid w:val="00D01E03"/>
    <w:rsid w:val="00D02850"/>
    <w:rsid w:val="00D02AC9"/>
    <w:rsid w:val="00D02E4C"/>
    <w:rsid w:val="00D02E77"/>
    <w:rsid w:val="00D03573"/>
    <w:rsid w:val="00D041AD"/>
    <w:rsid w:val="00D04251"/>
    <w:rsid w:val="00D046D8"/>
    <w:rsid w:val="00D049C6"/>
    <w:rsid w:val="00D04FDE"/>
    <w:rsid w:val="00D056B2"/>
    <w:rsid w:val="00D0578C"/>
    <w:rsid w:val="00D062E4"/>
    <w:rsid w:val="00D06EDE"/>
    <w:rsid w:val="00D07FD0"/>
    <w:rsid w:val="00D10054"/>
    <w:rsid w:val="00D10368"/>
    <w:rsid w:val="00D10B55"/>
    <w:rsid w:val="00D10BD7"/>
    <w:rsid w:val="00D10DE2"/>
    <w:rsid w:val="00D1119D"/>
    <w:rsid w:val="00D11DD8"/>
    <w:rsid w:val="00D12687"/>
    <w:rsid w:val="00D12942"/>
    <w:rsid w:val="00D12A22"/>
    <w:rsid w:val="00D13459"/>
    <w:rsid w:val="00D14A53"/>
    <w:rsid w:val="00D157B2"/>
    <w:rsid w:val="00D15DB0"/>
    <w:rsid w:val="00D168C4"/>
    <w:rsid w:val="00D16E2F"/>
    <w:rsid w:val="00D175F0"/>
    <w:rsid w:val="00D17F7D"/>
    <w:rsid w:val="00D22241"/>
    <w:rsid w:val="00D22456"/>
    <w:rsid w:val="00D24011"/>
    <w:rsid w:val="00D24311"/>
    <w:rsid w:val="00D2478E"/>
    <w:rsid w:val="00D24C3E"/>
    <w:rsid w:val="00D24F61"/>
    <w:rsid w:val="00D2521F"/>
    <w:rsid w:val="00D256A8"/>
    <w:rsid w:val="00D2600E"/>
    <w:rsid w:val="00D264EC"/>
    <w:rsid w:val="00D266CD"/>
    <w:rsid w:val="00D26963"/>
    <w:rsid w:val="00D2699B"/>
    <w:rsid w:val="00D30303"/>
    <w:rsid w:val="00D30771"/>
    <w:rsid w:val="00D30AD6"/>
    <w:rsid w:val="00D30C0C"/>
    <w:rsid w:val="00D30E0E"/>
    <w:rsid w:val="00D30FEF"/>
    <w:rsid w:val="00D31428"/>
    <w:rsid w:val="00D31F03"/>
    <w:rsid w:val="00D31FB8"/>
    <w:rsid w:val="00D32246"/>
    <w:rsid w:val="00D32DED"/>
    <w:rsid w:val="00D32FA0"/>
    <w:rsid w:val="00D33220"/>
    <w:rsid w:val="00D33294"/>
    <w:rsid w:val="00D3369A"/>
    <w:rsid w:val="00D338C5"/>
    <w:rsid w:val="00D33C22"/>
    <w:rsid w:val="00D342DD"/>
    <w:rsid w:val="00D34620"/>
    <w:rsid w:val="00D346CD"/>
    <w:rsid w:val="00D35077"/>
    <w:rsid w:val="00D35F7A"/>
    <w:rsid w:val="00D36564"/>
    <w:rsid w:val="00D36AC1"/>
    <w:rsid w:val="00D36BE8"/>
    <w:rsid w:val="00D371E8"/>
    <w:rsid w:val="00D37226"/>
    <w:rsid w:val="00D4075A"/>
    <w:rsid w:val="00D4148E"/>
    <w:rsid w:val="00D41ABD"/>
    <w:rsid w:val="00D41EE6"/>
    <w:rsid w:val="00D42467"/>
    <w:rsid w:val="00D42D2C"/>
    <w:rsid w:val="00D43735"/>
    <w:rsid w:val="00D43C13"/>
    <w:rsid w:val="00D43D73"/>
    <w:rsid w:val="00D43DC6"/>
    <w:rsid w:val="00D44311"/>
    <w:rsid w:val="00D443B5"/>
    <w:rsid w:val="00D45882"/>
    <w:rsid w:val="00D47619"/>
    <w:rsid w:val="00D47DE6"/>
    <w:rsid w:val="00D50EC4"/>
    <w:rsid w:val="00D510CC"/>
    <w:rsid w:val="00D5116A"/>
    <w:rsid w:val="00D512D0"/>
    <w:rsid w:val="00D51ED4"/>
    <w:rsid w:val="00D5233D"/>
    <w:rsid w:val="00D52485"/>
    <w:rsid w:val="00D524CB"/>
    <w:rsid w:val="00D52606"/>
    <w:rsid w:val="00D52A06"/>
    <w:rsid w:val="00D53042"/>
    <w:rsid w:val="00D5332F"/>
    <w:rsid w:val="00D5340B"/>
    <w:rsid w:val="00D53D3A"/>
    <w:rsid w:val="00D53E96"/>
    <w:rsid w:val="00D54139"/>
    <w:rsid w:val="00D54891"/>
    <w:rsid w:val="00D54E50"/>
    <w:rsid w:val="00D561A4"/>
    <w:rsid w:val="00D562EF"/>
    <w:rsid w:val="00D56E18"/>
    <w:rsid w:val="00D56E6B"/>
    <w:rsid w:val="00D5736B"/>
    <w:rsid w:val="00D577AF"/>
    <w:rsid w:val="00D57CB2"/>
    <w:rsid w:val="00D607AE"/>
    <w:rsid w:val="00D608BC"/>
    <w:rsid w:val="00D61111"/>
    <w:rsid w:val="00D61436"/>
    <w:rsid w:val="00D61532"/>
    <w:rsid w:val="00D6230C"/>
    <w:rsid w:val="00D63288"/>
    <w:rsid w:val="00D6364B"/>
    <w:rsid w:val="00D63727"/>
    <w:rsid w:val="00D6377B"/>
    <w:rsid w:val="00D63AF2"/>
    <w:rsid w:val="00D63E59"/>
    <w:rsid w:val="00D64F32"/>
    <w:rsid w:val="00D6584B"/>
    <w:rsid w:val="00D65DB1"/>
    <w:rsid w:val="00D663F2"/>
    <w:rsid w:val="00D6693A"/>
    <w:rsid w:val="00D66E40"/>
    <w:rsid w:val="00D67017"/>
    <w:rsid w:val="00D67108"/>
    <w:rsid w:val="00D673A9"/>
    <w:rsid w:val="00D677E6"/>
    <w:rsid w:val="00D70007"/>
    <w:rsid w:val="00D70637"/>
    <w:rsid w:val="00D706D4"/>
    <w:rsid w:val="00D708DC"/>
    <w:rsid w:val="00D70ED3"/>
    <w:rsid w:val="00D724E1"/>
    <w:rsid w:val="00D7264A"/>
    <w:rsid w:val="00D730A6"/>
    <w:rsid w:val="00D7365E"/>
    <w:rsid w:val="00D73C67"/>
    <w:rsid w:val="00D73DE6"/>
    <w:rsid w:val="00D74028"/>
    <w:rsid w:val="00D742AC"/>
    <w:rsid w:val="00D74B0D"/>
    <w:rsid w:val="00D74F20"/>
    <w:rsid w:val="00D7548D"/>
    <w:rsid w:val="00D75704"/>
    <w:rsid w:val="00D7674A"/>
    <w:rsid w:val="00D76EC8"/>
    <w:rsid w:val="00D7784B"/>
    <w:rsid w:val="00D77AF5"/>
    <w:rsid w:val="00D8006A"/>
    <w:rsid w:val="00D8097F"/>
    <w:rsid w:val="00D80A8B"/>
    <w:rsid w:val="00D80F48"/>
    <w:rsid w:val="00D8100A"/>
    <w:rsid w:val="00D81BD3"/>
    <w:rsid w:val="00D81FDD"/>
    <w:rsid w:val="00D821BC"/>
    <w:rsid w:val="00D826EC"/>
    <w:rsid w:val="00D82809"/>
    <w:rsid w:val="00D83415"/>
    <w:rsid w:val="00D8356B"/>
    <w:rsid w:val="00D83C78"/>
    <w:rsid w:val="00D841F0"/>
    <w:rsid w:val="00D847B4"/>
    <w:rsid w:val="00D847C5"/>
    <w:rsid w:val="00D85297"/>
    <w:rsid w:val="00D85551"/>
    <w:rsid w:val="00D858A8"/>
    <w:rsid w:val="00D85E27"/>
    <w:rsid w:val="00D86A1B"/>
    <w:rsid w:val="00D86A45"/>
    <w:rsid w:val="00D870C7"/>
    <w:rsid w:val="00D87A0E"/>
    <w:rsid w:val="00D905EC"/>
    <w:rsid w:val="00D90819"/>
    <w:rsid w:val="00D90E3C"/>
    <w:rsid w:val="00D9205B"/>
    <w:rsid w:val="00D92445"/>
    <w:rsid w:val="00D92563"/>
    <w:rsid w:val="00D92CAD"/>
    <w:rsid w:val="00D92EEE"/>
    <w:rsid w:val="00D939D1"/>
    <w:rsid w:val="00D93CFF"/>
    <w:rsid w:val="00D93E04"/>
    <w:rsid w:val="00D93F46"/>
    <w:rsid w:val="00D94542"/>
    <w:rsid w:val="00D958FA"/>
    <w:rsid w:val="00D95E49"/>
    <w:rsid w:val="00D96601"/>
    <w:rsid w:val="00D96F6A"/>
    <w:rsid w:val="00D9798C"/>
    <w:rsid w:val="00D97D5F"/>
    <w:rsid w:val="00DA011F"/>
    <w:rsid w:val="00DA02EE"/>
    <w:rsid w:val="00DA0834"/>
    <w:rsid w:val="00DA09BB"/>
    <w:rsid w:val="00DA0C1A"/>
    <w:rsid w:val="00DA0C6F"/>
    <w:rsid w:val="00DA0E90"/>
    <w:rsid w:val="00DA14A9"/>
    <w:rsid w:val="00DA1601"/>
    <w:rsid w:val="00DA19A4"/>
    <w:rsid w:val="00DA1CAC"/>
    <w:rsid w:val="00DA304D"/>
    <w:rsid w:val="00DA35E0"/>
    <w:rsid w:val="00DA371D"/>
    <w:rsid w:val="00DA3AF5"/>
    <w:rsid w:val="00DA41D9"/>
    <w:rsid w:val="00DA42E7"/>
    <w:rsid w:val="00DA4502"/>
    <w:rsid w:val="00DA4D9A"/>
    <w:rsid w:val="00DA4F5C"/>
    <w:rsid w:val="00DA5307"/>
    <w:rsid w:val="00DA534A"/>
    <w:rsid w:val="00DA5E0A"/>
    <w:rsid w:val="00DA6038"/>
    <w:rsid w:val="00DA6540"/>
    <w:rsid w:val="00DA6796"/>
    <w:rsid w:val="00DA69A7"/>
    <w:rsid w:val="00DA6D0D"/>
    <w:rsid w:val="00DA7BF6"/>
    <w:rsid w:val="00DA7D95"/>
    <w:rsid w:val="00DB106E"/>
    <w:rsid w:val="00DB10C1"/>
    <w:rsid w:val="00DB1DF4"/>
    <w:rsid w:val="00DB2413"/>
    <w:rsid w:val="00DB25FB"/>
    <w:rsid w:val="00DB2684"/>
    <w:rsid w:val="00DB2D05"/>
    <w:rsid w:val="00DB2D0F"/>
    <w:rsid w:val="00DB343A"/>
    <w:rsid w:val="00DB3729"/>
    <w:rsid w:val="00DB422A"/>
    <w:rsid w:val="00DB496E"/>
    <w:rsid w:val="00DB539A"/>
    <w:rsid w:val="00DB5491"/>
    <w:rsid w:val="00DB57C7"/>
    <w:rsid w:val="00DB6AA4"/>
    <w:rsid w:val="00DB6FB5"/>
    <w:rsid w:val="00DB7562"/>
    <w:rsid w:val="00DB75E8"/>
    <w:rsid w:val="00DC09A4"/>
    <w:rsid w:val="00DC0D2B"/>
    <w:rsid w:val="00DC0D4C"/>
    <w:rsid w:val="00DC155B"/>
    <w:rsid w:val="00DC1E06"/>
    <w:rsid w:val="00DC1FA1"/>
    <w:rsid w:val="00DC2787"/>
    <w:rsid w:val="00DC2D41"/>
    <w:rsid w:val="00DC2EEE"/>
    <w:rsid w:val="00DC35C5"/>
    <w:rsid w:val="00DC3D0A"/>
    <w:rsid w:val="00DC3F19"/>
    <w:rsid w:val="00DC4136"/>
    <w:rsid w:val="00DC451D"/>
    <w:rsid w:val="00DC5241"/>
    <w:rsid w:val="00DC533A"/>
    <w:rsid w:val="00DC580E"/>
    <w:rsid w:val="00DC5D5E"/>
    <w:rsid w:val="00DC62A2"/>
    <w:rsid w:val="00DC63F4"/>
    <w:rsid w:val="00DC65DA"/>
    <w:rsid w:val="00DC6808"/>
    <w:rsid w:val="00DC6851"/>
    <w:rsid w:val="00DC759C"/>
    <w:rsid w:val="00DD001F"/>
    <w:rsid w:val="00DD05E6"/>
    <w:rsid w:val="00DD1059"/>
    <w:rsid w:val="00DD1295"/>
    <w:rsid w:val="00DD16E0"/>
    <w:rsid w:val="00DD1AE0"/>
    <w:rsid w:val="00DD2074"/>
    <w:rsid w:val="00DD20FF"/>
    <w:rsid w:val="00DD23AC"/>
    <w:rsid w:val="00DD2AE1"/>
    <w:rsid w:val="00DD3011"/>
    <w:rsid w:val="00DD356C"/>
    <w:rsid w:val="00DD3582"/>
    <w:rsid w:val="00DD3854"/>
    <w:rsid w:val="00DD3D5E"/>
    <w:rsid w:val="00DD4247"/>
    <w:rsid w:val="00DD4BDE"/>
    <w:rsid w:val="00DD5A9D"/>
    <w:rsid w:val="00DD647B"/>
    <w:rsid w:val="00DD7404"/>
    <w:rsid w:val="00DD77C0"/>
    <w:rsid w:val="00DD781E"/>
    <w:rsid w:val="00DD7AFE"/>
    <w:rsid w:val="00DE0036"/>
    <w:rsid w:val="00DE0333"/>
    <w:rsid w:val="00DE0A2A"/>
    <w:rsid w:val="00DE1115"/>
    <w:rsid w:val="00DE1565"/>
    <w:rsid w:val="00DE1695"/>
    <w:rsid w:val="00DE20AD"/>
    <w:rsid w:val="00DE2296"/>
    <w:rsid w:val="00DE274B"/>
    <w:rsid w:val="00DE27F8"/>
    <w:rsid w:val="00DE3AA7"/>
    <w:rsid w:val="00DE41BA"/>
    <w:rsid w:val="00DE56F6"/>
    <w:rsid w:val="00DE6264"/>
    <w:rsid w:val="00DE6A91"/>
    <w:rsid w:val="00DE7B4B"/>
    <w:rsid w:val="00DF0CE9"/>
    <w:rsid w:val="00DF1433"/>
    <w:rsid w:val="00DF1F62"/>
    <w:rsid w:val="00DF26E1"/>
    <w:rsid w:val="00DF39A2"/>
    <w:rsid w:val="00DF3BE1"/>
    <w:rsid w:val="00DF4266"/>
    <w:rsid w:val="00DF44E9"/>
    <w:rsid w:val="00DF47FE"/>
    <w:rsid w:val="00DF49BE"/>
    <w:rsid w:val="00DF4B6F"/>
    <w:rsid w:val="00DF4D55"/>
    <w:rsid w:val="00DF4E4D"/>
    <w:rsid w:val="00DF527D"/>
    <w:rsid w:val="00DF555B"/>
    <w:rsid w:val="00DF5643"/>
    <w:rsid w:val="00DF5A63"/>
    <w:rsid w:val="00DF5DC9"/>
    <w:rsid w:val="00DF5E0B"/>
    <w:rsid w:val="00DF5EAD"/>
    <w:rsid w:val="00DF7D1C"/>
    <w:rsid w:val="00DF7DFE"/>
    <w:rsid w:val="00DF7E1F"/>
    <w:rsid w:val="00E00010"/>
    <w:rsid w:val="00E00174"/>
    <w:rsid w:val="00E00A2D"/>
    <w:rsid w:val="00E0126B"/>
    <w:rsid w:val="00E0127C"/>
    <w:rsid w:val="00E0229C"/>
    <w:rsid w:val="00E02897"/>
    <w:rsid w:val="00E03684"/>
    <w:rsid w:val="00E03837"/>
    <w:rsid w:val="00E04180"/>
    <w:rsid w:val="00E048B1"/>
    <w:rsid w:val="00E04B80"/>
    <w:rsid w:val="00E04B8E"/>
    <w:rsid w:val="00E04C3D"/>
    <w:rsid w:val="00E04D49"/>
    <w:rsid w:val="00E057D4"/>
    <w:rsid w:val="00E05DDF"/>
    <w:rsid w:val="00E065AF"/>
    <w:rsid w:val="00E06B16"/>
    <w:rsid w:val="00E06D56"/>
    <w:rsid w:val="00E07725"/>
    <w:rsid w:val="00E105CC"/>
    <w:rsid w:val="00E1062A"/>
    <w:rsid w:val="00E10AF9"/>
    <w:rsid w:val="00E10F9E"/>
    <w:rsid w:val="00E118E4"/>
    <w:rsid w:val="00E11959"/>
    <w:rsid w:val="00E12439"/>
    <w:rsid w:val="00E12B4B"/>
    <w:rsid w:val="00E13ADA"/>
    <w:rsid w:val="00E16086"/>
    <w:rsid w:val="00E162D1"/>
    <w:rsid w:val="00E16C37"/>
    <w:rsid w:val="00E170B4"/>
    <w:rsid w:val="00E1752C"/>
    <w:rsid w:val="00E17A47"/>
    <w:rsid w:val="00E203BE"/>
    <w:rsid w:val="00E20E80"/>
    <w:rsid w:val="00E219AA"/>
    <w:rsid w:val="00E21DD8"/>
    <w:rsid w:val="00E22FC8"/>
    <w:rsid w:val="00E236BF"/>
    <w:rsid w:val="00E23850"/>
    <w:rsid w:val="00E23927"/>
    <w:rsid w:val="00E2489B"/>
    <w:rsid w:val="00E24C8C"/>
    <w:rsid w:val="00E24D1C"/>
    <w:rsid w:val="00E2515C"/>
    <w:rsid w:val="00E2539E"/>
    <w:rsid w:val="00E25710"/>
    <w:rsid w:val="00E26D24"/>
    <w:rsid w:val="00E26E30"/>
    <w:rsid w:val="00E26E3D"/>
    <w:rsid w:val="00E26EB6"/>
    <w:rsid w:val="00E27823"/>
    <w:rsid w:val="00E30702"/>
    <w:rsid w:val="00E30C61"/>
    <w:rsid w:val="00E30E53"/>
    <w:rsid w:val="00E31414"/>
    <w:rsid w:val="00E322BD"/>
    <w:rsid w:val="00E32303"/>
    <w:rsid w:val="00E324FF"/>
    <w:rsid w:val="00E32D65"/>
    <w:rsid w:val="00E32EFC"/>
    <w:rsid w:val="00E3342D"/>
    <w:rsid w:val="00E334BA"/>
    <w:rsid w:val="00E33BB8"/>
    <w:rsid w:val="00E34093"/>
    <w:rsid w:val="00E34094"/>
    <w:rsid w:val="00E34523"/>
    <w:rsid w:val="00E34734"/>
    <w:rsid w:val="00E34770"/>
    <w:rsid w:val="00E34A9E"/>
    <w:rsid w:val="00E34D8A"/>
    <w:rsid w:val="00E352F3"/>
    <w:rsid w:val="00E35D05"/>
    <w:rsid w:val="00E3684C"/>
    <w:rsid w:val="00E3797F"/>
    <w:rsid w:val="00E37A24"/>
    <w:rsid w:val="00E37DF3"/>
    <w:rsid w:val="00E4010E"/>
    <w:rsid w:val="00E40B58"/>
    <w:rsid w:val="00E40CBD"/>
    <w:rsid w:val="00E41202"/>
    <w:rsid w:val="00E4173E"/>
    <w:rsid w:val="00E41B88"/>
    <w:rsid w:val="00E42C73"/>
    <w:rsid w:val="00E42D2B"/>
    <w:rsid w:val="00E42FD2"/>
    <w:rsid w:val="00E4300B"/>
    <w:rsid w:val="00E43495"/>
    <w:rsid w:val="00E43665"/>
    <w:rsid w:val="00E437CD"/>
    <w:rsid w:val="00E43E86"/>
    <w:rsid w:val="00E449E0"/>
    <w:rsid w:val="00E44BC8"/>
    <w:rsid w:val="00E44DB0"/>
    <w:rsid w:val="00E4539E"/>
    <w:rsid w:val="00E4565E"/>
    <w:rsid w:val="00E46D03"/>
    <w:rsid w:val="00E474B9"/>
    <w:rsid w:val="00E4769B"/>
    <w:rsid w:val="00E47C9A"/>
    <w:rsid w:val="00E51120"/>
    <w:rsid w:val="00E51DD0"/>
    <w:rsid w:val="00E51E04"/>
    <w:rsid w:val="00E528D5"/>
    <w:rsid w:val="00E52FA0"/>
    <w:rsid w:val="00E537F2"/>
    <w:rsid w:val="00E53865"/>
    <w:rsid w:val="00E53B8E"/>
    <w:rsid w:val="00E53ECB"/>
    <w:rsid w:val="00E54122"/>
    <w:rsid w:val="00E548B1"/>
    <w:rsid w:val="00E54E1F"/>
    <w:rsid w:val="00E5558B"/>
    <w:rsid w:val="00E555F8"/>
    <w:rsid w:val="00E559E2"/>
    <w:rsid w:val="00E56486"/>
    <w:rsid w:val="00E57066"/>
    <w:rsid w:val="00E60258"/>
    <w:rsid w:val="00E610ED"/>
    <w:rsid w:val="00E612DE"/>
    <w:rsid w:val="00E614EB"/>
    <w:rsid w:val="00E617A8"/>
    <w:rsid w:val="00E62096"/>
    <w:rsid w:val="00E63920"/>
    <w:rsid w:val="00E63FB0"/>
    <w:rsid w:val="00E648E1"/>
    <w:rsid w:val="00E64BE0"/>
    <w:rsid w:val="00E64E9C"/>
    <w:rsid w:val="00E65611"/>
    <w:rsid w:val="00E6593B"/>
    <w:rsid w:val="00E65F39"/>
    <w:rsid w:val="00E704DE"/>
    <w:rsid w:val="00E70A38"/>
    <w:rsid w:val="00E711B0"/>
    <w:rsid w:val="00E71BDD"/>
    <w:rsid w:val="00E72048"/>
    <w:rsid w:val="00E72B65"/>
    <w:rsid w:val="00E72C75"/>
    <w:rsid w:val="00E72EC6"/>
    <w:rsid w:val="00E7311E"/>
    <w:rsid w:val="00E73394"/>
    <w:rsid w:val="00E73506"/>
    <w:rsid w:val="00E735BF"/>
    <w:rsid w:val="00E73D13"/>
    <w:rsid w:val="00E73D8E"/>
    <w:rsid w:val="00E73FC2"/>
    <w:rsid w:val="00E74037"/>
    <w:rsid w:val="00E74605"/>
    <w:rsid w:val="00E74679"/>
    <w:rsid w:val="00E74D74"/>
    <w:rsid w:val="00E74D8C"/>
    <w:rsid w:val="00E74E8F"/>
    <w:rsid w:val="00E759F0"/>
    <w:rsid w:val="00E75B83"/>
    <w:rsid w:val="00E75F37"/>
    <w:rsid w:val="00E765AE"/>
    <w:rsid w:val="00E7686B"/>
    <w:rsid w:val="00E76C90"/>
    <w:rsid w:val="00E76DCE"/>
    <w:rsid w:val="00E77144"/>
    <w:rsid w:val="00E771EA"/>
    <w:rsid w:val="00E7737F"/>
    <w:rsid w:val="00E77772"/>
    <w:rsid w:val="00E77CBB"/>
    <w:rsid w:val="00E801DB"/>
    <w:rsid w:val="00E8033B"/>
    <w:rsid w:val="00E8066F"/>
    <w:rsid w:val="00E81058"/>
    <w:rsid w:val="00E8111F"/>
    <w:rsid w:val="00E8162B"/>
    <w:rsid w:val="00E81906"/>
    <w:rsid w:val="00E81ACF"/>
    <w:rsid w:val="00E81C08"/>
    <w:rsid w:val="00E81CD0"/>
    <w:rsid w:val="00E8211E"/>
    <w:rsid w:val="00E825D6"/>
    <w:rsid w:val="00E83017"/>
    <w:rsid w:val="00E833BF"/>
    <w:rsid w:val="00E83523"/>
    <w:rsid w:val="00E838EA"/>
    <w:rsid w:val="00E83970"/>
    <w:rsid w:val="00E83F54"/>
    <w:rsid w:val="00E84330"/>
    <w:rsid w:val="00E847F4"/>
    <w:rsid w:val="00E8482A"/>
    <w:rsid w:val="00E848DA"/>
    <w:rsid w:val="00E84C6F"/>
    <w:rsid w:val="00E84CE8"/>
    <w:rsid w:val="00E84EA4"/>
    <w:rsid w:val="00E8508F"/>
    <w:rsid w:val="00E85378"/>
    <w:rsid w:val="00E8569D"/>
    <w:rsid w:val="00E85748"/>
    <w:rsid w:val="00E85A06"/>
    <w:rsid w:val="00E85A50"/>
    <w:rsid w:val="00E8656A"/>
    <w:rsid w:val="00E865EF"/>
    <w:rsid w:val="00E86D7F"/>
    <w:rsid w:val="00E87BE1"/>
    <w:rsid w:val="00E906CA"/>
    <w:rsid w:val="00E909D7"/>
    <w:rsid w:val="00E91480"/>
    <w:rsid w:val="00E917B3"/>
    <w:rsid w:val="00E91861"/>
    <w:rsid w:val="00E918F2"/>
    <w:rsid w:val="00E91A03"/>
    <w:rsid w:val="00E928F4"/>
    <w:rsid w:val="00E92B07"/>
    <w:rsid w:val="00E92E24"/>
    <w:rsid w:val="00E9338A"/>
    <w:rsid w:val="00E9387F"/>
    <w:rsid w:val="00E9428A"/>
    <w:rsid w:val="00E94A09"/>
    <w:rsid w:val="00E94AF3"/>
    <w:rsid w:val="00E94BA1"/>
    <w:rsid w:val="00E961C6"/>
    <w:rsid w:val="00E96AD6"/>
    <w:rsid w:val="00E96C87"/>
    <w:rsid w:val="00E97488"/>
    <w:rsid w:val="00E97AA4"/>
    <w:rsid w:val="00EA0028"/>
    <w:rsid w:val="00EA05F6"/>
    <w:rsid w:val="00EA0C4B"/>
    <w:rsid w:val="00EA105F"/>
    <w:rsid w:val="00EA13A7"/>
    <w:rsid w:val="00EA16EE"/>
    <w:rsid w:val="00EA17CC"/>
    <w:rsid w:val="00EA17F1"/>
    <w:rsid w:val="00EA1857"/>
    <w:rsid w:val="00EA1865"/>
    <w:rsid w:val="00EA194D"/>
    <w:rsid w:val="00EA1A14"/>
    <w:rsid w:val="00EA1C29"/>
    <w:rsid w:val="00EA1F8D"/>
    <w:rsid w:val="00EA2439"/>
    <w:rsid w:val="00EA3136"/>
    <w:rsid w:val="00EA3E3B"/>
    <w:rsid w:val="00EA49B6"/>
    <w:rsid w:val="00EA4BD3"/>
    <w:rsid w:val="00EA512F"/>
    <w:rsid w:val="00EA57C5"/>
    <w:rsid w:val="00EA6061"/>
    <w:rsid w:val="00EA6392"/>
    <w:rsid w:val="00EA65A8"/>
    <w:rsid w:val="00EA7877"/>
    <w:rsid w:val="00EB0601"/>
    <w:rsid w:val="00EB0A39"/>
    <w:rsid w:val="00EB0C8F"/>
    <w:rsid w:val="00EB1F63"/>
    <w:rsid w:val="00EB26D6"/>
    <w:rsid w:val="00EB2D24"/>
    <w:rsid w:val="00EB345E"/>
    <w:rsid w:val="00EB3E44"/>
    <w:rsid w:val="00EB4154"/>
    <w:rsid w:val="00EB42C2"/>
    <w:rsid w:val="00EB43E2"/>
    <w:rsid w:val="00EB4ABA"/>
    <w:rsid w:val="00EB5802"/>
    <w:rsid w:val="00EB5A64"/>
    <w:rsid w:val="00EB5B46"/>
    <w:rsid w:val="00EB5C88"/>
    <w:rsid w:val="00EB5FE2"/>
    <w:rsid w:val="00EB619D"/>
    <w:rsid w:val="00EB628E"/>
    <w:rsid w:val="00EB6AF3"/>
    <w:rsid w:val="00EB7913"/>
    <w:rsid w:val="00EB7BF5"/>
    <w:rsid w:val="00EC0172"/>
    <w:rsid w:val="00EC01B2"/>
    <w:rsid w:val="00EC0645"/>
    <w:rsid w:val="00EC08EA"/>
    <w:rsid w:val="00EC0C86"/>
    <w:rsid w:val="00EC17E9"/>
    <w:rsid w:val="00EC21EA"/>
    <w:rsid w:val="00EC2602"/>
    <w:rsid w:val="00EC312B"/>
    <w:rsid w:val="00EC34A4"/>
    <w:rsid w:val="00EC35DB"/>
    <w:rsid w:val="00EC3887"/>
    <w:rsid w:val="00EC39BC"/>
    <w:rsid w:val="00EC4DFD"/>
    <w:rsid w:val="00EC546E"/>
    <w:rsid w:val="00EC6A44"/>
    <w:rsid w:val="00EC6A60"/>
    <w:rsid w:val="00EC6D5E"/>
    <w:rsid w:val="00EC7B6B"/>
    <w:rsid w:val="00ED0290"/>
    <w:rsid w:val="00ED0DE3"/>
    <w:rsid w:val="00ED1E12"/>
    <w:rsid w:val="00ED2133"/>
    <w:rsid w:val="00ED2840"/>
    <w:rsid w:val="00ED28CF"/>
    <w:rsid w:val="00ED2B17"/>
    <w:rsid w:val="00ED2BBC"/>
    <w:rsid w:val="00ED3197"/>
    <w:rsid w:val="00ED397C"/>
    <w:rsid w:val="00ED3DCD"/>
    <w:rsid w:val="00ED3E7D"/>
    <w:rsid w:val="00ED54F6"/>
    <w:rsid w:val="00ED671E"/>
    <w:rsid w:val="00ED686F"/>
    <w:rsid w:val="00ED6D4A"/>
    <w:rsid w:val="00ED73B2"/>
    <w:rsid w:val="00ED7972"/>
    <w:rsid w:val="00EE0E2E"/>
    <w:rsid w:val="00EE11B3"/>
    <w:rsid w:val="00EE14EF"/>
    <w:rsid w:val="00EE18A9"/>
    <w:rsid w:val="00EE1909"/>
    <w:rsid w:val="00EE1BD0"/>
    <w:rsid w:val="00EE1DE9"/>
    <w:rsid w:val="00EE1EF0"/>
    <w:rsid w:val="00EE2715"/>
    <w:rsid w:val="00EE28E7"/>
    <w:rsid w:val="00EE2E12"/>
    <w:rsid w:val="00EE38D3"/>
    <w:rsid w:val="00EE3CE2"/>
    <w:rsid w:val="00EE40F6"/>
    <w:rsid w:val="00EE411C"/>
    <w:rsid w:val="00EE4192"/>
    <w:rsid w:val="00EE4554"/>
    <w:rsid w:val="00EE48CC"/>
    <w:rsid w:val="00EE494F"/>
    <w:rsid w:val="00EE5303"/>
    <w:rsid w:val="00EE533E"/>
    <w:rsid w:val="00EE534C"/>
    <w:rsid w:val="00EE6B85"/>
    <w:rsid w:val="00EE70B3"/>
    <w:rsid w:val="00EE7258"/>
    <w:rsid w:val="00EE7496"/>
    <w:rsid w:val="00EE74D8"/>
    <w:rsid w:val="00EE763C"/>
    <w:rsid w:val="00EE7692"/>
    <w:rsid w:val="00EF11DC"/>
    <w:rsid w:val="00EF166A"/>
    <w:rsid w:val="00EF1999"/>
    <w:rsid w:val="00EF1B3B"/>
    <w:rsid w:val="00EF1B58"/>
    <w:rsid w:val="00EF1BBA"/>
    <w:rsid w:val="00EF1D1E"/>
    <w:rsid w:val="00EF2C90"/>
    <w:rsid w:val="00EF2ED6"/>
    <w:rsid w:val="00EF363A"/>
    <w:rsid w:val="00EF3A15"/>
    <w:rsid w:val="00EF3B5A"/>
    <w:rsid w:val="00EF3C8E"/>
    <w:rsid w:val="00EF5B57"/>
    <w:rsid w:val="00EF5C24"/>
    <w:rsid w:val="00EF680C"/>
    <w:rsid w:val="00EF6E8E"/>
    <w:rsid w:val="00EF79A0"/>
    <w:rsid w:val="00EF7D2C"/>
    <w:rsid w:val="00F00224"/>
    <w:rsid w:val="00F002C7"/>
    <w:rsid w:val="00F0032F"/>
    <w:rsid w:val="00F007EA"/>
    <w:rsid w:val="00F00940"/>
    <w:rsid w:val="00F00A23"/>
    <w:rsid w:val="00F01100"/>
    <w:rsid w:val="00F01837"/>
    <w:rsid w:val="00F0281E"/>
    <w:rsid w:val="00F02BD4"/>
    <w:rsid w:val="00F039F1"/>
    <w:rsid w:val="00F04225"/>
    <w:rsid w:val="00F04D87"/>
    <w:rsid w:val="00F05449"/>
    <w:rsid w:val="00F05913"/>
    <w:rsid w:val="00F05D88"/>
    <w:rsid w:val="00F05F45"/>
    <w:rsid w:val="00F06814"/>
    <w:rsid w:val="00F06F49"/>
    <w:rsid w:val="00F071B7"/>
    <w:rsid w:val="00F078FA"/>
    <w:rsid w:val="00F07F27"/>
    <w:rsid w:val="00F1070D"/>
    <w:rsid w:val="00F1099A"/>
    <w:rsid w:val="00F10C51"/>
    <w:rsid w:val="00F10FF3"/>
    <w:rsid w:val="00F11522"/>
    <w:rsid w:val="00F11597"/>
    <w:rsid w:val="00F1160E"/>
    <w:rsid w:val="00F11F8E"/>
    <w:rsid w:val="00F11FAE"/>
    <w:rsid w:val="00F12695"/>
    <w:rsid w:val="00F127AA"/>
    <w:rsid w:val="00F12FFA"/>
    <w:rsid w:val="00F143C2"/>
    <w:rsid w:val="00F14589"/>
    <w:rsid w:val="00F15A42"/>
    <w:rsid w:val="00F15FCF"/>
    <w:rsid w:val="00F1766C"/>
    <w:rsid w:val="00F17E26"/>
    <w:rsid w:val="00F20C13"/>
    <w:rsid w:val="00F212C4"/>
    <w:rsid w:val="00F212F8"/>
    <w:rsid w:val="00F23143"/>
    <w:rsid w:val="00F23219"/>
    <w:rsid w:val="00F236E9"/>
    <w:rsid w:val="00F24962"/>
    <w:rsid w:val="00F24F46"/>
    <w:rsid w:val="00F24F65"/>
    <w:rsid w:val="00F25102"/>
    <w:rsid w:val="00F255F2"/>
    <w:rsid w:val="00F2570C"/>
    <w:rsid w:val="00F25743"/>
    <w:rsid w:val="00F257B4"/>
    <w:rsid w:val="00F25B63"/>
    <w:rsid w:val="00F25CAC"/>
    <w:rsid w:val="00F25E58"/>
    <w:rsid w:val="00F261D3"/>
    <w:rsid w:val="00F261F0"/>
    <w:rsid w:val="00F262AF"/>
    <w:rsid w:val="00F2632A"/>
    <w:rsid w:val="00F269B0"/>
    <w:rsid w:val="00F2722B"/>
    <w:rsid w:val="00F305D5"/>
    <w:rsid w:val="00F307E6"/>
    <w:rsid w:val="00F30805"/>
    <w:rsid w:val="00F30A63"/>
    <w:rsid w:val="00F31D8B"/>
    <w:rsid w:val="00F31E30"/>
    <w:rsid w:val="00F32469"/>
    <w:rsid w:val="00F32835"/>
    <w:rsid w:val="00F33B72"/>
    <w:rsid w:val="00F33C6E"/>
    <w:rsid w:val="00F33EEF"/>
    <w:rsid w:val="00F34401"/>
    <w:rsid w:val="00F34CA1"/>
    <w:rsid w:val="00F358B0"/>
    <w:rsid w:val="00F35C10"/>
    <w:rsid w:val="00F35CB7"/>
    <w:rsid w:val="00F36000"/>
    <w:rsid w:val="00F3633E"/>
    <w:rsid w:val="00F3662D"/>
    <w:rsid w:val="00F36B76"/>
    <w:rsid w:val="00F37A75"/>
    <w:rsid w:val="00F40AFF"/>
    <w:rsid w:val="00F40DCA"/>
    <w:rsid w:val="00F413A0"/>
    <w:rsid w:val="00F41C1B"/>
    <w:rsid w:val="00F41FD4"/>
    <w:rsid w:val="00F4258C"/>
    <w:rsid w:val="00F429D2"/>
    <w:rsid w:val="00F42B9C"/>
    <w:rsid w:val="00F42CD3"/>
    <w:rsid w:val="00F42E99"/>
    <w:rsid w:val="00F42FBC"/>
    <w:rsid w:val="00F43863"/>
    <w:rsid w:val="00F43A7E"/>
    <w:rsid w:val="00F44FE3"/>
    <w:rsid w:val="00F45BFD"/>
    <w:rsid w:val="00F477E8"/>
    <w:rsid w:val="00F50042"/>
    <w:rsid w:val="00F50694"/>
    <w:rsid w:val="00F50FAD"/>
    <w:rsid w:val="00F513CD"/>
    <w:rsid w:val="00F51850"/>
    <w:rsid w:val="00F51FEB"/>
    <w:rsid w:val="00F522EB"/>
    <w:rsid w:val="00F5345E"/>
    <w:rsid w:val="00F53838"/>
    <w:rsid w:val="00F53BE4"/>
    <w:rsid w:val="00F54A24"/>
    <w:rsid w:val="00F55321"/>
    <w:rsid w:val="00F5575E"/>
    <w:rsid w:val="00F55C2D"/>
    <w:rsid w:val="00F55CE1"/>
    <w:rsid w:val="00F56223"/>
    <w:rsid w:val="00F563CC"/>
    <w:rsid w:val="00F57B60"/>
    <w:rsid w:val="00F57CBC"/>
    <w:rsid w:val="00F60AFD"/>
    <w:rsid w:val="00F61D28"/>
    <w:rsid w:val="00F6231B"/>
    <w:rsid w:val="00F623B9"/>
    <w:rsid w:val="00F6360A"/>
    <w:rsid w:val="00F63940"/>
    <w:rsid w:val="00F63E47"/>
    <w:rsid w:val="00F64D7A"/>
    <w:rsid w:val="00F64E59"/>
    <w:rsid w:val="00F65078"/>
    <w:rsid w:val="00F65FD8"/>
    <w:rsid w:val="00F6647D"/>
    <w:rsid w:val="00F666C1"/>
    <w:rsid w:val="00F667AB"/>
    <w:rsid w:val="00F66EDF"/>
    <w:rsid w:val="00F67254"/>
    <w:rsid w:val="00F6774D"/>
    <w:rsid w:val="00F6774F"/>
    <w:rsid w:val="00F67804"/>
    <w:rsid w:val="00F702D4"/>
    <w:rsid w:val="00F71267"/>
    <w:rsid w:val="00F713DD"/>
    <w:rsid w:val="00F71D90"/>
    <w:rsid w:val="00F72B41"/>
    <w:rsid w:val="00F730FF"/>
    <w:rsid w:val="00F7340B"/>
    <w:rsid w:val="00F7390C"/>
    <w:rsid w:val="00F73B32"/>
    <w:rsid w:val="00F749AE"/>
    <w:rsid w:val="00F74DDD"/>
    <w:rsid w:val="00F754C9"/>
    <w:rsid w:val="00F761A4"/>
    <w:rsid w:val="00F76648"/>
    <w:rsid w:val="00F76664"/>
    <w:rsid w:val="00F76DF5"/>
    <w:rsid w:val="00F771EC"/>
    <w:rsid w:val="00F771EE"/>
    <w:rsid w:val="00F77642"/>
    <w:rsid w:val="00F7770E"/>
    <w:rsid w:val="00F7774A"/>
    <w:rsid w:val="00F77753"/>
    <w:rsid w:val="00F77790"/>
    <w:rsid w:val="00F8016C"/>
    <w:rsid w:val="00F80383"/>
    <w:rsid w:val="00F8039A"/>
    <w:rsid w:val="00F805A8"/>
    <w:rsid w:val="00F80859"/>
    <w:rsid w:val="00F80A79"/>
    <w:rsid w:val="00F80EBA"/>
    <w:rsid w:val="00F80F71"/>
    <w:rsid w:val="00F81E54"/>
    <w:rsid w:val="00F82A90"/>
    <w:rsid w:val="00F82DE6"/>
    <w:rsid w:val="00F8331B"/>
    <w:rsid w:val="00F8372E"/>
    <w:rsid w:val="00F8378E"/>
    <w:rsid w:val="00F83D81"/>
    <w:rsid w:val="00F83DBB"/>
    <w:rsid w:val="00F8517F"/>
    <w:rsid w:val="00F854D3"/>
    <w:rsid w:val="00F85755"/>
    <w:rsid w:val="00F8582C"/>
    <w:rsid w:val="00F85DCB"/>
    <w:rsid w:val="00F8610E"/>
    <w:rsid w:val="00F86164"/>
    <w:rsid w:val="00F8630D"/>
    <w:rsid w:val="00F86B5B"/>
    <w:rsid w:val="00F86BD9"/>
    <w:rsid w:val="00F8743D"/>
    <w:rsid w:val="00F87475"/>
    <w:rsid w:val="00F874C3"/>
    <w:rsid w:val="00F876B7"/>
    <w:rsid w:val="00F906F4"/>
    <w:rsid w:val="00F911E1"/>
    <w:rsid w:val="00F917A9"/>
    <w:rsid w:val="00F918DB"/>
    <w:rsid w:val="00F919F1"/>
    <w:rsid w:val="00F92C3B"/>
    <w:rsid w:val="00F93010"/>
    <w:rsid w:val="00F931FA"/>
    <w:rsid w:val="00F937F8"/>
    <w:rsid w:val="00F93FB9"/>
    <w:rsid w:val="00F94B61"/>
    <w:rsid w:val="00F95315"/>
    <w:rsid w:val="00F95E8F"/>
    <w:rsid w:val="00F95EF3"/>
    <w:rsid w:val="00F967F9"/>
    <w:rsid w:val="00F969FF"/>
    <w:rsid w:val="00F97400"/>
    <w:rsid w:val="00FA05AA"/>
    <w:rsid w:val="00FA1A67"/>
    <w:rsid w:val="00FA1D36"/>
    <w:rsid w:val="00FA1EF2"/>
    <w:rsid w:val="00FA1F93"/>
    <w:rsid w:val="00FA2241"/>
    <w:rsid w:val="00FA2446"/>
    <w:rsid w:val="00FA2530"/>
    <w:rsid w:val="00FA3022"/>
    <w:rsid w:val="00FA31A7"/>
    <w:rsid w:val="00FA3E04"/>
    <w:rsid w:val="00FA4DF0"/>
    <w:rsid w:val="00FA5611"/>
    <w:rsid w:val="00FA67D2"/>
    <w:rsid w:val="00FA6CE8"/>
    <w:rsid w:val="00FA776B"/>
    <w:rsid w:val="00FA7D0E"/>
    <w:rsid w:val="00FB05E3"/>
    <w:rsid w:val="00FB0B81"/>
    <w:rsid w:val="00FB0C80"/>
    <w:rsid w:val="00FB1EFA"/>
    <w:rsid w:val="00FB1F5B"/>
    <w:rsid w:val="00FB1F8F"/>
    <w:rsid w:val="00FB2C41"/>
    <w:rsid w:val="00FB2D1F"/>
    <w:rsid w:val="00FB309D"/>
    <w:rsid w:val="00FB339D"/>
    <w:rsid w:val="00FB3EC2"/>
    <w:rsid w:val="00FB4071"/>
    <w:rsid w:val="00FB4975"/>
    <w:rsid w:val="00FB4F22"/>
    <w:rsid w:val="00FB5586"/>
    <w:rsid w:val="00FB585C"/>
    <w:rsid w:val="00FB6817"/>
    <w:rsid w:val="00FB6826"/>
    <w:rsid w:val="00FB7180"/>
    <w:rsid w:val="00FC0376"/>
    <w:rsid w:val="00FC03D6"/>
    <w:rsid w:val="00FC0538"/>
    <w:rsid w:val="00FC0814"/>
    <w:rsid w:val="00FC0A9C"/>
    <w:rsid w:val="00FC1D74"/>
    <w:rsid w:val="00FC2634"/>
    <w:rsid w:val="00FC2BEA"/>
    <w:rsid w:val="00FC3FA0"/>
    <w:rsid w:val="00FC4478"/>
    <w:rsid w:val="00FC4E2D"/>
    <w:rsid w:val="00FC5363"/>
    <w:rsid w:val="00FC5D6E"/>
    <w:rsid w:val="00FC5E38"/>
    <w:rsid w:val="00FC654F"/>
    <w:rsid w:val="00FC6626"/>
    <w:rsid w:val="00FC6DFB"/>
    <w:rsid w:val="00FC712E"/>
    <w:rsid w:val="00FC79D5"/>
    <w:rsid w:val="00FD03E5"/>
    <w:rsid w:val="00FD0CC3"/>
    <w:rsid w:val="00FD14EF"/>
    <w:rsid w:val="00FD1938"/>
    <w:rsid w:val="00FD245F"/>
    <w:rsid w:val="00FD2A35"/>
    <w:rsid w:val="00FD2B65"/>
    <w:rsid w:val="00FD2F95"/>
    <w:rsid w:val="00FD33BA"/>
    <w:rsid w:val="00FD39A3"/>
    <w:rsid w:val="00FD405A"/>
    <w:rsid w:val="00FD4261"/>
    <w:rsid w:val="00FD4F48"/>
    <w:rsid w:val="00FD5061"/>
    <w:rsid w:val="00FD5101"/>
    <w:rsid w:val="00FD559A"/>
    <w:rsid w:val="00FD5764"/>
    <w:rsid w:val="00FD646D"/>
    <w:rsid w:val="00FD6E66"/>
    <w:rsid w:val="00FD700F"/>
    <w:rsid w:val="00FD7065"/>
    <w:rsid w:val="00FD73B9"/>
    <w:rsid w:val="00FD7CB7"/>
    <w:rsid w:val="00FE063F"/>
    <w:rsid w:val="00FE0655"/>
    <w:rsid w:val="00FE0D1F"/>
    <w:rsid w:val="00FE11CB"/>
    <w:rsid w:val="00FE20E4"/>
    <w:rsid w:val="00FE2C18"/>
    <w:rsid w:val="00FE2D32"/>
    <w:rsid w:val="00FE2F3F"/>
    <w:rsid w:val="00FE310B"/>
    <w:rsid w:val="00FE341E"/>
    <w:rsid w:val="00FE3762"/>
    <w:rsid w:val="00FE458F"/>
    <w:rsid w:val="00FE45CB"/>
    <w:rsid w:val="00FE472E"/>
    <w:rsid w:val="00FE4E59"/>
    <w:rsid w:val="00FE4F60"/>
    <w:rsid w:val="00FE5592"/>
    <w:rsid w:val="00FE563D"/>
    <w:rsid w:val="00FE60D4"/>
    <w:rsid w:val="00FE6C66"/>
    <w:rsid w:val="00FE6ED4"/>
    <w:rsid w:val="00FE7D5A"/>
    <w:rsid w:val="00FF069D"/>
    <w:rsid w:val="00FF0F00"/>
    <w:rsid w:val="00FF146D"/>
    <w:rsid w:val="00FF1B61"/>
    <w:rsid w:val="00FF24A2"/>
    <w:rsid w:val="00FF267C"/>
    <w:rsid w:val="00FF2815"/>
    <w:rsid w:val="00FF3C1E"/>
    <w:rsid w:val="00FF3C3D"/>
    <w:rsid w:val="00FF3C40"/>
    <w:rsid w:val="00FF43A6"/>
    <w:rsid w:val="00FF519F"/>
    <w:rsid w:val="00FF5DBE"/>
    <w:rsid w:val="00FF64BE"/>
    <w:rsid w:val="00FF6B6C"/>
    <w:rsid w:val="00FF7D93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89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8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40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28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8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8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3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92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15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823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0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69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43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75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485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4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16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98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99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1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5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22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92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2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52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11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6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2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32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3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16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79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68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6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55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14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2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16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98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5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90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25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1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3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80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0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04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1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54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90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01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7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936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459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05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474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487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14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72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Cahn, Peter</dc:creator>
  <cp:keywords/>
  <dc:description/>
  <cp:lastModifiedBy>Cahn, Peter</cp:lastModifiedBy>
  <cp:revision>1</cp:revision>
  <dcterms:created xsi:type="dcterms:W3CDTF">2011-11-30T17:55:00Z</dcterms:created>
  <dcterms:modified xsi:type="dcterms:W3CDTF">2011-11-30T18:05:00Z</dcterms:modified>
</cp:coreProperties>
</file>